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D4" w:rsidRPr="009E048F" w:rsidRDefault="006900D4" w:rsidP="006900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65DC">
        <w:rPr>
          <w:rFonts w:ascii="Arial" w:eastAsia="Arial" w:hAnsi="Arial" w:cs="Arial"/>
          <w:sz w:val="20"/>
          <w:szCs w:val="20"/>
        </w:rPr>
        <w:t>En la</w:t>
      </w:r>
      <w:r w:rsidR="000D2381">
        <w:rPr>
          <w:rFonts w:ascii="Arial" w:eastAsia="Arial" w:hAnsi="Arial" w:cs="Arial"/>
          <w:sz w:val="20"/>
          <w:szCs w:val="20"/>
        </w:rPr>
        <w:t xml:space="preserve"> ciudad de __________________ </w:t>
      </w:r>
      <w:r w:rsidRPr="008C65DC">
        <w:rPr>
          <w:rFonts w:ascii="Arial" w:eastAsia="Arial" w:hAnsi="Arial" w:cs="Arial"/>
          <w:sz w:val="20"/>
          <w:szCs w:val="20"/>
        </w:rPr>
        <w:t>,</w:t>
      </w:r>
      <w:r w:rsidR="000D2381">
        <w:rPr>
          <w:rFonts w:ascii="Arial" w:eastAsia="Arial" w:hAnsi="Arial" w:cs="Arial"/>
          <w:sz w:val="20"/>
          <w:szCs w:val="20"/>
        </w:rPr>
        <w:t xml:space="preserve"> </w:t>
      </w:r>
      <w:r w:rsidRPr="008C65DC">
        <w:rPr>
          <w:rFonts w:ascii="Arial" w:eastAsia="Arial" w:hAnsi="Arial" w:cs="Arial"/>
          <w:sz w:val="20"/>
          <w:szCs w:val="20"/>
        </w:rPr>
        <w:t xml:space="preserve">siendo las </w:t>
      </w:r>
      <w:r w:rsidR="000D2381">
        <w:rPr>
          <w:rFonts w:ascii="Arial" w:hAnsi="Arial" w:cs="Arial"/>
          <w:b/>
          <w:sz w:val="20"/>
          <w:szCs w:val="20"/>
        </w:rPr>
        <w:t>00</w:t>
      </w:r>
      <w:r w:rsidRPr="008C65DC">
        <w:rPr>
          <w:rFonts w:ascii="Arial" w:hAnsi="Arial" w:cs="Arial"/>
          <w:b/>
          <w:sz w:val="20"/>
          <w:szCs w:val="20"/>
        </w:rPr>
        <w:t>:00</w:t>
      </w:r>
      <w:r w:rsidRPr="008C65DC">
        <w:rPr>
          <w:rFonts w:ascii="Arial" w:hAnsi="Arial" w:cs="Arial"/>
          <w:sz w:val="20"/>
          <w:szCs w:val="20"/>
        </w:rPr>
        <w:t xml:space="preserve"> </w:t>
      </w:r>
      <w:r w:rsidRPr="008C65DC">
        <w:rPr>
          <w:rFonts w:ascii="Arial" w:hAnsi="Arial" w:cs="Arial"/>
          <w:b/>
          <w:sz w:val="20"/>
          <w:szCs w:val="20"/>
        </w:rPr>
        <w:t xml:space="preserve">horas </w:t>
      </w:r>
      <w:r w:rsidRPr="008C65DC">
        <w:rPr>
          <w:rFonts w:ascii="Arial" w:hAnsi="Arial" w:cs="Arial"/>
          <w:sz w:val="20"/>
          <w:szCs w:val="20"/>
        </w:rPr>
        <w:t>del día</w:t>
      </w:r>
      <w:r w:rsidR="002B6AEA">
        <w:rPr>
          <w:rFonts w:ascii="Arial" w:hAnsi="Arial" w:cs="Arial"/>
          <w:sz w:val="20"/>
          <w:szCs w:val="20"/>
        </w:rPr>
        <w:t xml:space="preserve"> </w:t>
      </w:r>
      <w:r w:rsidR="002B6AEA">
        <w:rPr>
          <w:rFonts w:ascii="Arial" w:eastAsia="Arial" w:hAnsi="Arial" w:cs="Arial"/>
          <w:sz w:val="20"/>
          <w:szCs w:val="20"/>
        </w:rPr>
        <w:t xml:space="preserve">__________________ </w:t>
      </w:r>
      <w:r w:rsidR="002B6AEA" w:rsidRPr="008C65DC">
        <w:rPr>
          <w:rFonts w:ascii="Arial" w:eastAsia="Arial" w:hAnsi="Arial" w:cs="Arial"/>
          <w:sz w:val="20"/>
          <w:szCs w:val="20"/>
        </w:rPr>
        <w:t>,</w:t>
      </w:r>
      <w:r w:rsidRPr="008C65DC">
        <w:rPr>
          <w:rFonts w:ascii="Arial" w:hAnsi="Arial" w:cs="Arial"/>
          <w:sz w:val="20"/>
          <w:szCs w:val="20"/>
        </w:rPr>
        <w:t xml:space="preserve"> </w:t>
      </w:r>
      <w:r w:rsidR="002B6AEA">
        <w:rPr>
          <w:rFonts w:ascii="Arial" w:eastAsia="Arial" w:hAnsi="Arial" w:cs="Arial"/>
          <w:sz w:val="20"/>
          <w:szCs w:val="20"/>
        </w:rPr>
        <w:t xml:space="preserve">__________________ </w:t>
      </w:r>
      <w:r w:rsidR="002B6AEA" w:rsidRPr="008C65DC">
        <w:rPr>
          <w:rFonts w:ascii="Arial" w:eastAsia="Arial" w:hAnsi="Arial" w:cs="Arial"/>
          <w:sz w:val="20"/>
          <w:szCs w:val="20"/>
        </w:rPr>
        <w:t>,</w:t>
      </w:r>
      <w:r w:rsidR="002B6AEA">
        <w:rPr>
          <w:rFonts w:ascii="Arial" w:eastAsia="Arial" w:hAnsi="Arial" w:cs="Arial"/>
          <w:sz w:val="20"/>
          <w:szCs w:val="20"/>
        </w:rPr>
        <w:t xml:space="preserve"> </w:t>
      </w:r>
      <w:r w:rsidRPr="00C455DF">
        <w:rPr>
          <w:rFonts w:ascii="Arial" w:hAnsi="Arial" w:cs="Arial"/>
          <w:sz w:val="20"/>
          <w:szCs w:val="20"/>
        </w:rPr>
        <w:t xml:space="preserve">se reúnen en </w:t>
      </w:r>
      <w:r w:rsidR="00851119">
        <w:rPr>
          <w:rFonts w:ascii="Arial" w:hAnsi="Arial" w:cs="Arial"/>
          <w:sz w:val="20"/>
          <w:szCs w:val="20"/>
        </w:rPr>
        <w:t>el sitio de la ejecución de los trabajos</w:t>
      </w:r>
      <w:r w:rsidR="009E048F" w:rsidRPr="002B6AEA">
        <w:rPr>
          <w:rFonts w:ascii="Arial" w:hAnsi="Arial" w:cs="Arial"/>
          <w:sz w:val="20"/>
          <w:szCs w:val="20"/>
        </w:rPr>
        <w:t>,</w:t>
      </w:r>
      <w:r w:rsidR="009E048F">
        <w:rPr>
          <w:rFonts w:ascii="Arial" w:hAnsi="Arial" w:cs="Arial"/>
          <w:color w:val="FF0000"/>
          <w:sz w:val="20"/>
          <w:szCs w:val="20"/>
        </w:rPr>
        <w:t xml:space="preserve"> </w:t>
      </w:r>
      <w:r w:rsidR="009E048F" w:rsidRPr="009E048F">
        <w:rPr>
          <w:rFonts w:ascii="Arial" w:hAnsi="Arial" w:cs="Arial"/>
          <w:sz w:val="20"/>
          <w:szCs w:val="20"/>
        </w:rPr>
        <w:t xml:space="preserve">los servidores públicos </w:t>
      </w:r>
      <w:r w:rsidRPr="009E048F">
        <w:rPr>
          <w:rFonts w:ascii="Arial" w:eastAsia="Arial" w:hAnsi="Arial" w:cs="Arial"/>
          <w:sz w:val="20"/>
          <w:szCs w:val="20"/>
        </w:rPr>
        <w:t xml:space="preserve">cuyos nombres y carácter con que intervienen se mencionan a continuación: </w:t>
      </w:r>
    </w:p>
    <w:p w:rsidR="006900D4" w:rsidRDefault="006900D4" w:rsidP="006900D4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E048F" w:rsidRDefault="00290FB1" w:rsidP="006900D4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90FB1">
        <w:rPr>
          <w:rFonts w:ascii="Arial" w:eastAsia="Arial" w:hAnsi="Arial" w:cs="Arial"/>
          <w:color w:val="FF0000"/>
          <w:sz w:val="20"/>
          <w:szCs w:val="20"/>
        </w:rPr>
        <w:t>(Anotar el nombre correspondiente – este dato es obligatorio)</w:t>
      </w:r>
      <w:r w:rsidR="009E048F"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="009E048F" w:rsidRPr="009E048F">
        <w:rPr>
          <w:rFonts w:ascii="Arial" w:eastAsia="Arial" w:hAnsi="Arial" w:cs="Arial"/>
          <w:sz w:val="20"/>
          <w:szCs w:val="20"/>
        </w:rPr>
        <w:t xml:space="preserve">en su carácter de servidor público saliente de la </w:t>
      </w:r>
      <w:r w:rsidR="009E048F">
        <w:rPr>
          <w:rFonts w:ascii="Arial" w:eastAsia="Arial" w:hAnsi="Arial" w:cs="Arial"/>
          <w:color w:val="FF0000"/>
          <w:sz w:val="20"/>
          <w:szCs w:val="20"/>
        </w:rPr>
        <w:t>(colocar el nombre de la unidad administrativa);</w:t>
      </w:r>
    </w:p>
    <w:p w:rsidR="009E048F" w:rsidRDefault="009E048F" w:rsidP="006900D4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9E048F" w:rsidRDefault="009E048F" w:rsidP="009E048F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90FB1">
        <w:rPr>
          <w:rFonts w:ascii="Arial" w:eastAsia="Arial" w:hAnsi="Arial" w:cs="Arial"/>
          <w:color w:val="FF0000"/>
          <w:sz w:val="20"/>
          <w:szCs w:val="20"/>
        </w:rPr>
        <w:t>(Anotar el nombre correspondiente – este dato es obligatorio)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Pr="009E048F">
        <w:rPr>
          <w:rFonts w:ascii="Arial" w:eastAsia="Arial" w:hAnsi="Arial" w:cs="Arial"/>
          <w:sz w:val="20"/>
          <w:szCs w:val="20"/>
        </w:rPr>
        <w:t xml:space="preserve">en su carácter de servidor público </w:t>
      </w:r>
      <w:r>
        <w:rPr>
          <w:rFonts w:ascii="Arial" w:eastAsia="Arial" w:hAnsi="Arial" w:cs="Arial"/>
          <w:sz w:val="20"/>
          <w:szCs w:val="20"/>
        </w:rPr>
        <w:t>entrante</w:t>
      </w:r>
      <w:r w:rsidRPr="009E048F">
        <w:rPr>
          <w:rFonts w:ascii="Arial" w:eastAsia="Arial" w:hAnsi="Arial" w:cs="Arial"/>
          <w:sz w:val="20"/>
          <w:szCs w:val="20"/>
        </w:rPr>
        <w:t xml:space="preserve"> de la </w:t>
      </w:r>
      <w:r>
        <w:rPr>
          <w:rFonts w:ascii="Arial" w:eastAsia="Arial" w:hAnsi="Arial" w:cs="Arial"/>
          <w:color w:val="FF0000"/>
          <w:sz w:val="20"/>
          <w:szCs w:val="20"/>
        </w:rPr>
        <w:t>(colocar el nombre de la unidad administrativa);</w:t>
      </w:r>
    </w:p>
    <w:p w:rsidR="009E048F" w:rsidRDefault="009E048F" w:rsidP="006900D4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9E048F" w:rsidRDefault="009E048F" w:rsidP="00290FB1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90FB1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De igual forma, los acompañan:</w:t>
      </w:r>
    </w:p>
    <w:p w:rsidR="009E048F" w:rsidRDefault="009E048F" w:rsidP="00290FB1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9E048F" w:rsidRPr="00290FB1" w:rsidRDefault="00290FB1" w:rsidP="009E048F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90FB1">
        <w:rPr>
          <w:rFonts w:ascii="Arial" w:eastAsia="Arial" w:hAnsi="Arial" w:cs="Arial"/>
          <w:color w:val="FF0000"/>
          <w:sz w:val="20"/>
          <w:szCs w:val="20"/>
        </w:rPr>
        <w:t>(Anotar el nombre correspondiente</w:t>
      </w:r>
      <w:r w:rsidR="009E048F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="009E048F">
        <w:rPr>
          <w:rFonts w:ascii="Arial" w:eastAsia="Arial" w:hAnsi="Arial" w:cs="Arial"/>
          <w:sz w:val="20"/>
          <w:szCs w:val="20"/>
        </w:rPr>
        <w:t xml:space="preserve">en su carácter de Residente de Obra de la </w:t>
      </w:r>
      <w:r w:rsidR="009E048F" w:rsidRPr="00290FB1">
        <w:rPr>
          <w:rFonts w:ascii="Arial" w:eastAsia="Arial" w:hAnsi="Arial" w:cs="Arial"/>
          <w:color w:val="FF0000"/>
          <w:sz w:val="20"/>
          <w:szCs w:val="20"/>
        </w:rPr>
        <w:t>(</w:t>
      </w:r>
      <w:r w:rsidR="009E048F">
        <w:rPr>
          <w:rFonts w:ascii="Arial" w:eastAsia="Arial" w:hAnsi="Arial" w:cs="Arial"/>
          <w:color w:val="FF0000"/>
          <w:sz w:val="20"/>
          <w:szCs w:val="20"/>
        </w:rPr>
        <w:t>unidad administrativa</w:t>
      </w:r>
      <w:r w:rsidR="009E048F" w:rsidRPr="00290FB1">
        <w:rPr>
          <w:rFonts w:ascii="Arial" w:eastAsia="Arial" w:hAnsi="Arial" w:cs="Arial"/>
          <w:color w:val="FF0000"/>
          <w:sz w:val="20"/>
          <w:szCs w:val="20"/>
        </w:rPr>
        <w:t>)</w:t>
      </w:r>
      <w:r w:rsidR="009E048F">
        <w:rPr>
          <w:rFonts w:ascii="Arial" w:eastAsia="Arial" w:hAnsi="Arial" w:cs="Arial"/>
          <w:color w:val="FF0000"/>
          <w:sz w:val="20"/>
          <w:szCs w:val="20"/>
        </w:rPr>
        <w:t>;</w:t>
      </w:r>
    </w:p>
    <w:p w:rsidR="009E048F" w:rsidRPr="00290FB1" w:rsidRDefault="009E048F" w:rsidP="00290FB1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9672F" w:rsidRPr="00290FB1" w:rsidRDefault="0009672F" w:rsidP="0009672F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90FB1">
        <w:rPr>
          <w:rFonts w:ascii="Arial" w:eastAsia="Arial" w:hAnsi="Arial" w:cs="Arial"/>
          <w:color w:val="FF0000"/>
          <w:sz w:val="20"/>
          <w:szCs w:val="20"/>
        </w:rPr>
        <w:t>(Anotar el nombre correspondiente)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en su carácter de Superintendente de Construcción del Contratista </w:t>
      </w:r>
      <w:r w:rsidRPr="00290FB1">
        <w:rPr>
          <w:rFonts w:ascii="Arial" w:eastAsia="Arial" w:hAnsi="Arial" w:cs="Arial"/>
          <w:color w:val="FF0000"/>
          <w:sz w:val="20"/>
          <w:szCs w:val="20"/>
        </w:rPr>
        <w:t xml:space="preserve">(Anotar el nombre </w:t>
      </w:r>
      <w:r>
        <w:rPr>
          <w:rFonts w:ascii="Arial" w:eastAsia="Arial" w:hAnsi="Arial" w:cs="Arial"/>
          <w:color w:val="FF0000"/>
          <w:sz w:val="20"/>
          <w:szCs w:val="20"/>
        </w:rPr>
        <w:t>o razón social de la persona física o moral con quien se suscribió el contrato</w:t>
      </w:r>
      <w:r w:rsidRPr="00290FB1">
        <w:rPr>
          <w:rFonts w:ascii="Arial" w:eastAsia="Arial" w:hAnsi="Arial" w:cs="Arial"/>
          <w:color w:val="FF0000"/>
          <w:sz w:val="20"/>
          <w:szCs w:val="20"/>
        </w:rPr>
        <w:t>)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:rsidR="00290FB1" w:rsidRDefault="00290FB1" w:rsidP="00290FB1">
      <w:pPr>
        <w:tabs>
          <w:tab w:val="left" w:pos="5668"/>
        </w:tabs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EE500C" w:rsidRPr="00D448B9" w:rsidRDefault="00EE50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finalidad de constatar la situación que guarda</w:t>
      </w:r>
      <w:r w:rsidR="00D448B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los </w:t>
      </w:r>
      <w:r w:rsidR="00D448B9">
        <w:rPr>
          <w:rFonts w:ascii="Arial" w:hAnsi="Arial" w:cs="Arial"/>
          <w:sz w:val="20"/>
          <w:szCs w:val="20"/>
        </w:rPr>
        <w:t>trabajos referentes</w:t>
      </w:r>
      <w:r>
        <w:rPr>
          <w:rFonts w:ascii="Arial" w:hAnsi="Arial" w:cs="Arial"/>
          <w:sz w:val="20"/>
          <w:szCs w:val="20"/>
        </w:rPr>
        <w:t xml:space="preserve"> a</w:t>
      </w:r>
      <w:r w:rsidR="00D448B9">
        <w:rPr>
          <w:rFonts w:ascii="Arial" w:hAnsi="Arial" w:cs="Arial"/>
          <w:sz w:val="20"/>
          <w:szCs w:val="20"/>
        </w:rPr>
        <w:t xml:space="preserve"> la</w:t>
      </w:r>
      <w:r w:rsidR="000E3E35">
        <w:rPr>
          <w:rFonts w:ascii="Arial" w:hAnsi="Arial" w:cs="Arial"/>
          <w:sz w:val="20"/>
          <w:szCs w:val="20"/>
        </w:rPr>
        <w:t xml:space="preserve"> obra denominada</w:t>
      </w:r>
      <w:r>
        <w:rPr>
          <w:rFonts w:ascii="Arial" w:hAnsi="Arial" w:cs="Arial"/>
          <w:sz w:val="20"/>
          <w:szCs w:val="20"/>
        </w:rPr>
        <w:t xml:space="preserve"> </w:t>
      </w:r>
      <w:r w:rsidRPr="002B6AEA">
        <w:rPr>
          <w:rFonts w:ascii="Arial" w:hAnsi="Arial" w:cs="Arial"/>
          <w:color w:val="4BACC6" w:themeColor="accent5"/>
          <w:sz w:val="20"/>
          <w:szCs w:val="20"/>
        </w:rPr>
        <w:t>“</w:t>
      </w:r>
      <w:r w:rsidR="00D448B9" w:rsidRPr="00D448B9">
        <w:rPr>
          <w:rFonts w:ascii="Arial" w:hAnsi="Arial" w:cs="Arial"/>
          <w:sz w:val="20"/>
          <w:szCs w:val="20"/>
        </w:rPr>
        <w:t xml:space="preserve"> </w:t>
      </w:r>
      <w:r w:rsidRPr="000D2381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>colocar el nombre de la obra</w:t>
      </w:r>
      <w:r w:rsidRPr="000D2381">
        <w:rPr>
          <w:rFonts w:ascii="Arial" w:hAnsi="Arial" w:cs="Arial"/>
          <w:b/>
          <w:color w:val="FF0000"/>
          <w:sz w:val="20"/>
          <w:szCs w:val="20"/>
        </w:rPr>
        <w:t>)</w:t>
      </w:r>
      <w:r w:rsidR="00D448B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D448B9" w:rsidRPr="00D448B9">
        <w:rPr>
          <w:rFonts w:ascii="Arial" w:hAnsi="Arial" w:cs="Arial"/>
          <w:sz w:val="20"/>
          <w:szCs w:val="20"/>
        </w:rPr>
        <w:t>del cual se especifican los siguientes datos:</w:t>
      </w:r>
    </w:p>
    <w:p w:rsidR="00083049" w:rsidRPr="006511D9" w:rsidRDefault="00083049" w:rsidP="00083049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B29F7" w:rsidRPr="00AD76CB" w:rsidRDefault="000B29F7" w:rsidP="00FF360B">
      <w:pPr>
        <w:pStyle w:val="Sangradetextonormal"/>
        <w:ind w:left="0" w:firstLine="0"/>
        <w:rPr>
          <w:b/>
          <w:bCs/>
          <w:sz w:val="24"/>
        </w:rPr>
      </w:pPr>
      <w:r w:rsidRPr="00AD76CB">
        <w:rPr>
          <w:b/>
          <w:bCs/>
          <w:sz w:val="24"/>
        </w:rPr>
        <w:t>I.- DATOS GENERALES DEL CONTRATO.</w:t>
      </w:r>
    </w:p>
    <w:p w:rsidR="003C0097" w:rsidRPr="006511D9" w:rsidRDefault="003C0097">
      <w:pPr>
        <w:spacing w:line="360" w:lineRule="auto"/>
        <w:jc w:val="both"/>
        <w:rPr>
          <w:rFonts w:ascii="Arial" w:hAnsi="Arial" w:cs="Arial"/>
          <w:vanish/>
          <w:color w:val="FF0000"/>
          <w:sz w:val="20"/>
          <w:szCs w:val="10"/>
        </w:rPr>
      </w:pPr>
    </w:p>
    <w:p w:rsidR="0045109E" w:rsidRPr="006511D9" w:rsidRDefault="0045109E" w:rsidP="00CF53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Número de Contrato: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(anotar el numero de contrato)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Fecha de formalización: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(dd/mmm/aaaa)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Objeto del contrato: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jc w:val="both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“</w:t>
            </w:r>
            <w:r>
              <w:rPr>
                <w:rFonts w:ascii="Arial" w:hAnsi="Arial" w:cs="Arial"/>
                <w:bCs/>
                <w:sz w:val="20"/>
                <w:szCs w:val="10"/>
              </w:rPr>
              <w:t>anotar la descripción</w:t>
            </w:r>
            <w:r w:rsidRPr="00AE560A">
              <w:rPr>
                <w:rFonts w:ascii="Arial" w:hAnsi="Arial" w:cs="Arial"/>
                <w:bCs/>
                <w:sz w:val="20"/>
                <w:szCs w:val="10"/>
              </w:rPr>
              <w:t>”.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Monto original del contrato: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jc w:val="both"/>
              <w:rPr>
                <w:rFonts w:ascii="Arial" w:hAnsi="Arial" w:cs="Arial"/>
                <w:bCs/>
                <w:sz w:val="20"/>
                <w:szCs w:val="10"/>
              </w:rPr>
            </w:pPr>
            <w:r>
              <w:rPr>
                <w:rFonts w:ascii="Arial" w:hAnsi="Arial" w:cs="Arial"/>
                <w:bCs/>
                <w:sz w:val="20"/>
                <w:szCs w:val="10"/>
              </w:rPr>
              <w:t>Anotar el monto del contrato con número y letra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>
              <w:rPr>
                <w:rFonts w:ascii="Arial" w:hAnsi="Arial" w:cs="Arial"/>
                <w:bCs/>
                <w:sz w:val="20"/>
                <w:szCs w:val="10"/>
              </w:rPr>
              <w:t>Monto de Anticipo:</w:t>
            </w:r>
          </w:p>
        </w:tc>
        <w:tc>
          <w:tcPr>
            <w:tcW w:w="5245" w:type="dxa"/>
            <w:vAlign w:val="center"/>
          </w:tcPr>
          <w:p w:rsidR="006C48F1" w:rsidRDefault="006C48F1" w:rsidP="006C48F1">
            <w:pPr>
              <w:jc w:val="both"/>
              <w:rPr>
                <w:rFonts w:ascii="Arial" w:hAnsi="Arial" w:cs="Arial"/>
                <w:bCs/>
                <w:sz w:val="20"/>
                <w:szCs w:val="10"/>
              </w:rPr>
            </w:pPr>
            <w:r>
              <w:rPr>
                <w:rFonts w:ascii="Arial" w:hAnsi="Arial" w:cs="Arial"/>
                <w:bCs/>
                <w:sz w:val="20"/>
                <w:szCs w:val="10"/>
              </w:rPr>
              <w:t>Anotar el monto del anticipo con número y letra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Plazo de ejecución</w:t>
            </w:r>
            <w:r>
              <w:rPr>
                <w:rFonts w:ascii="Arial" w:hAnsi="Arial" w:cs="Arial"/>
                <w:bCs/>
                <w:sz w:val="20"/>
                <w:szCs w:val="10"/>
              </w:rPr>
              <w:t xml:space="preserve"> contractual</w:t>
            </w:r>
            <w:r w:rsidRPr="00AE560A">
              <w:rPr>
                <w:rFonts w:ascii="Arial" w:hAnsi="Arial" w:cs="Arial"/>
                <w:bCs/>
                <w:sz w:val="20"/>
                <w:szCs w:val="10"/>
              </w:rPr>
              <w:t>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>
              <w:rPr>
                <w:rFonts w:ascii="Arial" w:hAnsi="Arial" w:cs="Arial"/>
                <w:bCs/>
                <w:sz w:val="20"/>
                <w:szCs w:val="10"/>
              </w:rPr>
              <w:t>_____</w:t>
            </w:r>
            <w:r w:rsidRPr="00AE560A">
              <w:rPr>
                <w:rFonts w:ascii="Arial" w:hAnsi="Arial" w:cs="Arial"/>
                <w:bCs/>
                <w:sz w:val="20"/>
                <w:szCs w:val="10"/>
              </w:rPr>
              <w:t xml:space="preserve"> Días naturales.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lastRenderedPageBreak/>
              <w:t>Fecha de inicio según contrato: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(dd/mmm/aaaa)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 xml:space="preserve">Fecha de inicio </w:t>
            </w:r>
            <w:r>
              <w:rPr>
                <w:rFonts w:ascii="Arial" w:hAnsi="Arial" w:cs="Arial"/>
                <w:bCs/>
                <w:sz w:val="20"/>
                <w:szCs w:val="10"/>
              </w:rPr>
              <w:t>real</w:t>
            </w:r>
            <w:r w:rsidRPr="00AE560A">
              <w:rPr>
                <w:rFonts w:ascii="Arial" w:hAnsi="Arial" w:cs="Arial"/>
                <w:bCs/>
                <w:sz w:val="20"/>
                <w:szCs w:val="10"/>
              </w:rPr>
              <w:t>:</w:t>
            </w:r>
          </w:p>
        </w:tc>
        <w:tc>
          <w:tcPr>
            <w:tcW w:w="5245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(dd/mmm/aaaa)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3794" w:type="dxa"/>
            <w:vAlign w:val="center"/>
          </w:tcPr>
          <w:p w:rsidR="006C48F1" w:rsidRPr="00AE560A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Fecha de terminación según contrato:</w:t>
            </w:r>
          </w:p>
        </w:tc>
        <w:tc>
          <w:tcPr>
            <w:tcW w:w="5245" w:type="dxa"/>
            <w:vAlign w:val="center"/>
          </w:tcPr>
          <w:p w:rsidR="006C48F1" w:rsidRPr="00297E3B" w:rsidRDefault="006C48F1" w:rsidP="006C48F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10"/>
              </w:rPr>
            </w:pPr>
            <w:r w:rsidRPr="00AE560A">
              <w:rPr>
                <w:rFonts w:ascii="Arial" w:hAnsi="Arial" w:cs="Arial"/>
                <w:bCs/>
                <w:sz w:val="20"/>
                <w:szCs w:val="10"/>
              </w:rPr>
              <w:t>(dd/mmm/aaaa)</w:t>
            </w:r>
          </w:p>
        </w:tc>
      </w:tr>
    </w:tbl>
    <w:p w:rsidR="00C86D07" w:rsidRPr="006511D9" w:rsidRDefault="00C86D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83657" w:rsidRDefault="004E4688" w:rsidP="00FF360B">
      <w:pPr>
        <w:pStyle w:val="Sangradetextonormal"/>
        <w:ind w:left="0" w:firstLine="0"/>
        <w:rPr>
          <w:b/>
          <w:bCs/>
          <w:sz w:val="24"/>
        </w:rPr>
      </w:pPr>
      <w:r w:rsidRPr="00110984">
        <w:rPr>
          <w:b/>
          <w:bCs/>
          <w:sz w:val="24"/>
        </w:rPr>
        <w:t>I</w:t>
      </w:r>
      <w:r w:rsidR="007A2315" w:rsidRPr="00110984">
        <w:rPr>
          <w:b/>
          <w:bCs/>
          <w:sz w:val="24"/>
        </w:rPr>
        <w:t>I</w:t>
      </w:r>
      <w:r w:rsidR="00C83657" w:rsidRPr="00110984">
        <w:rPr>
          <w:b/>
          <w:bCs/>
          <w:sz w:val="24"/>
        </w:rPr>
        <w:t>.</w:t>
      </w:r>
      <w:r w:rsidR="000B29F7" w:rsidRPr="00110984">
        <w:rPr>
          <w:b/>
          <w:bCs/>
          <w:sz w:val="24"/>
        </w:rPr>
        <w:t>-</w:t>
      </w:r>
      <w:r w:rsidR="00C83657" w:rsidRPr="00110984">
        <w:rPr>
          <w:b/>
          <w:bCs/>
          <w:sz w:val="24"/>
        </w:rPr>
        <w:t xml:space="preserve"> </w:t>
      </w:r>
      <w:r w:rsidR="00774E80" w:rsidRPr="00110984">
        <w:rPr>
          <w:b/>
          <w:bCs/>
          <w:sz w:val="24"/>
        </w:rPr>
        <w:t>MODIFICACIONES</w:t>
      </w:r>
      <w:r w:rsidR="003C0097" w:rsidRPr="00110984">
        <w:rPr>
          <w:b/>
          <w:bCs/>
          <w:sz w:val="24"/>
        </w:rPr>
        <w:t>.</w:t>
      </w:r>
    </w:p>
    <w:p w:rsidR="004F7DC5" w:rsidRDefault="004F7DC5" w:rsidP="00FF360B">
      <w:pPr>
        <w:pStyle w:val="Sangradetextonormal"/>
        <w:ind w:left="0" w:firstLine="0"/>
        <w:rPr>
          <w:b/>
          <w:bCs/>
          <w:sz w:val="24"/>
        </w:rPr>
      </w:pPr>
    </w:p>
    <w:p w:rsidR="004F7DC5" w:rsidRDefault="004F7DC5" w:rsidP="00FF360B">
      <w:pPr>
        <w:pStyle w:val="Sangradetextonormal"/>
        <w:ind w:left="0" w:firstLine="0"/>
        <w:rPr>
          <w:b/>
          <w:bCs/>
          <w:sz w:val="24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3402"/>
        <w:gridCol w:w="851"/>
      </w:tblGrid>
      <w:tr w:rsidR="006C48F1" w:rsidRPr="006511D9" w:rsidTr="006C48F1">
        <w:trPr>
          <w:cantSplit/>
          <w:trHeight w:val="788"/>
          <w:tblHeader/>
        </w:trPr>
        <w:tc>
          <w:tcPr>
            <w:tcW w:w="4361" w:type="dxa"/>
            <w:shd w:val="clear" w:color="auto" w:fill="C0C0C0"/>
            <w:vAlign w:val="center"/>
          </w:tcPr>
          <w:p w:rsidR="006C48F1" w:rsidRPr="00AC3604" w:rsidRDefault="006C48F1" w:rsidP="007B2F2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Instrumento legal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6C48F1" w:rsidRPr="00AC3604" w:rsidRDefault="006C48F1" w:rsidP="007B2F2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Plazo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6C48F1" w:rsidRPr="00AC3604" w:rsidRDefault="006C48F1" w:rsidP="007B2F2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Vigencia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6C48F1" w:rsidRPr="00AC3604" w:rsidRDefault="006C48F1" w:rsidP="007B2F2E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4361" w:type="dxa"/>
            <w:vAlign w:val="center"/>
          </w:tcPr>
          <w:p w:rsidR="006C48F1" w:rsidRPr="006C48F1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6C48F1">
              <w:rPr>
                <w:rFonts w:ascii="Arial" w:hAnsi="Arial" w:cs="Arial"/>
                <w:bCs/>
                <w:sz w:val="20"/>
                <w:szCs w:val="10"/>
              </w:rPr>
              <w:t>CONTRATO ORIGINAL</w:t>
            </w:r>
          </w:p>
        </w:tc>
        <w:tc>
          <w:tcPr>
            <w:tcW w:w="850" w:type="dxa"/>
            <w:vAlign w:val="center"/>
          </w:tcPr>
          <w:p w:rsidR="006C48F1" w:rsidRPr="006C48F1" w:rsidRDefault="006C48F1" w:rsidP="006C48F1">
            <w:pPr>
              <w:tabs>
                <w:tab w:val="left" w:pos="1310"/>
              </w:tabs>
              <w:spacing w:line="360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10"/>
              </w:rPr>
            </w:pPr>
            <w:r w:rsidRPr="006C48F1">
              <w:rPr>
                <w:rFonts w:ascii="Arial" w:hAnsi="Arial" w:cs="Arial"/>
                <w:bCs/>
                <w:sz w:val="20"/>
                <w:szCs w:val="10"/>
              </w:rPr>
              <w:t>190 DÍAS</w:t>
            </w:r>
          </w:p>
        </w:tc>
        <w:tc>
          <w:tcPr>
            <w:tcW w:w="3402" w:type="dxa"/>
            <w:vAlign w:val="center"/>
          </w:tcPr>
          <w:p w:rsidR="006C48F1" w:rsidRPr="006C48F1" w:rsidRDefault="006C48F1" w:rsidP="006C48F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0"/>
              </w:rPr>
            </w:pPr>
            <w:r w:rsidRPr="006C48F1">
              <w:rPr>
                <w:rFonts w:ascii="Arial" w:hAnsi="Arial" w:cs="Arial"/>
                <w:bCs/>
                <w:sz w:val="20"/>
                <w:szCs w:val="10"/>
              </w:rPr>
              <w:t>DEL 24-JUN AL 30-DIC-2010</w:t>
            </w:r>
          </w:p>
        </w:tc>
        <w:tc>
          <w:tcPr>
            <w:tcW w:w="851" w:type="dxa"/>
            <w:vAlign w:val="center"/>
          </w:tcPr>
          <w:p w:rsidR="006C48F1" w:rsidRPr="00AC3604" w:rsidRDefault="006C48F1" w:rsidP="006C48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8F1" w:rsidRPr="006511D9" w:rsidTr="006C48F1">
        <w:trPr>
          <w:cantSplit/>
          <w:trHeight w:val="333"/>
        </w:trPr>
        <w:tc>
          <w:tcPr>
            <w:tcW w:w="4361" w:type="dxa"/>
            <w:vAlign w:val="center"/>
          </w:tcPr>
          <w:p w:rsidR="006C48F1" w:rsidRPr="00315970" w:rsidRDefault="00315970" w:rsidP="00315970">
            <w:pPr>
              <w:spacing w:before="120"/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SI EXISTE ALGUN ACTA CIRCUNS</w:t>
            </w:r>
            <w:r w:rsidRPr="00315970"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TACIADA DE SUS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P</w:t>
            </w:r>
            <w:r w:rsidRPr="00315970"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ENSION O PRORROGA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 xml:space="preserve"> (AQUÍ SE ANOTA)</w:t>
            </w:r>
          </w:p>
        </w:tc>
        <w:tc>
          <w:tcPr>
            <w:tcW w:w="850" w:type="dxa"/>
            <w:vAlign w:val="center"/>
          </w:tcPr>
          <w:p w:rsidR="006C48F1" w:rsidRPr="00A0051D" w:rsidRDefault="006C48F1" w:rsidP="007B2F2E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48F1" w:rsidRPr="00A0051D" w:rsidRDefault="006C48F1" w:rsidP="007B2F2E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8F1" w:rsidRPr="006511D9" w:rsidRDefault="00315970" w:rsidP="007B2F2E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N/A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4361" w:type="dxa"/>
            <w:vAlign w:val="center"/>
          </w:tcPr>
          <w:p w:rsidR="006C48F1" w:rsidRPr="006C48F1" w:rsidRDefault="00315970" w:rsidP="00315970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315970"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 xml:space="preserve">SI EXISTE ALGUN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CONVENIO</w:t>
            </w:r>
            <w:r w:rsidRPr="00315970"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10"/>
              </w:rPr>
              <w:t>(AQUÍ SE ANOTA)</w:t>
            </w:r>
          </w:p>
        </w:tc>
        <w:tc>
          <w:tcPr>
            <w:tcW w:w="850" w:type="dxa"/>
            <w:vAlign w:val="center"/>
          </w:tcPr>
          <w:p w:rsidR="006C48F1" w:rsidRPr="006511D9" w:rsidRDefault="00315970" w:rsidP="006C48F1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XXX</w:t>
            </w:r>
          </w:p>
        </w:tc>
        <w:tc>
          <w:tcPr>
            <w:tcW w:w="3402" w:type="dxa"/>
            <w:vAlign w:val="center"/>
          </w:tcPr>
          <w:p w:rsidR="006C48F1" w:rsidRPr="00CA0C4F" w:rsidRDefault="00315970" w:rsidP="006C48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XX AL XXX</w:t>
            </w:r>
          </w:p>
        </w:tc>
        <w:tc>
          <w:tcPr>
            <w:tcW w:w="851" w:type="dxa"/>
            <w:vAlign w:val="center"/>
          </w:tcPr>
          <w:p w:rsidR="006C48F1" w:rsidRPr="00F017F7" w:rsidRDefault="00315970" w:rsidP="006C48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COLOCAR %</w:t>
            </w:r>
          </w:p>
        </w:tc>
      </w:tr>
      <w:tr w:rsidR="006C48F1" w:rsidRPr="006511D9" w:rsidTr="006C48F1">
        <w:trPr>
          <w:cantSplit/>
          <w:trHeight w:val="333"/>
        </w:trPr>
        <w:tc>
          <w:tcPr>
            <w:tcW w:w="4361" w:type="dxa"/>
            <w:vAlign w:val="center"/>
          </w:tcPr>
          <w:p w:rsidR="006C48F1" w:rsidRPr="006C48F1" w:rsidRDefault="006C48F1" w:rsidP="006C48F1">
            <w:pPr>
              <w:spacing w:line="360" w:lineRule="auto"/>
              <w:rPr>
                <w:rFonts w:ascii="Arial" w:hAnsi="Arial" w:cs="Arial"/>
                <w:bCs/>
                <w:sz w:val="20"/>
                <w:szCs w:val="10"/>
              </w:rPr>
            </w:pPr>
            <w:r w:rsidRPr="006C48F1">
              <w:rPr>
                <w:rFonts w:ascii="Arial" w:hAnsi="Arial" w:cs="Arial"/>
                <w:bCs/>
                <w:sz w:val="20"/>
                <w:szCs w:val="10"/>
              </w:rPr>
              <w:t>NUEVA FECHA DE TERMINACIÓN DEL CONTRATO</w:t>
            </w:r>
          </w:p>
        </w:tc>
        <w:tc>
          <w:tcPr>
            <w:tcW w:w="850" w:type="dxa"/>
            <w:vAlign w:val="center"/>
          </w:tcPr>
          <w:p w:rsidR="006C48F1" w:rsidRPr="006511D9" w:rsidRDefault="006C48F1" w:rsidP="006C48F1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48F1" w:rsidRPr="001E44D1" w:rsidRDefault="006C48F1" w:rsidP="006C48F1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48F1" w:rsidRPr="006511D9" w:rsidRDefault="006C48F1" w:rsidP="006C48F1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6C48F1" w:rsidRDefault="006C48F1" w:rsidP="00FF360B">
      <w:pPr>
        <w:pStyle w:val="Sangradetextonormal"/>
        <w:ind w:left="0" w:firstLine="0"/>
        <w:rPr>
          <w:b/>
          <w:bCs/>
          <w:sz w:val="24"/>
        </w:rPr>
      </w:pPr>
    </w:p>
    <w:p w:rsidR="006C48F1" w:rsidRDefault="006C48F1" w:rsidP="00FF360B">
      <w:pPr>
        <w:pStyle w:val="Sangradetextonormal"/>
        <w:ind w:left="0" w:firstLine="0"/>
        <w:rPr>
          <w:b/>
          <w:bCs/>
          <w:sz w:val="24"/>
        </w:rPr>
      </w:pPr>
    </w:p>
    <w:p w:rsidR="006C48F1" w:rsidRDefault="006C48F1" w:rsidP="00FF360B">
      <w:pPr>
        <w:pStyle w:val="Sangradetextonormal"/>
        <w:ind w:left="0" w:firstLine="0"/>
        <w:rPr>
          <w:b/>
          <w:bCs/>
          <w:sz w:val="24"/>
        </w:rPr>
      </w:pPr>
    </w:p>
    <w:p w:rsidR="002B6AEA" w:rsidRDefault="002B6AEA" w:rsidP="00B25F9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2B6AEA">
        <w:rPr>
          <w:rFonts w:ascii="Arial" w:eastAsia="Arial" w:hAnsi="Arial" w:cs="Arial"/>
          <w:b/>
          <w:color w:val="FF0000"/>
          <w:sz w:val="20"/>
          <w:szCs w:val="20"/>
        </w:rPr>
        <w:t>Colocar la narrativa de las ampliaciones de plazo o en su defecto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los diferimientos ocasionados por prorrogas.</w:t>
      </w:r>
    </w:p>
    <w:p w:rsidR="002B6AEA" w:rsidRPr="002B6AEA" w:rsidRDefault="002B6AEA" w:rsidP="00B25F97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D52C0B" w:rsidRPr="00D52C0B" w:rsidRDefault="00D52C0B" w:rsidP="00D52C0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52C0B">
        <w:rPr>
          <w:rFonts w:ascii="Arial" w:eastAsia="Arial" w:hAnsi="Arial" w:cs="Arial"/>
          <w:b/>
          <w:color w:val="FF0000"/>
          <w:sz w:val="20"/>
          <w:szCs w:val="20"/>
        </w:rPr>
        <w:t xml:space="preserve">En su defecto, si no ha sufrido ningún cambio el contrato se pondrá el siguiente </w:t>
      </w:r>
      <w:r>
        <w:rPr>
          <w:rFonts w:ascii="Arial" w:eastAsia="Arial" w:hAnsi="Arial" w:cs="Arial"/>
          <w:b/>
          <w:color w:val="FF0000"/>
          <w:sz w:val="20"/>
          <w:szCs w:val="20"/>
        </w:rPr>
        <w:t>texto:</w:t>
      </w:r>
    </w:p>
    <w:p w:rsidR="00D52C0B" w:rsidRPr="00D52C0B" w:rsidRDefault="00D52C0B" w:rsidP="00D52C0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52C0B">
        <w:rPr>
          <w:rFonts w:ascii="Arial" w:eastAsia="Arial" w:hAnsi="Arial" w:cs="Arial"/>
          <w:sz w:val="20"/>
          <w:szCs w:val="20"/>
        </w:rPr>
        <w:t xml:space="preserve">A la fecha no se han realizado modificaciones a los alcances originalmente establecidos en el contrato.  </w:t>
      </w:r>
    </w:p>
    <w:p w:rsidR="00D52C0B" w:rsidRDefault="00D52C0B" w:rsidP="00FF360B">
      <w:pPr>
        <w:pStyle w:val="Sangradetextonormal"/>
        <w:ind w:left="0" w:firstLine="0"/>
        <w:rPr>
          <w:b/>
          <w:bCs/>
          <w:sz w:val="24"/>
        </w:rPr>
      </w:pPr>
    </w:p>
    <w:p w:rsidR="004F7DC5" w:rsidRDefault="004F7DC5" w:rsidP="00FF360B">
      <w:pPr>
        <w:pStyle w:val="Sangradetextonormal"/>
        <w:ind w:left="0" w:firstLine="0"/>
        <w:rPr>
          <w:b/>
          <w:bCs/>
          <w:sz w:val="24"/>
        </w:rPr>
      </w:pPr>
    </w:p>
    <w:p w:rsidR="00774E80" w:rsidRPr="00AC3604" w:rsidRDefault="00774E80" w:rsidP="00FF360B">
      <w:pPr>
        <w:pStyle w:val="Sangradetextonormal"/>
        <w:ind w:left="0" w:firstLine="0"/>
        <w:rPr>
          <w:b/>
          <w:bCs/>
          <w:sz w:val="24"/>
        </w:rPr>
      </w:pPr>
      <w:r w:rsidRPr="00AC3604">
        <w:rPr>
          <w:b/>
          <w:bCs/>
          <w:sz w:val="24"/>
        </w:rPr>
        <w:t>II</w:t>
      </w:r>
      <w:r w:rsidR="003B0583" w:rsidRPr="00AC3604">
        <w:rPr>
          <w:b/>
          <w:bCs/>
          <w:sz w:val="24"/>
        </w:rPr>
        <w:t>I</w:t>
      </w:r>
      <w:r w:rsidRPr="00AC3604">
        <w:rPr>
          <w:b/>
          <w:bCs/>
          <w:sz w:val="24"/>
        </w:rPr>
        <w:t>.- GARANTÍAS.</w:t>
      </w:r>
    </w:p>
    <w:p w:rsidR="00FF360B" w:rsidRPr="006511D9" w:rsidRDefault="00FF360B" w:rsidP="00FF360B">
      <w:pPr>
        <w:pStyle w:val="Sangradetextonormal"/>
        <w:ind w:left="0" w:firstLine="0"/>
        <w:rPr>
          <w:b/>
          <w:bCs/>
          <w:color w:val="FF0000"/>
          <w:sz w:val="24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2604"/>
        <w:gridCol w:w="1790"/>
        <w:gridCol w:w="2410"/>
      </w:tblGrid>
      <w:tr w:rsidR="00FF360B" w:rsidRPr="006511D9" w:rsidTr="00FF360B">
        <w:trPr>
          <w:cantSplit/>
          <w:trHeight w:val="788"/>
          <w:tblHeader/>
        </w:trPr>
        <w:tc>
          <w:tcPr>
            <w:tcW w:w="1668" w:type="dxa"/>
            <w:shd w:val="clear" w:color="auto" w:fill="C0C0C0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AC3604">
              <w:rPr>
                <w:rFonts w:ascii="Arial Narrow" w:hAnsi="Arial Narrow"/>
                <w:b/>
              </w:rPr>
              <w:lastRenderedPageBreak/>
              <w:t>No. de (fianza o carta de crédito standby o endosos.)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AC3604">
              <w:rPr>
                <w:rFonts w:ascii="Arial Narrow" w:hAnsi="Arial Narrow"/>
                <w:b/>
              </w:rPr>
              <w:t>Folio</w:t>
            </w:r>
          </w:p>
        </w:tc>
        <w:tc>
          <w:tcPr>
            <w:tcW w:w="2604" w:type="dxa"/>
            <w:shd w:val="clear" w:color="auto" w:fill="C0C0C0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AC3604">
              <w:rPr>
                <w:rFonts w:ascii="Arial Narrow" w:hAnsi="Arial Narrow"/>
                <w:b/>
              </w:rPr>
              <w:t>Institución que la emitió:</w:t>
            </w:r>
          </w:p>
        </w:tc>
        <w:tc>
          <w:tcPr>
            <w:tcW w:w="1790" w:type="dxa"/>
            <w:shd w:val="clear" w:color="auto" w:fill="C0C0C0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AC3604">
              <w:rPr>
                <w:rFonts w:ascii="Arial Narrow" w:hAnsi="Arial Narrow"/>
                <w:b/>
              </w:rPr>
              <w:t>Importe garantizado: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FF360B" w:rsidRPr="00AC3604" w:rsidRDefault="00FF360B" w:rsidP="00BA1466">
            <w:pPr>
              <w:spacing w:before="120"/>
              <w:ind w:right="-70"/>
              <w:jc w:val="center"/>
              <w:rPr>
                <w:rFonts w:ascii="Arial Narrow" w:hAnsi="Arial Narrow"/>
                <w:b/>
              </w:rPr>
            </w:pPr>
            <w:r w:rsidRPr="00AC3604">
              <w:rPr>
                <w:rFonts w:ascii="Arial Narrow" w:hAnsi="Arial Narrow"/>
                <w:b/>
              </w:rPr>
              <w:t>Observaciones:</w:t>
            </w:r>
          </w:p>
        </w:tc>
      </w:tr>
      <w:tr w:rsidR="00FF360B" w:rsidRPr="006511D9" w:rsidTr="00FF360B">
        <w:trPr>
          <w:cantSplit/>
          <w:trHeight w:val="333"/>
        </w:trPr>
        <w:tc>
          <w:tcPr>
            <w:tcW w:w="1668" w:type="dxa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360B" w:rsidRPr="00AC3604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60B" w:rsidRPr="006511D9" w:rsidTr="00FF360B">
        <w:trPr>
          <w:cantSplit/>
          <w:trHeight w:val="333"/>
        </w:trPr>
        <w:tc>
          <w:tcPr>
            <w:tcW w:w="1668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60B" w:rsidRPr="00A0051D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FF360B" w:rsidRPr="00A0051D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360B" w:rsidRPr="00A0051D" w:rsidRDefault="00FF360B" w:rsidP="00A0051D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60B" w:rsidRPr="006511D9" w:rsidTr="00FF360B">
        <w:trPr>
          <w:cantSplit/>
          <w:trHeight w:val="333"/>
        </w:trPr>
        <w:tc>
          <w:tcPr>
            <w:tcW w:w="1668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FF360B" w:rsidRPr="00CA0C4F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FF360B" w:rsidRPr="00F017F7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360B" w:rsidRPr="00CA0C4F" w:rsidRDefault="00FF360B" w:rsidP="00CA0C4F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60B" w:rsidRPr="006511D9" w:rsidTr="00FF360B">
        <w:trPr>
          <w:cantSplit/>
          <w:trHeight w:val="333"/>
        </w:trPr>
        <w:tc>
          <w:tcPr>
            <w:tcW w:w="1668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FF360B" w:rsidRPr="00B5505D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FF360B" w:rsidRPr="00B5505D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360B" w:rsidRPr="00B5505D" w:rsidRDefault="00FF360B" w:rsidP="00B5505D">
            <w:pPr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60B" w:rsidRPr="006511D9" w:rsidTr="00FF360B">
        <w:trPr>
          <w:cantSplit/>
          <w:trHeight w:val="333"/>
        </w:trPr>
        <w:tc>
          <w:tcPr>
            <w:tcW w:w="1668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604" w:type="dxa"/>
            <w:vAlign w:val="center"/>
          </w:tcPr>
          <w:p w:rsidR="00FF360B" w:rsidRPr="001E44D1" w:rsidRDefault="00FF360B" w:rsidP="00BA1466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</w:tcPr>
          <w:p w:rsidR="00FF360B" w:rsidRPr="006511D9" w:rsidRDefault="00FF360B" w:rsidP="00BA1466">
            <w:pPr>
              <w:spacing w:before="12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360B" w:rsidRPr="006511D9" w:rsidRDefault="00FF360B" w:rsidP="001E44D1">
            <w:pPr>
              <w:spacing w:before="120"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FF360B" w:rsidRPr="006511D9" w:rsidRDefault="00FF3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F360B" w:rsidRPr="006511D9" w:rsidRDefault="00FF360B" w:rsidP="00FF360B">
      <w:pPr>
        <w:pStyle w:val="Sangradetextonormal"/>
        <w:ind w:left="0" w:firstLine="0"/>
        <w:rPr>
          <w:b/>
          <w:bCs/>
          <w:color w:val="FF0000"/>
          <w:sz w:val="24"/>
        </w:rPr>
      </w:pPr>
    </w:p>
    <w:p w:rsidR="006A64AA" w:rsidRPr="006511D9" w:rsidRDefault="006A64AA" w:rsidP="00FF360B">
      <w:pPr>
        <w:pStyle w:val="Sangradetextonormal"/>
        <w:ind w:left="0" w:firstLine="0"/>
        <w:rPr>
          <w:b/>
          <w:bCs/>
          <w:color w:val="FF0000"/>
          <w:sz w:val="24"/>
        </w:rPr>
      </w:pPr>
    </w:p>
    <w:p w:rsidR="00C83657" w:rsidRPr="0069091B" w:rsidRDefault="004E4688" w:rsidP="00FF360B">
      <w:pPr>
        <w:pStyle w:val="Sangradetextonormal"/>
        <w:ind w:left="0" w:firstLine="0"/>
        <w:rPr>
          <w:b/>
          <w:bCs/>
          <w:sz w:val="24"/>
        </w:rPr>
      </w:pPr>
      <w:r w:rsidRPr="0069091B">
        <w:rPr>
          <w:b/>
          <w:bCs/>
          <w:sz w:val="24"/>
        </w:rPr>
        <w:t>I</w:t>
      </w:r>
      <w:r w:rsidR="00FF360B" w:rsidRPr="0069091B">
        <w:rPr>
          <w:b/>
          <w:bCs/>
          <w:sz w:val="24"/>
        </w:rPr>
        <w:t>V</w:t>
      </w:r>
      <w:r w:rsidR="00D30809" w:rsidRPr="0069091B">
        <w:rPr>
          <w:b/>
          <w:bCs/>
          <w:sz w:val="24"/>
        </w:rPr>
        <w:t xml:space="preserve">.- </w:t>
      </w:r>
      <w:r w:rsidR="000B29F7" w:rsidRPr="0069091B">
        <w:rPr>
          <w:b/>
          <w:bCs/>
          <w:sz w:val="24"/>
        </w:rPr>
        <w:t>RELACIÓN DE ESTIMACIONES</w:t>
      </w:r>
      <w:r w:rsidR="00F93846" w:rsidRPr="0069091B">
        <w:rPr>
          <w:b/>
          <w:bCs/>
          <w:sz w:val="24"/>
        </w:rPr>
        <w:t xml:space="preserve"> DE TRABAJOS EJECUTADOS</w:t>
      </w:r>
      <w:r w:rsidR="000B29F7" w:rsidRPr="0069091B">
        <w:rPr>
          <w:b/>
          <w:bCs/>
          <w:sz w:val="24"/>
        </w:rPr>
        <w:t>.</w:t>
      </w:r>
    </w:p>
    <w:p w:rsidR="003C0097" w:rsidRPr="006511D9" w:rsidRDefault="003C00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83657" w:rsidRPr="0069091B" w:rsidRDefault="00C836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091B">
        <w:rPr>
          <w:rFonts w:ascii="Arial" w:hAnsi="Arial" w:cs="Arial"/>
          <w:sz w:val="22"/>
          <w:szCs w:val="22"/>
        </w:rPr>
        <w:t xml:space="preserve">Las estimaciones de los trabajos totalmente ejecutados por el </w:t>
      </w:r>
      <w:r w:rsidRPr="0069091B">
        <w:rPr>
          <w:rFonts w:ascii="Arial" w:hAnsi="Arial" w:cs="Arial"/>
          <w:b/>
          <w:bCs/>
          <w:sz w:val="22"/>
          <w:szCs w:val="22"/>
        </w:rPr>
        <w:t>contratista</w:t>
      </w:r>
      <w:r w:rsidRPr="0069091B">
        <w:rPr>
          <w:rFonts w:ascii="Arial" w:hAnsi="Arial" w:cs="Arial"/>
          <w:sz w:val="22"/>
          <w:szCs w:val="22"/>
        </w:rPr>
        <w:t xml:space="preserve">, de acuerdo a lo establecido en el contrato, aprobadas y pagadas por </w:t>
      </w:r>
      <w:r w:rsidR="002B6AEA">
        <w:rPr>
          <w:rFonts w:ascii="Arial" w:hAnsi="Arial" w:cs="Arial"/>
          <w:b/>
          <w:bCs/>
          <w:color w:val="FF0000"/>
          <w:sz w:val="22"/>
          <w:szCs w:val="22"/>
        </w:rPr>
        <w:t>(unidad administrativa)</w:t>
      </w:r>
      <w:r w:rsidRPr="0069091B">
        <w:rPr>
          <w:rFonts w:ascii="Arial" w:hAnsi="Arial" w:cs="Arial"/>
          <w:sz w:val="22"/>
          <w:szCs w:val="22"/>
        </w:rPr>
        <w:t>, son las que se relacionan a continuación:</w:t>
      </w:r>
    </w:p>
    <w:p w:rsidR="003C0097" w:rsidRPr="006511D9" w:rsidRDefault="003C00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237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373"/>
        <w:gridCol w:w="10"/>
        <w:gridCol w:w="677"/>
        <w:gridCol w:w="1189"/>
        <w:gridCol w:w="587"/>
        <w:gridCol w:w="1269"/>
        <w:gridCol w:w="1555"/>
        <w:gridCol w:w="1561"/>
      </w:tblGrid>
      <w:tr w:rsidR="00D91A78" w:rsidRPr="006511D9" w:rsidTr="00954CB2">
        <w:trPr>
          <w:trHeight w:val="750"/>
          <w:tblHeader/>
        </w:trPr>
        <w:tc>
          <w:tcPr>
            <w:tcW w:w="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D91A78" w:rsidRPr="00FE00F9" w:rsidRDefault="00D91A78" w:rsidP="00D91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0F9">
              <w:rPr>
                <w:rFonts w:ascii="Arial" w:hAnsi="Arial" w:cs="Arial"/>
                <w:b/>
                <w:bCs/>
                <w:sz w:val="16"/>
                <w:szCs w:val="16"/>
              </w:rPr>
              <w:t>Estimación</w:t>
            </w:r>
            <w:r w:rsidRPr="00FE0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13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D91A78" w:rsidRPr="005F2E70" w:rsidRDefault="00D91A78" w:rsidP="00D91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E70">
              <w:rPr>
                <w:rFonts w:ascii="Arial" w:hAnsi="Arial" w:cs="Arial"/>
                <w:b/>
                <w:bCs/>
                <w:sz w:val="18"/>
                <w:szCs w:val="18"/>
              </w:rPr>
              <w:t>De fecha</w:t>
            </w:r>
          </w:p>
        </w:tc>
        <w:tc>
          <w:tcPr>
            <w:tcW w:w="372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C0C0"/>
            <w:vAlign w:val="center"/>
          </w:tcPr>
          <w:p w:rsidR="00D91A78" w:rsidRPr="005F2E70" w:rsidRDefault="00D91A78" w:rsidP="00D91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E70">
              <w:rPr>
                <w:rFonts w:ascii="Arial" w:hAnsi="Arial" w:cs="Arial"/>
                <w:b/>
                <w:bCs/>
                <w:sz w:val="18"/>
                <w:szCs w:val="18"/>
              </w:rPr>
              <w:t>Periodo que comprende</w:t>
            </w:r>
          </w:p>
        </w:tc>
        <w:tc>
          <w:tcPr>
            <w:tcW w:w="15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D91A78" w:rsidRPr="00FE00F9" w:rsidRDefault="00D91A78" w:rsidP="00D91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0F9">
              <w:rPr>
                <w:rFonts w:ascii="Arial" w:hAnsi="Arial" w:cs="Arial"/>
                <w:b/>
                <w:bCs/>
                <w:sz w:val="18"/>
                <w:szCs w:val="18"/>
              </w:rPr>
              <w:t>Monto estimado M</w:t>
            </w:r>
            <w:r w:rsidR="00FF360B" w:rsidRPr="00FE00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E00F9">
              <w:rPr>
                <w:rFonts w:ascii="Arial" w:hAnsi="Arial"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D91A78" w:rsidRPr="00FE00F9" w:rsidRDefault="00D91A78" w:rsidP="00D91A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0F9">
              <w:rPr>
                <w:rFonts w:ascii="Arial" w:hAnsi="Arial" w:cs="Arial"/>
                <w:b/>
                <w:bCs/>
                <w:sz w:val="18"/>
                <w:szCs w:val="18"/>
              </w:rPr>
              <w:t>Monto acumulado M.N.</w:t>
            </w:r>
          </w:p>
        </w:tc>
      </w:tr>
      <w:tr w:rsidR="00042563" w:rsidRPr="006511D9" w:rsidTr="00D854E1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E00F9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F0FA8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913715" w:rsidRDefault="00042563" w:rsidP="00D854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42563" w:rsidRPr="00042563" w:rsidRDefault="00042563" w:rsidP="000425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42563" w:rsidRPr="006511D9" w:rsidTr="00D854E1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E00F9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F0FA8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35D77" w:rsidRDefault="00042563" w:rsidP="00D8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42563" w:rsidRPr="00042563" w:rsidRDefault="00042563" w:rsidP="000425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42563" w:rsidRPr="006511D9" w:rsidTr="00D854E1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E00F9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FF0FA8" w:rsidRDefault="00042563" w:rsidP="006B51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F2E70" w:rsidRDefault="00042563" w:rsidP="00BA14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2563" w:rsidRPr="00535D77" w:rsidRDefault="00042563" w:rsidP="00D8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42563" w:rsidRPr="00042563" w:rsidRDefault="00042563" w:rsidP="000425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20E6D" w:rsidRPr="006511D9" w:rsidTr="001D0F77">
        <w:trPr>
          <w:trHeight w:val="285"/>
        </w:trPr>
        <w:tc>
          <w:tcPr>
            <w:tcW w:w="767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0E6D" w:rsidRPr="00FE00F9" w:rsidRDefault="00220E6D" w:rsidP="003A5B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00F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FE00F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96A80" w:rsidRPr="00FE00F9" w:rsidRDefault="00C96A80" w:rsidP="0069091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20E6D" w:rsidRPr="00FE00F9" w:rsidRDefault="00220E6D" w:rsidP="000E3E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97C69" w:rsidRPr="006511D9" w:rsidRDefault="00E9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</w:pPr>
    </w:p>
    <w:p w:rsidR="00A74DD2" w:rsidRDefault="00A74DD2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15970" w:rsidRDefault="00315970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15970" w:rsidRDefault="00315970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15970" w:rsidRDefault="00315970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15970" w:rsidRDefault="00315970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E3E35" w:rsidRPr="006511D9" w:rsidRDefault="000E3E35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55BF6" w:rsidRPr="00D97F2F" w:rsidRDefault="00C55BF6" w:rsidP="00C55BF6">
      <w:pPr>
        <w:pStyle w:val="Sangradetextonormal"/>
        <w:ind w:left="0" w:firstLine="0"/>
        <w:rPr>
          <w:b/>
          <w:bCs/>
          <w:sz w:val="24"/>
        </w:rPr>
      </w:pPr>
      <w:r w:rsidRPr="00D97F2F">
        <w:rPr>
          <w:b/>
          <w:bCs/>
          <w:sz w:val="24"/>
        </w:rPr>
        <w:t xml:space="preserve">RELACIÓN DE ESTIMACIONES POR AJUSTE DE </w:t>
      </w:r>
      <w:r w:rsidR="000E3E35" w:rsidRPr="00D97F2F">
        <w:rPr>
          <w:b/>
          <w:bCs/>
          <w:sz w:val="24"/>
        </w:rPr>
        <w:t>COSTOS.</w:t>
      </w:r>
      <w:r w:rsidR="000E3E35">
        <w:rPr>
          <w:b/>
          <w:bCs/>
          <w:sz w:val="24"/>
        </w:rPr>
        <w:t xml:space="preserve"> -</w:t>
      </w:r>
    </w:p>
    <w:p w:rsidR="00C55BF6" w:rsidRPr="00D97F2F" w:rsidRDefault="00C55BF6" w:rsidP="00C55BF6">
      <w:pPr>
        <w:pStyle w:val="Sangradetextonormal"/>
        <w:ind w:left="0" w:firstLine="0"/>
        <w:rPr>
          <w:b/>
          <w:bCs/>
          <w:sz w:val="24"/>
        </w:rPr>
      </w:pPr>
    </w:p>
    <w:p w:rsidR="00C55BF6" w:rsidRDefault="00C55BF6" w:rsidP="00C55BF6">
      <w:pPr>
        <w:pStyle w:val="Sangradetextonormal"/>
        <w:spacing w:line="360" w:lineRule="auto"/>
        <w:ind w:left="0" w:firstLine="0"/>
        <w:rPr>
          <w:rFonts w:cs="Arial"/>
          <w:lang w:val="es-MX"/>
        </w:rPr>
      </w:pPr>
      <w:r w:rsidRPr="00D97F2F">
        <w:rPr>
          <w:rFonts w:cs="Arial"/>
          <w:lang w:val="es-MX"/>
        </w:rPr>
        <w:t xml:space="preserve">Las estimaciones de ajustes de costos de los trabajos totalmente ejecutados por el contratista, de acuerdo a lo establecido en el contrato, aprobadas y pagadas por </w:t>
      </w:r>
      <w:r w:rsidR="000E3E35">
        <w:rPr>
          <w:rFonts w:cs="Arial"/>
          <w:b/>
          <w:bCs/>
          <w:color w:val="FF0000"/>
          <w:sz w:val="22"/>
          <w:szCs w:val="22"/>
        </w:rPr>
        <w:t>(unidad administrativa)</w:t>
      </w:r>
      <w:r w:rsidR="000E3E35" w:rsidRPr="0069091B">
        <w:rPr>
          <w:rFonts w:cs="Arial"/>
          <w:sz w:val="22"/>
          <w:szCs w:val="22"/>
        </w:rPr>
        <w:t>,</w:t>
      </w:r>
      <w:r w:rsidRPr="00D97F2F">
        <w:rPr>
          <w:rFonts w:cs="Arial"/>
          <w:lang w:val="es-MX"/>
        </w:rPr>
        <w:t xml:space="preserve"> son las que se relacionan a continuación:</w:t>
      </w:r>
    </w:p>
    <w:p w:rsidR="00C55BF6" w:rsidRPr="00D97F2F" w:rsidRDefault="00C55BF6" w:rsidP="00C55BF6">
      <w:pPr>
        <w:pStyle w:val="Sangradetextonormal"/>
        <w:spacing w:line="360" w:lineRule="auto"/>
        <w:ind w:left="0" w:firstLine="0"/>
        <w:rPr>
          <w:rFonts w:cs="Arial"/>
          <w:lang w:val="es-MX"/>
        </w:rPr>
      </w:pPr>
    </w:p>
    <w:tbl>
      <w:tblPr>
        <w:tblW w:w="9237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373"/>
        <w:gridCol w:w="10"/>
        <w:gridCol w:w="677"/>
        <w:gridCol w:w="1189"/>
        <w:gridCol w:w="587"/>
        <w:gridCol w:w="1269"/>
        <w:gridCol w:w="1555"/>
        <w:gridCol w:w="1561"/>
      </w:tblGrid>
      <w:tr w:rsidR="00C55BF6" w:rsidRPr="006511D9" w:rsidTr="00776A0A">
        <w:trPr>
          <w:trHeight w:val="750"/>
          <w:tblHeader/>
        </w:trPr>
        <w:tc>
          <w:tcPr>
            <w:tcW w:w="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6"/>
                <w:szCs w:val="16"/>
              </w:rPr>
              <w:t>Estimación</w:t>
            </w: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13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>De fecha</w:t>
            </w:r>
          </w:p>
        </w:tc>
        <w:tc>
          <w:tcPr>
            <w:tcW w:w="372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C0C0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>Periodo que comprende</w:t>
            </w:r>
          </w:p>
        </w:tc>
        <w:tc>
          <w:tcPr>
            <w:tcW w:w="15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>Monto estimado M.N.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>Monto acumulado M.N.</w:t>
            </w:r>
          </w:p>
        </w:tc>
      </w:tr>
      <w:tr w:rsidR="00C55BF6" w:rsidRPr="006511D9" w:rsidTr="00776A0A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6171C8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BF6" w:rsidRPr="006511D9" w:rsidTr="00776A0A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BF6" w:rsidRPr="006511D9" w:rsidTr="00776A0A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BF6" w:rsidRPr="006511D9" w:rsidTr="00776A0A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8A5BE1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BF6" w:rsidRPr="006511D9" w:rsidTr="00776A0A">
        <w:trPr>
          <w:trHeight w:val="285"/>
        </w:trPr>
        <w:tc>
          <w:tcPr>
            <w:tcW w:w="10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BF6" w:rsidRPr="006511D9" w:rsidTr="00776A0A">
        <w:trPr>
          <w:trHeight w:val="285"/>
        </w:trPr>
        <w:tc>
          <w:tcPr>
            <w:tcW w:w="767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33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D0335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BF6" w:rsidRPr="00D0335D" w:rsidRDefault="00C55BF6" w:rsidP="00776A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55BF6" w:rsidRDefault="00C55BF6" w:rsidP="00C55BF6">
      <w:pPr>
        <w:pStyle w:val="Sangradetextonormal"/>
        <w:ind w:left="0" w:firstLine="0"/>
        <w:rPr>
          <w:b/>
          <w:bCs/>
          <w:sz w:val="24"/>
        </w:rPr>
      </w:pPr>
    </w:p>
    <w:p w:rsidR="009C2871" w:rsidRPr="009C2871" w:rsidRDefault="009C2871" w:rsidP="009C2871">
      <w:pPr>
        <w:pStyle w:val="Sangradetextonormal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V.- </w:t>
      </w:r>
      <w:r w:rsidRPr="009C2871">
        <w:rPr>
          <w:b/>
          <w:bCs/>
          <w:sz w:val="24"/>
        </w:rPr>
        <w:t xml:space="preserve"> ESTADO </w:t>
      </w:r>
      <w:r>
        <w:rPr>
          <w:b/>
          <w:bCs/>
          <w:sz w:val="24"/>
        </w:rPr>
        <w:t>FINANCIERO</w:t>
      </w:r>
      <w:r w:rsidRPr="009C2871">
        <w:rPr>
          <w:b/>
          <w:bCs/>
          <w:sz w:val="24"/>
        </w:rPr>
        <w:t xml:space="preserve"> DEL CONTRATO.</w:t>
      </w:r>
    </w:p>
    <w:p w:rsidR="009C2871" w:rsidRDefault="009C2871" w:rsidP="009C2871">
      <w:pPr>
        <w:pStyle w:val="Sangradetextonormal"/>
        <w:ind w:left="0" w:firstLine="0"/>
        <w:rPr>
          <w:rFonts w:cs="Arial"/>
          <w:lang w:val="es-MX"/>
        </w:rPr>
      </w:pPr>
    </w:p>
    <w:p w:rsidR="009C2871" w:rsidRDefault="009C2871" w:rsidP="009C2871">
      <w:pPr>
        <w:pStyle w:val="Sangradetextonormal"/>
        <w:ind w:left="0" w:firstLine="0"/>
        <w:rPr>
          <w:rFonts w:cs="Arial"/>
          <w:lang w:val="es-MX"/>
        </w:rPr>
      </w:pPr>
      <w:r w:rsidRPr="009C2871">
        <w:rPr>
          <w:rFonts w:cs="Arial"/>
          <w:lang w:val="es-MX"/>
        </w:rPr>
        <w:t>El estado financiero del contrato a la fecha es el siguiente:</w:t>
      </w:r>
    </w:p>
    <w:p w:rsidR="00315970" w:rsidRDefault="00315970" w:rsidP="009C2871">
      <w:pPr>
        <w:pStyle w:val="Sangradetextonormal"/>
        <w:ind w:left="0" w:firstLine="0"/>
        <w:rPr>
          <w:rFonts w:cs="Arial"/>
          <w:lang w:val="es-MX"/>
        </w:rPr>
      </w:pPr>
    </w:p>
    <w:p w:rsidR="00315970" w:rsidRDefault="00315970" w:rsidP="009C2871">
      <w:pPr>
        <w:pStyle w:val="Sangradetextonormal"/>
        <w:ind w:left="0" w:firstLine="0"/>
        <w:rPr>
          <w:rFonts w:cs="Arial"/>
          <w:lang w:val="es-MX"/>
        </w:rPr>
      </w:pPr>
    </w:p>
    <w:tbl>
      <w:tblPr>
        <w:tblW w:w="9237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4394"/>
      </w:tblGrid>
      <w:tr w:rsidR="00315970" w:rsidRPr="006511D9" w:rsidTr="0057457B">
        <w:trPr>
          <w:trHeight w:val="750"/>
          <w:tblHeader/>
        </w:trPr>
        <w:tc>
          <w:tcPr>
            <w:tcW w:w="4843" w:type="dxa"/>
            <w:shd w:val="clear" w:color="auto" w:fill="C0C0C0"/>
            <w:vAlign w:val="center"/>
          </w:tcPr>
          <w:p w:rsidR="00315970" w:rsidRPr="006171C8" w:rsidRDefault="0057457B" w:rsidP="007B2F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4394" w:type="dxa"/>
            <w:shd w:val="clear" w:color="auto" w:fill="C0C0C0"/>
            <w:vAlign w:val="center"/>
          </w:tcPr>
          <w:p w:rsidR="00315970" w:rsidRPr="006171C8" w:rsidRDefault="00315970" w:rsidP="007B2F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71C8">
              <w:rPr>
                <w:rFonts w:ascii="Arial" w:hAnsi="Arial" w:cs="Arial"/>
                <w:b/>
                <w:bCs/>
                <w:sz w:val="18"/>
                <w:szCs w:val="18"/>
              </w:rPr>
              <w:t>M.N.</w:t>
            </w:r>
          </w:p>
        </w:tc>
      </w:tr>
      <w:tr w:rsidR="00315970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315970" w:rsidRPr="006171C8" w:rsidRDefault="0057457B" w:rsidP="0057457B">
            <w:pPr>
              <w:rPr>
                <w:rFonts w:ascii="Arial" w:hAnsi="Arial" w:cs="Arial"/>
                <w:sz w:val="16"/>
                <w:szCs w:val="16"/>
              </w:rPr>
            </w:pPr>
            <w:r w:rsidRPr="00C15236">
              <w:rPr>
                <w:rFonts w:ascii="Arial" w:hAnsi="Arial" w:cs="Arial"/>
              </w:rPr>
              <w:t>MONTO ORIGINAL CONTRATO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5970" w:rsidRPr="006171C8" w:rsidRDefault="00315970" w:rsidP="007B2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970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315970" w:rsidRPr="008A5BE1" w:rsidRDefault="0057457B" w:rsidP="0057457B">
            <w:pPr>
              <w:rPr>
                <w:rFonts w:ascii="Arial" w:hAnsi="Arial" w:cs="Arial"/>
                <w:sz w:val="16"/>
                <w:szCs w:val="16"/>
              </w:rPr>
            </w:pPr>
            <w:r w:rsidRPr="00C15236">
              <w:rPr>
                <w:rFonts w:ascii="Arial" w:hAnsi="Arial" w:cs="Arial"/>
              </w:rPr>
              <w:t>MONTO DE CONVENIO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5970" w:rsidRPr="008A5BE1" w:rsidRDefault="00315970" w:rsidP="007B2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970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315970" w:rsidRPr="008A5BE1" w:rsidRDefault="0057457B" w:rsidP="0057457B">
            <w:pPr>
              <w:rPr>
                <w:rFonts w:ascii="Arial" w:hAnsi="Arial" w:cs="Arial"/>
                <w:sz w:val="16"/>
                <w:szCs w:val="16"/>
              </w:rPr>
            </w:pPr>
            <w:r w:rsidRPr="00C15236">
              <w:rPr>
                <w:rFonts w:ascii="Arial" w:hAnsi="Arial" w:cs="Arial"/>
              </w:rPr>
              <w:t>NUEVO MONTO DEL CONTRATO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5970" w:rsidRPr="008A5BE1" w:rsidRDefault="00315970" w:rsidP="007B2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57B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57457B" w:rsidRPr="00C15236" w:rsidRDefault="0057457B" w:rsidP="0057457B">
            <w:pPr>
              <w:jc w:val="both"/>
              <w:rPr>
                <w:rFonts w:ascii="Arial" w:hAnsi="Arial" w:cs="Arial"/>
              </w:rPr>
            </w:pPr>
            <w:r w:rsidRPr="00C15236">
              <w:rPr>
                <w:rFonts w:ascii="Arial" w:hAnsi="Arial" w:cs="Arial"/>
              </w:rPr>
              <w:t>MONTO EJERCIDO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57B" w:rsidRPr="008A5BE1" w:rsidRDefault="0057457B" w:rsidP="00574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57B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57457B" w:rsidRPr="00C15236" w:rsidRDefault="0057457B" w:rsidP="0057457B">
            <w:pPr>
              <w:jc w:val="both"/>
              <w:rPr>
                <w:rFonts w:ascii="Arial" w:hAnsi="Arial" w:cs="Arial"/>
              </w:rPr>
            </w:pPr>
            <w:r w:rsidRPr="00C15236">
              <w:rPr>
                <w:rFonts w:ascii="Arial" w:hAnsi="Arial" w:cs="Arial"/>
              </w:rPr>
              <w:t>SALDO POR EJERCER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57B" w:rsidRPr="008A5BE1" w:rsidRDefault="0057457B" w:rsidP="00574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57B" w:rsidRPr="006511D9" w:rsidTr="0057457B">
        <w:trPr>
          <w:trHeight w:val="285"/>
        </w:trPr>
        <w:tc>
          <w:tcPr>
            <w:tcW w:w="4843" w:type="dxa"/>
            <w:shd w:val="clear" w:color="auto" w:fill="auto"/>
            <w:vAlign w:val="center"/>
          </w:tcPr>
          <w:p w:rsidR="0057457B" w:rsidRPr="00C15236" w:rsidRDefault="0057457B" w:rsidP="0057457B">
            <w:pPr>
              <w:jc w:val="both"/>
              <w:rPr>
                <w:rFonts w:ascii="Arial" w:hAnsi="Arial" w:cs="Arial"/>
              </w:rPr>
            </w:pPr>
            <w:r w:rsidRPr="00C15236">
              <w:rPr>
                <w:rFonts w:ascii="Arial" w:hAnsi="Arial" w:cs="Arial"/>
              </w:rPr>
              <w:t>MONTO POR AJUSTE DE COSTOS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57B" w:rsidRPr="008A5BE1" w:rsidRDefault="0057457B" w:rsidP="00574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57B" w:rsidRPr="006511D9" w:rsidTr="0069112C">
        <w:trPr>
          <w:trHeight w:val="285"/>
        </w:trPr>
        <w:tc>
          <w:tcPr>
            <w:tcW w:w="4843" w:type="dxa"/>
            <w:shd w:val="clear" w:color="auto" w:fill="auto"/>
          </w:tcPr>
          <w:p w:rsidR="0057457B" w:rsidRPr="00C15236" w:rsidRDefault="0057457B" w:rsidP="0057457B">
            <w:pPr>
              <w:jc w:val="both"/>
              <w:rPr>
                <w:rFonts w:ascii="Arial" w:hAnsi="Arial" w:cs="Arial"/>
              </w:rPr>
            </w:pPr>
            <w:r w:rsidRPr="00C15236">
              <w:rPr>
                <w:rFonts w:ascii="Arial" w:hAnsi="Arial" w:cs="Arial"/>
                <w:b/>
                <w:bCs/>
              </w:rPr>
              <w:t>MONTO EJERCIDO A LA FECHA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57B" w:rsidRPr="008A5BE1" w:rsidRDefault="0057457B" w:rsidP="005745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5970" w:rsidRPr="009C2871" w:rsidRDefault="00315970" w:rsidP="009C2871">
      <w:pPr>
        <w:pStyle w:val="Sangradetextonormal"/>
        <w:ind w:left="0" w:firstLine="0"/>
        <w:rPr>
          <w:rFonts w:cs="Arial"/>
          <w:lang w:val="es-MX"/>
        </w:rPr>
      </w:pPr>
    </w:p>
    <w:p w:rsidR="00C55BF6" w:rsidRDefault="00C55BF6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7382" w:rsidRDefault="00DC7382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7382" w:rsidRDefault="00DC7382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7382" w:rsidRDefault="00DC7382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F3883" w:rsidRPr="006B209E" w:rsidRDefault="002C5E64" w:rsidP="003F3883">
      <w:pPr>
        <w:pStyle w:val="Sangradetextonormal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VI.- </w:t>
      </w:r>
      <w:r w:rsidR="003F3883">
        <w:rPr>
          <w:b/>
          <w:bCs/>
          <w:sz w:val="24"/>
        </w:rPr>
        <w:t xml:space="preserve">PENAS </w:t>
      </w:r>
      <w:r w:rsidR="00D52C0B">
        <w:rPr>
          <w:b/>
          <w:bCs/>
          <w:sz w:val="24"/>
        </w:rPr>
        <w:t>CONVENCIONALES. -</w:t>
      </w:r>
    </w:p>
    <w:p w:rsidR="003F3883" w:rsidRPr="003F3883" w:rsidRDefault="003F3883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D65576" w:rsidRPr="00C30B3A" w:rsidRDefault="0061786E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786E"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706D" w:rsidRPr="00C30B3A">
        <w:rPr>
          <w:rFonts w:ascii="Arial" w:hAnsi="Arial" w:cs="Arial"/>
          <w:b/>
          <w:sz w:val="20"/>
          <w:szCs w:val="20"/>
        </w:rPr>
        <w:t>Penas Convencionales</w:t>
      </w:r>
      <w:r w:rsidR="00A0706D" w:rsidRPr="00C30B3A">
        <w:rPr>
          <w:rFonts w:ascii="Arial" w:hAnsi="Arial" w:cs="Arial"/>
          <w:sz w:val="20"/>
          <w:szCs w:val="20"/>
        </w:rPr>
        <w:t xml:space="preserve"> </w:t>
      </w:r>
      <w:r w:rsidR="00D65576" w:rsidRPr="00C30B3A">
        <w:rPr>
          <w:rFonts w:ascii="Arial" w:hAnsi="Arial" w:cs="Arial"/>
          <w:sz w:val="20"/>
          <w:szCs w:val="20"/>
        </w:rPr>
        <w:t>a las que se hizo acreedor el contratista por atraso</w:t>
      </w:r>
      <w:r w:rsidR="00A0706D" w:rsidRPr="00C30B3A">
        <w:rPr>
          <w:rFonts w:ascii="Arial" w:hAnsi="Arial" w:cs="Arial"/>
          <w:sz w:val="20"/>
          <w:szCs w:val="20"/>
        </w:rPr>
        <w:t xml:space="preserve">s en la ejecución de los trabajos programados, en apego a la </w:t>
      </w:r>
      <w:r w:rsidR="000E3E35">
        <w:rPr>
          <w:rFonts w:ascii="Arial" w:hAnsi="Arial" w:cs="Arial"/>
          <w:b/>
          <w:color w:val="FF0000"/>
          <w:sz w:val="20"/>
          <w:szCs w:val="20"/>
        </w:rPr>
        <w:t>(cláusula que aplique)</w:t>
      </w:r>
      <w:r w:rsidR="00A0706D" w:rsidRPr="00C30B3A">
        <w:rPr>
          <w:rFonts w:ascii="Arial" w:hAnsi="Arial" w:cs="Arial"/>
          <w:sz w:val="20"/>
          <w:szCs w:val="20"/>
        </w:rPr>
        <w:t xml:space="preserve"> del contrato</w:t>
      </w:r>
      <w:r w:rsidR="000373DE">
        <w:rPr>
          <w:rFonts w:ascii="Arial" w:hAnsi="Arial" w:cs="Arial"/>
          <w:sz w:val="20"/>
          <w:szCs w:val="20"/>
        </w:rPr>
        <w:t xml:space="preserve">, </w:t>
      </w:r>
      <w:r w:rsidR="00D65576" w:rsidRPr="00C30B3A">
        <w:rPr>
          <w:rFonts w:ascii="Arial" w:hAnsi="Arial" w:cs="Arial"/>
          <w:sz w:val="20"/>
          <w:szCs w:val="20"/>
        </w:rPr>
        <w:t>son las que se relacionan a continuación:</w:t>
      </w:r>
    </w:p>
    <w:p w:rsidR="00D65576" w:rsidRPr="006511D9" w:rsidRDefault="00D65576" w:rsidP="00D655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tbl>
      <w:tblPr>
        <w:tblW w:w="937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3762"/>
        <w:gridCol w:w="1701"/>
        <w:gridCol w:w="1276"/>
      </w:tblGrid>
      <w:tr w:rsidR="00A0706D" w:rsidRPr="006511D9" w:rsidTr="00B6631E">
        <w:trPr>
          <w:cantSplit/>
          <w:trHeight w:val="990"/>
          <w:tblHeader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0706D" w:rsidRPr="006547FB" w:rsidRDefault="00A0706D" w:rsidP="00A07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7FB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376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0706D" w:rsidRPr="006547FB" w:rsidRDefault="00B6631E" w:rsidP="00A07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7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</w:t>
            </w:r>
            <w:r w:rsidR="00A0706D" w:rsidRPr="006547FB">
              <w:rPr>
                <w:rFonts w:ascii="Arial" w:hAnsi="Arial" w:cs="Arial"/>
                <w:b/>
                <w:bCs/>
                <w:sz w:val="18"/>
                <w:szCs w:val="18"/>
              </w:rPr>
              <w:t>Estimación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0706D" w:rsidRPr="006547FB" w:rsidRDefault="00A0706D" w:rsidP="00A07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7FB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  <w:r w:rsidR="00B6631E" w:rsidRPr="006547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(M.N</w:t>
            </w:r>
            <w:r w:rsidR="0061786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6631E" w:rsidRPr="006547F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A0706D" w:rsidRPr="006547FB" w:rsidRDefault="00B6631E" w:rsidP="00A07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7FB">
              <w:rPr>
                <w:rFonts w:ascii="Arial" w:hAnsi="Arial" w:cs="Arial"/>
                <w:b/>
                <w:bCs/>
                <w:sz w:val="18"/>
                <w:szCs w:val="18"/>
              </w:rPr>
              <w:t>Estimación en la que se aplicó:</w:t>
            </w:r>
          </w:p>
        </w:tc>
      </w:tr>
      <w:tr w:rsidR="00C30B3A" w:rsidRPr="006511D9" w:rsidTr="006B02E0">
        <w:trPr>
          <w:cantSplit/>
          <w:trHeight w:val="270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30B3A" w:rsidRPr="00C30B3A" w:rsidRDefault="00C30B3A" w:rsidP="00D52C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0B3A">
              <w:rPr>
                <w:rFonts w:ascii="Arial" w:hAnsi="Arial"/>
                <w:sz w:val="16"/>
                <w:szCs w:val="16"/>
              </w:rPr>
              <w:t xml:space="preserve">Por incumplimiento al programa de trabajo de acuerdo a la Cláusula </w:t>
            </w:r>
            <w:r w:rsidR="00D52C0B">
              <w:rPr>
                <w:rFonts w:ascii="Arial" w:hAnsi="Arial"/>
                <w:sz w:val="16"/>
                <w:szCs w:val="16"/>
              </w:rPr>
              <w:t>xxx</w:t>
            </w:r>
            <w:r w:rsidRPr="00C30B3A">
              <w:rPr>
                <w:rFonts w:ascii="Arial" w:hAnsi="Arial"/>
                <w:sz w:val="16"/>
                <w:szCs w:val="16"/>
              </w:rPr>
              <w:t xml:space="preserve">, punto No. 1 </w:t>
            </w:r>
            <w:r w:rsidRPr="00C30B3A">
              <w:rPr>
                <w:rFonts w:ascii="Arial" w:hAnsi="Arial"/>
                <w:b/>
                <w:sz w:val="16"/>
                <w:szCs w:val="16"/>
              </w:rPr>
              <w:t>(Retención Económica Preventiva).</w:t>
            </w:r>
          </w:p>
        </w:tc>
        <w:tc>
          <w:tcPr>
            <w:tcW w:w="37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Pr="00913715" w:rsidRDefault="00D52C0B" w:rsidP="006547FB">
            <w:pPr>
              <w:spacing w:line="360" w:lineRule="auto"/>
              <w:ind w:left="28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xx al xxx del año xxxx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Pr="00317938" w:rsidRDefault="00C30B3A" w:rsidP="00D8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Pr="006547FB" w:rsidRDefault="00C30B3A" w:rsidP="006B5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0B3A" w:rsidRPr="006511D9" w:rsidTr="00D52C0B">
        <w:trPr>
          <w:cantSplit/>
          <w:trHeight w:val="255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30B3A" w:rsidRPr="006511D9" w:rsidRDefault="00C30B3A" w:rsidP="00B4754B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37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Default="00C30B3A" w:rsidP="006547FB">
            <w:pPr>
              <w:spacing w:line="360" w:lineRule="auto"/>
              <w:ind w:left="28" w:right="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Default="00C30B3A" w:rsidP="00D854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30B3A" w:rsidRPr="006547FB" w:rsidRDefault="00C30B3A" w:rsidP="00D85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5C84" w:rsidRPr="006511D9" w:rsidTr="007E177E">
        <w:trPr>
          <w:trHeight w:val="255"/>
        </w:trPr>
        <w:tc>
          <w:tcPr>
            <w:tcW w:w="64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C5C84" w:rsidRPr="0092593C" w:rsidRDefault="006C5C84" w:rsidP="008062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93C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C84" w:rsidRPr="0092593C" w:rsidRDefault="006C5C84" w:rsidP="00A74D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C84" w:rsidRPr="006511D9" w:rsidRDefault="006C5C84" w:rsidP="002B029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C5C84" w:rsidRPr="006511D9" w:rsidTr="00D52C0B">
        <w:trPr>
          <w:trHeight w:val="255"/>
        </w:trPr>
        <w:tc>
          <w:tcPr>
            <w:tcW w:w="64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5C84" w:rsidRPr="00FE18C6" w:rsidRDefault="006C5C84" w:rsidP="00FE18C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5C84" w:rsidRPr="00FE18C6" w:rsidRDefault="006C5C84" w:rsidP="00A74D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C5C84" w:rsidRPr="006511D9" w:rsidRDefault="006C5C84" w:rsidP="002B029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25508D" w:rsidRDefault="0025508D" w:rsidP="002A271C">
      <w:pPr>
        <w:pStyle w:val="Sangradetextonormal"/>
        <w:ind w:left="0" w:firstLine="0"/>
        <w:rPr>
          <w:b/>
          <w:bCs/>
          <w:sz w:val="24"/>
        </w:rPr>
      </w:pPr>
    </w:p>
    <w:p w:rsidR="0025508D" w:rsidRDefault="0025508D" w:rsidP="002A271C">
      <w:pPr>
        <w:pStyle w:val="Sangradetextonormal"/>
        <w:ind w:left="0" w:firstLine="0"/>
        <w:rPr>
          <w:b/>
          <w:bCs/>
          <w:sz w:val="24"/>
        </w:rPr>
      </w:pPr>
    </w:p>
    <w:p w:rsidR="002E5733" w:rsidRDefault="002E5733" w:rsidP="00843E01">
      <w:pPr>
        <w:pStyle w:val="Sangradetextonormal"/>
        <w:ind w:left="0" w:firstLine="0"/>
        <w:rPr>
          <w:b/>
          <w:bCs/>
          <w:sz w:val="24"/>
        </w:rPr>
      </w:pPr>
    </w:p>
    <w:p w:rsidR="003C0097" w:rsidRDefault="00843E01" w:rsidP="00843E01">
      <w:pPr>
        <w:pStyle w:val="Sangradetextonormal"/>
        <w:ind w:left="0" w:firstLine="0"/>
        <w:rPr>
          <w:b/>
          <w:bCs/>
          <w:sz w:val="24"/>
        </w:rPr>
      </w:pPr>
      <w:r w:rsidRPr="008405F1">
        <w:rPr>
          <w:b/>
          <w:bCs/>
          <w:sz w:val="24"/>
        </w:rPr>
        <w:t>V</w:t>
      </w:r>
      <w:r w:rsidR="002C5E64">
        <w:rPr>
          <w:b/>
          <w:bCs/>
          <w:sz w:val="24"/>
        </w:rPr>
        <w:t>II</w:t>
      </w:r>
      <w:r w:rsidR="00C83657" w:rsidRPr="008405F1">
        <w:rPr>
          <w:b/>
          <w:bCs/>
          <w:sz w:val="24"/>
        </w:rPr>
        <w:t xml:space="preserve">.- </w:t>
      </w:r>
      <w:r w:rsidR="000B29F7" w:rsidRPr="008405F1">
        <w:rPr>
          <w:b/>
          <w:bCs/>
          <w:sz w:val="24"/>
        </w:rPr>
        <w:t xml:space="preserve">VERIFICACIÓN </w:t>
      </w:r>
      <w:r w:rsidR="00D52C0B">
        <w:rPr>
          <w:b/>
          <w:bCs/>
          <w:sz w:val="24"/>
        </w:rPr>
        <w:t>FÍSICA</w:t>
      </w:r>
      <w:r w:rsidR="000B29F7" w:rsidRPr="008405F1">
        <w:rPr>
          <w:b/>
          <w:bCs/>
          <w:sz w:val="24"/>
        </w:rPr>
        <w:t xml:space="preserve"> DE LOS TRABAJOS.</w:t>
      </w:r>
    </w:p>
    <w:p w:rsidR="00D52C0B" w:rsidRDefault="00D52C0B" w:rsidP="00843E01">
      <w:pPr>
        <w:pStyle w:val="Sangradetextonormal"/>
        <w:ind w:left="0" w:firstLine="0"/>
        <w:rPr>
          <w:b/>
          <w:bCs/>
          <w:sz w:val="24"/>
        </w:rPr>
      </w:pPr>
    </w:p>
    <w:p w:rsidR="00F75C4D" w:rsidRPr="00D52C0B" w:rsidRDefault="00F75C4D" w:rsidP="00F75C4D">
      <w:pPr>
        <w:pStyle w:val="Sangradetextonormal"/>
        <w:spacing w:line="360" w:lineRule="auto"/>
        <w:ind w:left="0" w:firstLine="0"/>
        <w:rPr>
          <w:rFonts w:cs="Arial"/>
          <w:lang w:val="es-MX"/>
        </w:rPr>
      </w:pPr>
      <w:r>
        <w:rPr>
          <w:rFonts w:cs="Arial"/>
          <w:lang w:val="es-MX"/>
        </w:rPr>
        <w:t xml:space="preserve">Durante el recorrido de obra se constataron los avances físicos de la ejecución de los trabajos objeto del contrato en cita, teniéndose un avance físico real del </w:t>
      </w:r>
      <w:r w:rsidRPr="00F94D7D">
        <w:rPr>
          <w:rFonts w:cs="Arial"/>
          <w:color w:val="FF0000"/>
          <w:lang w:val="es-MX"/>
        </w:rPr>
        <w:t>xx.xxx%,</w:t>
      </w:r>
      <w:r>
        <w:rPr>
          <w:rFonts w:cs="Arial"/>
          <w:lang w:val="es-MX"/>
        </w:rPr>
        <w:t xml:space="preserve"> de igual forma se tienen las siguientes observaciones: </w:t>
      </w:r>
    </w:p>
    <w:p w:rsidR="00EE2EF1" w:rsidRPr="00F75C4D" w:rsidRDefault="00EE2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0141" w:rsidRDefault="00BB0141" w:rsidP="00BB0141">
      <w:pPr>
        <w:pStyle w:val="Sangradetextonormal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VIII</w:t>
      </w:r>
      <w:r w:rsidRPr="00E3323C">
        <w:rPr>
          <w:b/>
          <w:bCs/>
          <w:sz w:val="24"/>
        </w:rPr>
        <w:t xml:space="preserve">.- </w:t>
      </w:r>
      <w:r>
        <w:rPr>
          <w:b/>
          <w:bCs/>
          <w:sz w:val="24"/>
        </w:rPr>
        <w:t>BITACORA DE OBRA Y SERVICIOS RELACIONADOS CON LA MISMA</w:t>
      </w:r>
      <w:r w:rsidRPr="00E3323C">
        <w:rPr>
          <w:b/>
          <w:bCs/>
          <w:sz w:val="24"/>
        </w:rPr>
        <w:t>.</w:t>
      </w:r>
    </w:p>
    <w:p w:rsidR="00BB0141" w:rsidRDefault="00BB0141" w:rsidP="00192060">
      <w:pPr>
        <w:pStyle w:val="Textoindependiente"/>
        <w:spacing w:line="360" w:lineRule="auto"/>
      </w:pPr>
    </w:p>
    <w:p w:rsidR="003C0097" w:rsidRDefault="00BB0141" w:rsidP="00192060">
      <w:pPr>
        <w:pStyle w:val="Textoindependiente"/>
        <w:spacing w:line="360" w:lineRule="auto"/>
      </w:pPr>
      <w:r>
        <w:t>Con relación a trabajos contratados bajo el amparo de la Ley de Obras Públicas y Servicios Relacionados con las Mismas y su Reglamento, será llenado el formato 4 denominado “</w:t>
      </w:r>
      <w:r w:rsidRPr="00BB0141">
        <w:t>formato Reporte de Bitácoras de Obras en proceso de ejecución al corte del 30 de septiembre de 2024</w:t>
      </w:r>
      <w:r>
        <w:t>”.</w:t>
      </w:r>
    </w:p>
    <w:p w:rsidR="00BB0141" w:rsidRDefault="00BB0141" w:rsidP="00192060">
      <w:pPr>
        <w:pStyle w:val="Textoindependiente"/>
        <w:spacing w:line="360" w:lineRule="auto"/>
      </w:pPr>
      <w:r>
        <w:lastRenderedPageBreak/>
        <w:t xml:space="preserve">Para el caso de trabajos </w:t>
      </w:r>
      <w:r>
        <w:t>contratados bajo el amparo de la Ley de Obras Públicas y Servicios Relacionados con las Mismas</w:t>
      </w:r>
      <w:r>
        <w:t xml:space="preserve"> del Estado de Tabasco</w:t>
      </w:r>
      <w:r>
        <w:t xml:space="preserve"> y su Reglamento</w:t>
      </w:r>
      <w:r>
        <w:t>, deberá de presentar en este acto la bitácora convencional.</w:t>
      </w:r>
      <w:bookmarkStart w:id="0" w:name="_GoBack"/>
      <w:bookmarkEnd w:id="0"/>
    </w:p>
    <w:p w:rsidR="00BB0141" w:rsidRPr="00CD6CBF" w:rsidRDefault="00BB0141" w:rsidP="00192060">
      <w:pPr>
        <w:pStyle w:val="Textoindependiente"/>
        <w:spacing w:line="360" w:lineRule="auto"/>
      </w:pPr>
    </w:p>
    <w:p w:rsidR="006636D4" w:rsidRPr="006511D9" w:rsidRDefault="006636D4" w:rsidP="002142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51222" w:rsidRDefault="00BB0141" w:rsidP="00A113B9">
      <w:pPr>
        <w:pStyle w:val="Sangradetextonormal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IX</w:t>
      </w:r>
      <w:r w:rsidR="00B143E5" w:rsidRPr="00E3323C">
        <w:rPr>
          <w:b/>
          <w:bCs/>
          <w:sz w:val="24"/>
        </w:rPr>
        <w:t xml:space="preserve">.- </w:t>
      </w:r>
      <w:r w:rsidR="000B29F7" w:rsidRPr="00E3323C">
        <w:rPr>
          <w:b/>
          <w:bCs/>
          <w:sz w:val="24"/>
        </w:rPr>
        <w:t>MANIFESTACIONES DE LAS PARTES.</w:t>
      </w:r>
    </w:p>
    <w:p w:rsidR="00F75C4D" w:rsidRDefault="00F75C4D" w:rsidP="00A113B9">
      <w:pPr>
        <w:pStyle w:val="Sangradetextonormal"/>
        <w:ind w:left="0" w:firstLine="0"/>
        <w:rPr>
          <w:b/>
          <w:bCs/>
          <w:sz w:val="24"/>
        </w:rPr>
      </w:pPr>
    </w:p>
    <w:p w:rsidR="00F75C4D" w:rsidRPr="00F75C4D" w:rsidRDefault="00F75C4D" w:rsidP="00A113B9">
      <w:pPr>
        <w:pStyle w:val="Sangradetextonormal"/>
        <w:ind w:left="0" w:firstLine="0"/>
        <w:rPr>
          <w:rFonts w:cs="Arial"/>
          <w:b/>
          <w:color w:val="FF0000"/>
          <w:lang w:val="es-MX"/>
        </w:rPr>
      </w:pPr>
      <w:r w:rsidRPr="00F75C4D">
        <w:rPr>
          <w:rFonts w:cs="Arial"/>
          <w:b/>
          <w:color w:val="FF0000"/>
          <w:lang w:val="es-MX"/>
        </w:rPr>
        <w:t>En este apartado el servidor público saliente o el entrante, podrá</w:t>
      </w:r>
      <w:r>
        <w:rPr>
          <w:rFonts w:cs="Arial"/>
          <w:b/>
          <w:color w:val="FF0000"/>
          <w:lang w:val="es-MX"/>
        </w:rPr>
        <w:t xml:space="preserve"> manifestar lo que considere necesario con respecto a la situación de la obra en ejecución.</w:t>
      </w:r>
    </w:p>
    <w:p w:rsidR="00F75C4D" w:rsidRPr="00F75C4D" w:rsidRDefault="00F75C4D" w:rsidP="00A113B9">
      <w:pPr>
        <w:pStyle w:val="Sangradetextonormal"/>
        <w:ind w:left="0" w:firstLine="0"/>
        <w:rPr>
          <w:rFonts w:cs="Arial"/>
          <w:b/>
          <w:color w:val="FF0000"/>
          <w:lang w:val="es-MX"/>
        </w:rPr>
      </w:pPr>
    </w:p>
    <w:p w:rsidR="00F75C4D" w:rsidRDefault="00F75C4D" w:rsidP="00A113B9">
      <w:pPr>
        <w:pStyle w:val="Sangradetextonormal"/>
        <w:ind w:left="0" w:firstLine="0"/>
        <w:rPr>
          <w:b/>
          <w:bCs/>
          <w:sz w:val="24"/>
        </w:rPr>
      </w:pPr>
    </w:p>
    <w:p w:rsidR="0057457B" w:rsidRDefault="0057457B" w:rsidP="004F7DC5">
      <w:pPr>
        <w:jc w:val="center"/>
        <w:rPr>
          <w:rFonts w:cs="Arial"/>
          <w:b/>
          <w:bCs/>
          <w:color w:val="000000" w:themeColor="text1"/>
          <w:sz w:val="32"/>
          <w:szCs w:val="22"/>
        </w:rPr>
      </w:pPr>
    </w:p>
    <w:p w:rsidR="0057457B" w:rsidRDefault="0057457B" w:rsidP="004F7DC5">
      <w:pPr>
        <w:jc w:val="center"/>
        <w:rPr>
          <w:rFonts w:cs="Arial"/>
          <w:b/>
          <w:bCs/>
          <w:color w:val="000000" w:themeColor="text1"/>
          <w:sz w:val="32"/>
          <w:szCs w:val="22"/>
        </w:rPr>
      </w:pPr>
    </w:p>
    <w:p w:rsidR="004F7DC5" w:rsidRPr="00083570" w:rsidRDefault="004F7DC5" w:rsidP="004F7DC5">
      <w:pPr>
        <w:jc w:val="center"/>
        <w:rPr>
          <w:rFonts w:cs="Arial"/>
          <w:b/>
          <w:bCs/>
          <w:color w:val="000000" w:themeColor="text1"/>
          <w:sz w:val="32"/>
          <w:szCs w:val="22"/>
        </w:rPr>
      </w:pPr>
      <w:r>
        <w:rPr>
          <w:rFonts w:cs="Arial"/>
          <w:b/>
          <w:bCs/>
          <w:color w:val="000000" w:themeColor="text1"/>
          <w:sz w:val="32"/>
          <w:szCs w:val="22"/>
        </w:rPr>
        <w:t xml:space="preserve">ANEXO 1. </w:t>
      </w:r>
      <w:r w:rsidRPr="00083570">
        <w:rPr>
          <w:rFonts w:cs="Arial"/>
          <w:b/>
          <w:bCs/>
          <w:color w:val="000000" w:themeColor="text1"/>
          <w:sz w:val="32"/>
          <w:szCs w:val="22"/>
        </w:rPr>
        <w:t>ALBUM FOTOGRÁFICO</w:t>
      </w:r>
      <w:r>
        <w:rPr>
          <w:rFonts w:cs="Arial"/>
          <w:b/>
          <w:bCs/>
          <w:color w:val="000000" w:themeColor="text1"/>
          <w:sz w:val="32"/>
          <w:szCs w:val="22"/>
        </w:rPr>
        <w:t xml:space="preserve"> </w:t>
      </w:r>
    </w:p>
    <w:p w:rsidR="004F7DC5" w:rsidRDefault="004F7D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DC5" w:rsidRDefault="004F7D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92" w:type="dxa"/>
        <w:jc w:val="center"/>
        <w:tblCellSpacing w:w="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370"/>
        <w:gridCol w:w="5022"/>
      </w:tblGrid>
      <w:tr w:rsidR="004F7DC5" w:rsidRPr="00ED4F36" w:rsidTr="007B2F2E">
        <w:trPr>
          <w:trHeight w:val="3926"/>
          <w:tblCellSpacing w:w="20" w:type="dxa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C5" w:rsidRPr="00ED4F36" w:rsidRDefault="004F7DC5" w:rsidP="007B2F2E">
            <w:pPr>
              <w:rPr>
                <w:rFonts w:ascii="Candara" w:eastAsia="Calibri" w:hAnsi="Candara"/>
                <w:noProof/>
                <w:sz w:val="18"/>
                <w:szCs w:val="22"/>
                <w:lang w:eastAsia="es-MX"/>
              </w:rPr>
            </w:pPr>
            <w:r>
              <w:rPr>
                <w:rFonts w:ascii="Candara" w:eastAsia="Calibri" w:hAnsi="Candara"/>
                <w:noProof/>
                <w:sz w:val="18"/>
                <w:szCs w:val="22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3D335C61" wp14:editId="766BC376">
                  <wp:simplePos x="865505" y="3851910"/>
                  <wp:positionH relativeFrom="margin">
                    <wp:posOffset>134620</wp:posOffset>
                  </wp:positionH>
                  <wp:positionV relativeFrom="margin">
                    <wp:posOffset>8890</wp:posOffset>
                  </wp:positionV>
                  <wp:extent cx="2879725" cy="2159635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130_120314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C5" w:rsidRDefault="004F7DC5" w:rsidP="007B2F2E">
            <w:pPr>
              <w:jc w:val="center"/>
              <w:rPr>
                <w:rFonts w:ascii="Candara" w:eastAsia="Calibri" w:hAnsi="Candara"/>
                <w:sz w:val="18"/>
                <w:szCs w:val="22"/>
                <w:lang w:eastAsia="en-US"/>
              </w:rPr>
            </w:pPr>
            <w:r>
              <w:rPr>
                <w:rFonts w:ascii="Candara" w:eastAsia="Calibri" w:hAnsi="Candara"/>
                <w:noProof/>
                <w:sz w:val="18"/>
                <w:szCs w:val="22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1F3677FC" wp14:editId="07A5CA9A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199390</wp:posOffset>
                  </wp:positionV>
                  <wp:extent cx="2879725" cy="215963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1130_120314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7DC5" w:rsidRDefault="004F7DC5" w:rsidP="007B2F2E">
            <w:pPr>
              <w:rPr>
                <w:rFonts w:ascii="Candara" w:eastAsia="Calibri" w:hAnsi="Candara"/>
                <w:sz w:val="18"/>
                <w:szCs w:val="22"/>
                <w:lang w:eastAsia="en-US"/>
              </w:rPr>
            </w:pPr>
          </w:p>
          <w:p w:rsidR="004F7DC5" w:rsidRPr="008B0683" w:rsidRDefault="004F7DC5" w:rsidP="007B2F2E">
            <w:pPr>
              <w:rPr>
                <w:rFonts w:ascii="Candara" w:eastAsia="Calibri" w:hAnsi="Candara"/>
                <w:sz w:val="18"/>
                <w:szCs w:val="22"/>
                <w:lang w:eastAsia="en-US"/>
              </w:rPr>
            </w:pPr>
          </w:p>
        </w:tc>
      </w:tr>
      <w:tr w:rsidR="004F7DC5" w:rsidRPr="00ED4F36" w:rsidTr="007B2F2E">
        <w:trPr>
          <w:trHeight w:val="4254"/>
          <w:tblCellSpacing w:w="20" w:type="dxa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C5" w:rsidRPr="00ED4F36" w:rsidRDefault="004F7DC5" w:rsidP="007B2F2E">
            <w:pPr>
              <w:rPr>
                <w:rFonts w:ascii="Candara" w:eastAsia="Calibri" w:hAnsi="Candara"/>
                <w:sz w:val="18"/>
                <w:szCs w:val="22"/>
                <w:lang w:eastAsia="en-US"/>
              </w:rPr>
            </w:pPr>
            <w:r>
              <w:rPr>
                <w:rFonts w:ascii="Candara" w:eastAsia="Calibri" w:hAnsi="Candara"/>
                <w:noProof/>
                <w:sz w:val="18"/>
                <w:szCs w:val="22"/>
                <w:lang w:eastAsia="es-MX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E5A376E" wp14:editId="660D6DB8">
                  <wp:simplePos x="1118235" y="7032625"/>
                  <wp:positionH relativeFrom="margin">
                    <wp:posOffset>164465</wp:posOffset>
                  </wp:positionH>
                  <wp:positionV relativeFrom="margin">
                    <wp:posOffset>-515620</wp:posOffset>
                  </wp:positionV>
                  <wp:extent cx="2879725" cy="2159635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DC5" w:rsidRPr="00ED4F36" w:rsidRDefault="004F7DC5" w:rsidP="007B2F2E">
            <w:pPr>
              <w:jc w:val="center"/>
              <w:rPr>
                <w:rFonts w:ascii="Candara" w:eastAsia="Calibri" w:hAnsi="Candara"/>
                <w:sz w:val="18"/>
                <w:szCs w:val="22"/>
                <w:lang w:eastAsia="en-US"/>
              </w:rPr>
            </w:pPr>
            <w:r>
              <w:rPr>
                <w:rFonts w:ascii="Candara" w:eastAsia="Calibri" w:hAnsi="Candara"/>
                <w:noProof/>
                <w:sz w:val="18"/>
                <w:szCs w:val="22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2C37284D" wp14:editId="5B11E07F">
                  <wp:simplePos x="4260715" y="6410528"/>
                  <wp:positionH relativeFrom="margin">
                    <wp:posOffset>22860</wp:posOffset>
                  </wp:positionH>
                  <wp:positionV relativeFrom="margin">
                    <wp:posOffset>-96520</wp:posOffset>
                  </wp:positionV>
                  <wp:extent cx="2879725" cy="215963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1130_123027.jp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F7DC5" w:rsidRDefault="004F7D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C7E3C" w:rsidRPr="006511D9" w:rsidRDefault="00BC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46E52" w:rsidRDefault="00C836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0D89">
        <w:rPr>
          <w:rFonts w:ascii="Arial" w:hAnsi="Arial" w:cs="Arial"/>
          <w:sz w:val="20"/>
          <w:szCs w:val="20"/>
        </w:rPr>
        <w:t xml:space="preserve">Con lo anterior, se da por terminada esta diligencia </w:t>
      </w:r>
      <w:r w:rsidRPr="00D40842">
        <w:rPr>
          <w:rFonts w:ascii="Arial" w:hAnsi="Arial" w:cs="Arial"/>
          <w:sz w:val="20"/>
          <w:szCs w:val="20"/>
        </w:rPr>
        <w:t xml:space="preserve">siendo las </w:t>
      </w:r>
      <w:r w:rsidR="00F75C4D">
        <w:rPr>
          <w:rFonts w:ascii="Arial" w:hAnsi="Arial" w:cs="Arial"/>
          <w:b/>
          <w:color w:val="FF0000"/>
          <w:sz w:val="20"/>
          <w:szCs w:val="20"/>
        </w:rPr>
        <w:t>00</w:t>
      </w:r>
      <w:r w:rsidR="002F505C" w:rsidRPr="00F75C4D">
        <w:rPr>
          <w:rFonts w:ascii="Arial" w:hAnsi="Arial" w:cs="Arial"/>
          <w:b/>
          <w:color w:val="FF0000"/>
          <w:sz w:val="20"/>
          <w:szCs w:val="20"/>
        </w:rPr>
        <w:t>:</w:t>
      </w:r>
      <w:r w:rsidR="00BC7E3C" w:rsidRPr="00F75C4D">
        <w:rPr>
          <w:rFonts w:ascii="Arial" w:hAnsi="Arial" w:cs="Arial"/>
          <w:b/>
          <w:color w:val="FF0000"/>
          <w:sz w:val="20"/>
          <w:szCs w:val="20"/>
        </w:rPr>
        <w:t>00</w:t>
      </w:r>
      <w:r w:rsidRPr="00F75C4D">
        <w:rPr>
          <w:rFonts w:ascii="Arial" w:hAnsi="Arial" w:cs="Arial"/>
          <w:b/>
          <w:color w:val="FF0000"/>
          <w:sz w:val="20"/>
          <w:szCs w:val="20"/>
        </w:rPr>
        <w:t xml:space="preserve"> horas</w:t>
      </w:r>
      <w:r w:rsidRPr="00F75C4D">
        <w:rPr>
          <w:rFonts w:ascii="Arial" w:hAnsi="Arial" w:cs="Arial"/>
          <w:color w:val="FF0000"/>
          <w:sz w:val="20"/>
          <w:szCs w:val="20"/>
        </w:rPr>
        <w:t xml:space="preserve"> del día </w:t>
      </w:r>
      <w:r w:rsidR="00F75C4D">
        <w:rPr>
          <w:rFonts w:ascii="Arial" w:hAnsi="Arial" w:cs="Arial"/>
          <w:b/>
          <w:color w:val="FF0000"/>
          <w:sz w:val="20"/>
          <w:szCs w:val="20"/>
        </w:rPr>
        <w:t>XXX</w:t>
      </w:r>
      <w:r w:rsidR="00DA63E7" w:rsidRPr="00F75C4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75C4D">
        <w:rPr>
          <w:rFonts w:ascii="Arial" w:hAnsi="Arial" w:cs="Arial"/>
          <w:b/>
          <w:color w:val="FF0000"/>
          <w:sz w:val="20"/>
          <w:szCs w:val="20"/>
        </w:rPr>
        <w:t xml:space="preserve">de </w:t>
      </w:r>
      <w:r w:rsidR="00F75C4D">
        <w:rPr>
          <w:rFonts w:ascii="Arial" w:hAnsi="Arial" w:cs="Arial"/>
          <w:b/>
          <w:color w:val="FF0000"/>
          <w:sz w:val="20"/>
          <w:szCs w:val="20"/>
        </w:rPr>
        <w:t>XX</w:t>
      </w:r>
      <w:r w:rsidR="00751B00" w:rsidRPr="00F75C4D">
        <w:rPr>
          <w:rFonts w:ascii="Arial" w:hAnsi="Arial" w:cs="Arial"/>
          <w:b/>
          <w:color w:val="FF0000"/>
          <w:sz w:val="20"/>
          <w:szCs w:val="20"/>
        </w:rPr>
        <w:t xml:space="preserve"> de </w:t>
      </w:r>
      <w:r w:rsidR="00F75C4D">
        <w:rPr>
          <w:rFonts w:ascii="Arial" w:hAnsi="Arial" w:cs="Arial"/>
          <w:b/>
          <w:color w:val="FF0000"/>
          <w:sz w:val="20"/>
          <w:szCs w:val="20"/>
        </w:rPr>
        <w:t>XXXX</w:t>
      </w:r>
      <w:r w:rsidR="00F550AD" w:rsidRPr="00F75C4D">
        <w:rPr>
          <w:rFonts w:ascii="Arial" w:hAnsi="Arial" w:cs="Arial"/>
          <w:color w:val="FF0000"/>
          <w:sz w:val="20"/>
          <w:szCs w:val="20"/>
        </w:rPr>
        <w:t>,</w:t>
      </w:r>
      <w:r w:rsidR="00F550AD" w:rsidRPr="00D40842">
        <w:rPr>
          <w:rFonts w:ascii="Arial" w:hAnsi="Arial" w:cs="Arial"/>
          <w:sz w:val="20"/>
          <w:szCs w:val="20"/>
        </w:rPr>
        <w:t xml:space="preserve"> en la </w:t>
      </w:r>
      <w:r w:rsidR="00751B00" w:rsidRPr="00D40842">
        <w:rPr>
          <w:rFonts w:ascii="Arial" w:hAnsi="Arial" w:cs="Arial"/>
          <w:sz w:val="20"/>
          <w:szCs w:val="20"/>
        </w:rPr>
        <w:t xml:space="preserve">ciudad de </w:t>
      </w:r>
      <w:r w:rsidR="00F75C4D" w:rsidRPr="00F75C4D">
        <w:rPr>
          <w:rFonts w:ascii="Arial" w:hAnsi="Arial" w:cs="Arial"/>
          <w:b/>
          <w:color w:val="FF0000"/>
          <w:sz w:val="20"/>
          <w:szCs w:val="20"/>
        </w:rPr>
        <w:t>xxxx</w:t>
      </w:r>
      <w:r w:rsidR="00F75C4D">
        <w:rPr>
          <w:rFonts w:ascii="Arial" w:hAnsi="Arial" w:cs="Arial"/>
          <w:sz w:val="20"/>
          <w:szCs w:val="20"/>
        </w:rPr>
        <w:t>, Tabasco</w:t>
      </w:r>
      <w:r w:rsidR="00A92F53" w:rsidRPr="00D40842">
        <w:rPr>
          <w:rFonts w:ascii="Arial" w:hAnsi="Arial" w:cs="Arial"/>
          <w:sz w:val="20"/>
          <w:szCs w:val="20"/>
        </w:rPr>
        <w:t>,</w:t>
      </w:r>
      <w:r w:rsidRPr="00D40842">
        <w:rPr>
          <w:rFonts w:ascii="Arial" w:hAnsi="Arial" w:cs="Arial"/>
          <w:sz w:val="20"/>
          <w:szCs w:val="20"/>
        </w:rPr>
        <w:t xml:space="preserve"> </w:t>
      </w:r>
      <w:r w:rsidR="004C40BC" w:rsidRPr="00D40842">
        <w:rPr>
          <w:rFonts w:ascii="Arial" w:hAnsi="Arial" w:cs="Arial"/>
          <w:sz w:val="20"/>
          <w:szCs w:val="20"/>
        </w:rPr>
        <w:t>levantándose</w:t>
      </w:r>
      <w:r w:rsidRPr="00D40842">
        <w:rPr>
          <w:rFonts w:ascii="Arial" w:hAnsi="Arial" w:cs="Arial"/>
          <w:sz w:val="20"/>
          <w:szCs w:val="20"/>
        </w:rPr>
        <w:t xml:space="preserve"> la</w:t>
      </w:r>
      <w:r w:rsidRPr="00D00D89">
        <w:rPr>
          <w:rFonts w:ascii="Arial" w:hAnsi="Arial" w:cs="Arial"/>
          <w:sz w:val="20"/>
          <w:szCs w:val="20"/>
        </w:rPr>
        <w:t xml:space="preserve"> presente acta, firmando al calce los que en ella intervinieron.</w:t>
      </w:r>
    </w:p>
    <w:p w:rsidR="000957C9" w:rsidRPr="00D00D89" w:rsidRDefault="000957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"/>
        <w:gridCol w:w="4228"/>
      </w:tblGrid>
      <w:tr w:rsidR="00F75C4D" w:rsidRPr="006511D9" w:rsidTr="00493AB9">
        <w:trPr>
          <w:cantSplit/>
          <w:trHeight w:val="762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  <w:r w:rsidRPr="005C31D4">
              <w:rPr>
                <w:rFonts w:ascii="Arial" w:hAnsi="Arial" w:cs="Arial"/>
                <w:sz w:val="20"/>
              </w:rPr>
              <w:t xml:space="preserve">Por </w:t>
            </w:r>
            <w:r w:rsidRPr="00F75C4D">
              <w:rPr>
                <w:rFonts w:ascii="Arial" w:hAnsi="Arial" w:cs="Arial"/>
                <w:b/>
                <w:bCs/>
                <w:color w:val="FF0000"/>
                <w:sz w:val="20"/>
              </w:rPr>
              <w:t>(UNIDAD ADMINISTRATIVA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  <w:r w:rsidRPr="005C31D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  <w:r w:rsidRPr="005C31D4">
              <w:rPr>
                <w:rFonts w:ascii="Arial" w:hAnsi="Arial" w:cs="Arial"/>
                <w:sz w:val="20"/>
              </w:rPr>
              <w:t xml:space="preserve">Por </w:t>
            </w:r>
            <w:r w:rsidRPr="00F75C4D">
              <w:rPr>
                <w:rFonts w:ascii="Arial" w:hAnsi="Arial" w:cs="Arial"/>
                <w:b/>
                <w:bCs/>
                <w:color w:val="FF0000"/>
                <w:sz w:val="20"/>
              </w:rPr>
              <w:t>(UNIDAD ADMINISTRATIVA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  <w:r w:rsidRPr="005C31D4">
              <w:rPr>
                <w:rFonts w:ascii="Arial" w:hAnsi="Arial" w:cs="Arial"/>
                <w:sz w:val="20"/>
              </w:rPr>
              <w:t>:</w:t>
            </w:r>
          </w:p>
        </w:tc>
      </w:tr>
      <w:tr w:rsidR="00F75C4D" w:rsidRPr="006511D9" w:rsidTr="00FC1622">
        <w:trPr>
          <w:cantSplit/>
          <w:trHeight w:val="778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</w:tr>
      <w:tr w:rsidR="00F75C4D" w:rsidRPr="006511D9" w:rsidTr="00FF6BAC">
        <w:trPr>
          <w:cantSplit/>
          <w:trHeight w:val="507"/>
        </w:trPr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5C4D" w:rsidRPr="00F75C4D" w:rsidRDefault="00F75C4D" w:rsidP="00F75C4D">
            <w:pPr>
              <w:tabs>
                <w:tab w:val="left" w:pos="759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75C4D" w:rsidRPr="00F75C4D" w:rsidRDefault="00F75C4D" w:rsidP="00F75C4D">
            <w:pPr>
              <w:tabs>
                <w:tab w:val="left" w:pos="759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9"/>
              </w:rPr>
              <w:t>Nombre del servidor Público saliente</w:t>
            </w:r>
          </w:p>
          <w:p w:rsidR="00F75C4D" w:rsidRPr="005C31D4" w:rsidRDefault="00F75C4D" w:rsidP="00F75C4D">
            <w:pPr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C4D" w:rsidRPr="005C31D4" w:rsidRDefault="00F75C4D" w:rsidP="00F75C4D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5C4D" w:rsidRPr="00F75C4D" w:rsidRDefault="00F75C4D" w:rsidP="00F75C4D">
            <w:pPr>
              <w:tabs>
                <w:tab w:val="left" w:pos="759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75C4D" w:rsidRPr="00F75C4D" w:rsidRDefault="00F75C4D" w:rsidP="00F75C4D">
            <w:pPr>
              <w:tabs>
                <w:tab w:val="left" w:pos="759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9"/>
              </w:rPr>
              <w:t>Nombre del servidor Público entrante</w:t>
            </w:r>
          </w:p>
          <w:p w:rsidR="00F75C4D" w:rsidRPr="005C31D4" w:rsidRDefault="00F75C4D" w:rsidP="00F75C4D">
            <w:pPr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</w:tr>
      <w:tr w:rsidR="00FF6BAC" w:rsidRPr="006511D9" w:rsidTr="00FF6BAC">
        <w:trPr>
          <w:cantSplit/>
          <w:trHeight w:val="778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BAC" w:rsidRPr="006511D9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BAC" w:rsidRPr="006511D9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BAC" w:rsidRPr="006511D9" w:rsidRDefault="00FF6BAC" w:rsidP="00C173D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C173D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C173D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  <w:p w:rsidR="00FF6BAC" w:rsidRPr="006511D9" w:rsidRDefault="00FF6BAC" w:rsidP="00C173D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9"/>
              </w:rPr>
            </w:pPr>
          </w:p>
        </w:tc>
      </w:tr>
      <w:tr w:rsidR="00FF6BAC" w:rsidRPr="006511D9" w:rsidTr="00FF6BAC">
        <w:trPr>
          <w:cantSplit/>
          <w:trHeight w:val="507"/>
        </w:trPr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6BAC" w:rsidRPr="006C48F1" w:rsidRDefault="00FF6BAC" w:rsidP="006B51E3">
            <w:pPr>
              <w:tabs>
                <w:tab w:val="left" w:pos="759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</w:p>
          <w:p w:rsidR="00FF6BAC" w:rsidRPr="006C48F1" w:rsidRDefault="006C48F1" w:rsidP="00FC162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  <w:r w:rsidRPr="006C48F1">
              <w:rPr>
                <w:rFonts w:ascii="Arial" w:hAnsi="Arial" w:cs="Arial"/>
                <w:b/>
                <w:color w:val="FF0000"/>
                <w:sz w:val="20"/>
                <w:szCs w:val="9"/>
              </w:rPr>
              <w:t>(Nombre del Residente de Obra)</w:t>
            </w:r>
          </w:p>
          <w:p w:rsidR="00FF6BAC" w:rsidRPr="006C48F1" w:rsidRDefault="006C48F1" w:rsidP="00493AB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9"/>
              </w:rPr>
              <w:t>Unidad Administrativa</w:t>
            </w:r>
          </w:p>
          <w:p w:rsidR="00FF6BAC" w:rsidRPr="006C48F1" w:rsidRDefault="00FF6BAC" w:rsidP="006B51E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BAC" w:rsidRPr="005C31D4" w:rsidRDefault="00FF6BAC" w:rsidP="006B51E3">
            <w:pPr>
              <w:tabs>
                <w:tab w:val="left" w:pos="7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9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6BAC" w:rsidRPr="006C48F1" w:rsidRDefault="006C48F1" w:rsidP="006C48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9"/>
              </w:rPr>
            </w:pPr>
            <w:r w:rsidRPr="006C48F1">
              <w:rPr>
                <w:rFonts w:ascii="Arial" w:hAnsi="Arial" w:cs="Arial"/>
                <w:b/>
                <w:color w:val="FF0000"/>
                <w:sz w:val="20"/>
                <w:szCs w:val="9"/>
              </w:rPr>
              <w:t>(nombre del Superintendente)</w:t>
            </w:r>
          </w:p>
          <w:p w:rsidR="00FF6BAC" w:rsidRPr="005C31D4" w:rsidRDefault="00FF6BAC" w:rsidP="00FF6BAC">
            <w:pPr>
              <w:jc w:val="center"/>
              <w:rPr>
                <w:rFonts w:ascii="Arial" w:hAnsi="Arial" w:cs="Arial"/>
                <w:sz w:val="20"/>
                <w:szCs w:val="9"/>
              </w:rPr>
            </w:pPr>
            <w:r w:rsidRPr="005C31D4">
              <w:rPr>
                <w:rFonts w:ascii="Arial" w:hAnsi="Arial" w:cs="Arial"/>
                <w:sz w:val="20"/>
                <w:szCs w:val="9"/>
              </w:rPr>
              <w:t>Superintendente de Construcción</w:t>
            </w:r>
            <w:r w:rsidR="006C48F1">
              <w:rPr>
                <w:rFonts w:ascii="Arial" w:hAnsi="Arial" w:cs="Arial"/>
                <w:sz w:val="20"/>
                <w:szCs w:val="9"/>
              </w:rPr>
              <w:t xml:space="preserve"> de </w:t>
            </w:r>
            <w:r w:rsidR="006C48F1" w:rsidRPr="006C48F1">
              <w:rPr>
                <w:rFonts w:ascii="Arial" w:hAnsi="Arial" w:cs="Arial"/>
                <w:b/>
                <w:color w:val="FF0000"/>
                <w:sz w:val="20"/>
                <w:szCs w:val="9"/>
              </w:rPr>
              <w:t>(nombre del contratista)</w:t>
            </w:r>
            <w:r w:rsidRPr="005C31D4">
              <w:rPr>
                <w:rFonts w:ascii="Arial" w:hAnsi="Arial" w:cs="Arial"/>
                <w:sz w:val="20"/>
                <w:szCs w:val="9"/>
              </w:rPr>
              <w:t xml:space="preserve"> </w:t>
            </w:r>
          </w:p>
        </w:tc>
      </w:tr>
    </w:tbl>
    <w:p w:rsidR="00AC2DA4" w:rsidRDefault="004109ED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  <w:r w:rsidRPr="00AF3863">
        <w:rPr>
          <w:b/>
          <w:bCs/>
          <w:lang w:val="es-ES_tradnl"/>
        </w:rPr>
        <w:t xml:space="preserve">   </w:t>
      </w: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122CCA" w:rsidRDefault="00122CCA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p w:rsidR="00FF6BAC" w:rsidRDefault="00FF6BAC" w:rsidP="004109ED">
      <w:pPr>
        <w:pStyle w:val="Encabezado"/>
        <w:tabs>
          <w:tab w:val="clear" w:pos="4419"/>
          <w:tab w:val="clear" w:pos="8838"/>
        </w:tabs>
        <w:snapToGrid w:val="0"/>
        <w:spacing w:before="120" w:after="120"/>
        <w:rPr>
          <w:b/>
          <w:bCs/>
          <w:lang w:val="es-ES_tradnl"/>
        </w:rPr>
      </w:pPr>
    </w:p>
    <w:sectPr w:rsidR="00FF6BAC" w:rsidSect="00733770">
      <w:headerReference w:type="default" r:id="rId12"/>
      <w:footerReference w:type="default" r:id="rId13"/>
      <w:pgSz w:w="12240" w:h="15840"/>
      <w:pgMar w:top="1418" w:right="1701" w:bottom="124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F1" w:rsidRDefault="009C3DF1">
      <w:r>
        <w:separator/>
      </w:r>
    </w:p>
  </w:endnote>
  <w:endnote w:type="continuationSeparator" w:id="0">
    <w:p w:rsidR="009C3DF1" w:rsidRDefault="009C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0C" w:rsidRDefault="00EE500C">
    <w:pPr>
      <w:pStyle w:val="Piedepgina"/>
      <w:jc w:val="right"/>
    </w:pPr>
  </w:p>
  <w:p w:rsidR="00EE500C" w:rsidRDefault="00EE5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F1" w:rsidRDefault="009C3DF1">
      <w:r>
        <w:separator/>
      </w:r>
    </w:p>
  </w:footnote>
  <w:footnote w:type="continuationSeparator" w:id="0">
    <w:p w:rsidR="009C3DF1" w:rsidRDefault="009C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0C" w:rsidRDefault="00DF5D63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8D4B7BE" wp14:editId="7399DDF8">
          <wp:simplePos x="0" y="0"/>
          <wp:positionH relativeFrom="margin">
            <wp:posOffset>-464024</wp:posOffset>
          </wp:positionH>
          <wp:positionV relativeFrom="paragraph">
            <wp:posOffset>88711</wp:posOffset>
          </wp:positionV>
          <wp:extent cx="2089785" cy="5295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P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141">
      <w:rPr>
        <w:rFonts w:ascii="Arial" w:hAnsi="Arial" w:cs="Arial"/>
        <w:b/>
        <w:bCs/>
        <w:noProof/>
        <w:color w:val="000000"/>
        <w:sz w:val="20"/>
        <w:szCs w:val="20"/>
        <w:lang w:eastAsia="es-MX"/>
      </w:rPr>
      <w:pict>
        <v:rect id="Rectangle 3" o:spid="_x0000_s2051" style="position:absolute;left:0;text-align:left;margin-left:427.75pt;margin-top:709.9pt;width:13.25pt;height:14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" filled="f" fillcolor="#777" stroked="f" strokecolor="white">
          <v:textbox style="mso-next-textbox:#Rectangle 3" inset="0,0,0,0">
            <w:txbxContent>
              <w:p w:rsidR="00EE500C" w:rsidRPr="00B6631E" w:rsidRDefault="0057457B" w:rsidP="00F312D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7</w:t>
                </w:r>
              </w:p>
            </w:txbxContent>
          </v:textbox>
        </v:rect>
      </w:pict>
    </w:r>
    <w:r w:rsidR="00BB0141">
      <w:rPr>
        <w:rFonts w:ascii="Arial" w:hAnsi="Arial" w:cs="Arial"/>
        <w:b/>
        <w:bCs/>
        <w:noProof/>
        <w:color w:val="000000"/>
        <w:sz w:val="20"/>
        <w:szCs w:val="20"/>
        <w:lang w:eastAsia="es-MX"/>
      </w:rPr>
      <w:pict>
        <v:rect id="Rectangle 2" o:spid="_x0000_s2050" style="position:absolute;left:0;text-align:left;margin-left:405.15pt;margin-top:709.9pt;width:16.6pt;height:14.4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" filled="f" fillcolor="#777" stroked="f" strokecolor="white">
          <v:textbox style="mso-next-textbox:#Rectangle 2" inset="0,0,0,0">
            <w:txbxContent>
              <w:p w:rsidR="00EE500C" w:rsidRPr="00B6631E" w:rsidRDefault="00EE50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B6631E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DE</w:t>
                </w:r>
              </w:p>
            </w:txbxContent>
          </v:textbox>
        </v:rect>
      </w:pict>
    </w:r>
    <w:r w:rsidR="00BB0141">
      <w:rPr>
        <w:rFonts w:ascii="Arial" w:hAnsi="Arial" w:cs="Arial"/>
        <w:b/>
        <w:bCs/>
        <w:noProof/>
        <w:color w:val="000000"/>
        <w:sz w:val="20"/>
        <w:szCs w:val="20"/>
        <w:lang w:eastAsia="es-MX"/>
      </w:rPr>
      <w:pict>
        <v:rect id="Rectangle 1" o:spid="_x0000_s2049" style="position:absolute;left:0;text-align:left;margin-left:380.75pt;margin-top:709.15pt;width:21pt;height:14.4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" filled="f" fillcolor="#777" strokecolor="white">
          <v:shadow color="maroon"/>
          <o:lock v:ext="edit" grouping="t"/>
          <v:textbox style="mso-next-textbox:#Rectangle 1" inset="0,0,0,0">
            <w:txbxContent>
              <w:p w:rsidR="00EE500C" w:rsidRPr="00B6631E" w:rsidRDefault="00EE50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B6631E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begin"/>
                </w:r>
                <w:r w:rsidRPr="00B6631E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 xml:space="preserve"> PAGE  \* MERGEFORMAT </w:instrText>
                </w:r>
                <w:r w:rsidRPr="00B6631E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separate"/>
                </w:r>
                <w:r w:rsidR="00BB0141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6</w:t>
                </w:r>
                <w:r w:rsidRPr="00B6631E">
                  <w:rPr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</w:p>
            </w:txbxContent>
          </v:textbox>
        </v:rect>
      </w:pict>
    </w:r>
  </w:p>
  <w:p w:rsidR="00EE500C" w:rsidRDefault="00EE500C">
    <w:pPr>
      <w:autoSpaceDE w:val="0"/>
      <w:autoSpaceDN w:val="0"/>
      <w:adjustRightInd w:val="0"/>
      <w:jc w:val="right"/>
      <w:rPr>
        <w:rFonts w:ascii="Arial" w:hAnsi="Arial" w:cs="Arial"/>
        <w:b/>
        <w:bCs/>
        <w:noProof/>
        <w:color w:val="000000"/>
        <w:sz w:val="18"/>
        <w:szCs w:val="18"/>
      </w:rPr>
    </w:pPr>
  </w:p>
  <w:p w:rsidR="00EE500C" w:rsidRPr="00233B04" w:rsidRDefault="00EE500C" w:rsidP="000D2381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FF0000"/>
        <w:sz w:val="20"/>
        <w:szCs w:val="20"/>
      </w:rPr>
    </w:pPr>
    <w:r w:rsidRPr="00233B04">
      <w:rPr>
        <w:rFonts w:ascii="Arial" w:hAnsi="Arial" w:cs="Arial"/>
        <w:b/>
        <w:bCs/>
        <w:color w:val="FF0000"/>
        <w:sz w:val="20"/>
        <w:szCs w:val="20"/>
      </w:rPr>
      <w:t xml:space="preserve">Nombre </w:t>
    </w:r>
    <w:r w:rsidR="00F94D7D">
      <w:rPr>
        <w:rFonts w:ascii="Arial" w:hAnsi="Arial" w:cs="Arial"/>
        <w:b/>
        <w:bCs/>
        <w:color w:val="FF0000"/>
        <w:sz w:val="20"/>
        <w:szCs w:val="20"/>
      </w:rPr>
      <w:t>del Ente Público Ejecutor</w:t>
    </w:r>
  </w:p>
  <w:p w:rsidR="00EE500C" w:rsidRPr="00E90FDC" w:rsidRDefault="00EE500C" w:rsidP="00632756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EE500C" w:rsidRDefault="00EE500C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20"/>
        <w:szCs w:val="20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</w:tblGrid>
    <w:tr w:rsidR="00EE500C">
      <w:trPr>
        <w:cantSplit/>
        <w:trHeight w:val="266"/>
      </w:trPr>
      <w:tc>
        <w:tcPr>
          <w:tcW w:w="8978" w:type="dxa"/>
          <w:vAlign w:val="bottom"/>
        </w:tcPr>
        <w:p w:rsidR="00EE500C" w:rsidRDefault="00EE500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  <w:p w:rsidR="00EE500C" w:rsidRDefault="00DF5D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 w:rsidRPr="00DF5D63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 xml:space="preserve">Colocar logo </w:t>
          </w:r>
          <w:r w:rsidR="00F94D7D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del Ente Público Ejecutor</w:t>
          </w:r>
        </w:p>
        <w:p w:rsidR="0075471B" w:rsidRPr="00DF5D63" w:rsidRDefault="0075471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(</w:t>
          </w:r>
          <w:r w:rsidR="00F94D7D"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Formato 3</w:t>
          </w:r>
          <w:r>
            <w:rPr>
              <w:rFonts w:ascii="Arial" w:hAnsi="Arial" w:cs="Arial"/>
              <w:b/>
              <w:bCs/>
              <w:color w:val="FF0000"/>
              <w:sz w:val="20"/>
              <w:szCs w:val="20"/>
            </w:rPr>
            <w:t>)</w:t>
          </w:r>
        </w:p>
        <w:tbl>
          <w:tblPr>
            <w:tblW w:w="8908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498"/>
            <w:gridCol w:w="2092"/>
            <w:gridCol w:w="720"/>
            <w:gridCol w:w="1598"/>
          </w:tblGrid>
          <w:tr w:rsidR="00EE500C">
            <w:trPr>
              <w:cantSplit/>
            </w:trPr>
            <w:tc>
              <w:tcPr>
                <w:tcW w:w="8908" w:type="dxa"/>
                <w:gridSpan w:val="4"/>
                <w:vAlign w:val="bottom"/>
              </w:tcPr>
              <w:p w:rsidR="003760D8" w:rsidRDefault="00EE500C" w:rsidP="003760D8">
                <w:pPr>
                  <w:pStyle w:val="Ttulo2"/>
                  <w:jc w:val="center"/>
                </w:pPr>
                <w:r w:rsidRPr="00851119">
                  <w:t xml:space="preserve">Acta circunstanciada </w:t>
                </w:r>
              </w:p>
              <w:p w:rsidR="00EE500C" w:rsidRPr="00851119" w:rsidRDefault="003760D8" w:rsidP="003760D8">
                <w:pPr>
                  <w:pStyle w:val="Ttulo2"/>
                  <w:jc w:val="center"/>
                </w:pPr>
                <w:r w:rsidRPr="00851119">
                  <w:t xml:space="preserve">Situación </w:t>
                </w:r>
                <w:r w:rsidR="00EE500C" w:rsidRPr="00851119">
                  <w:t>de obra</w:t>
                </w:r>
                <w:r>
                  <w:t xml:space="preserve"> en proceso de ejecución </w:t>
                </w:r>
                <w:r w:rsidR="00EE500C">
                  <w:t>de los trabajos del</w:t>
                </w:r>
              </w:p>
            </w:tc>
          </w:tr>
          <w:tr w:rsidR="00EE500C">
            <w:trPr>
              <w:gridAfter w:val="1"/>
              <w:wAfter w:w="1598" w:type="dxa"/>
              <w:cantSplit/>
            </w:trPr>
            <w:tc>
              <w:tcPr>
                <w:tcW w:w="4498" w:type="dxa"/>
                <w:vAlign w:val="bottom"/>
              </w:tcPr>
              <w:p w:rsidR="00EE500C" w:rsidRDefault="00EE500C">
                <w:pPr>
                  <w:pStyle w:val="Ttulo2"/>
                  <w:jc w:val="right"/>
                </w:pPr>
                <w:r>
                  <w:t>contrato No.</w:t>
                </w:r>
              </w:p>
            </w:tc>
            <w:tc>
              <w:tcPr>
                <w:tcW w:w="2092" w:type="dxa"/>
                <w:tcBorders>
                  <w:bottom w:val="single" w:sz="4" w:space="0" w:color="auto"/>
                </w:tcBorders>
                <w:vAlign w:val="bottom"/>
              </w:tcPr>
              <w:p w:rsidR="00EE500C" w:rsidRPr="00851119" w:rsidRDefault="00EE500C" w:rsidP="00C41CC8">
                <w:pPr>
                  <w:pStyle w:val="Ttulo2"/>
                  <w:jc w:val="center"/>
                </w:pPr>
                <w:r w:rsidRPr="00851119">
                  <w:t>xxxxx</w:t>
                </w:r>
              </w:p>
            </w:tc>
            <w:tc>
              <w:tcPr>
                <w:tcW w:w="720" w:type="dxa"/>
                <w:tcBorders>
                  <w:left w:val="nil"/>
                </w:tcBorders>
                <w:vAlign w:val="bottom"/>
              </w:tcPr>
              <w:p w:rsidR="00EE500C" w:rsidRDefault="00EE500C">
                <w:pPr>
                  <w:pStyle w:val="Ttulo2"/>
                  <w:jc w:val="left"/>
                </w:pPr>
              </w:p>
            </w:tc>
          </w:tr>
        </w:tbl>
        <w:p w:rsidR="00EE500C" w:rsidRDefault="00EE500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</w:tr>
  </w:tbl>
  <w:p w:rsidR="00EE500C" w:rsidRDefault="00EE500C">
    <w:pPr>
      <w:autoSpaceDE w:val="0"/>
      <w:autoSpaceDN w:val="0"/>
      <w:adjustRightInd w:val="0"/>
      <w:jc w:val="right"/>
      <w:rPr>
        <w:rFonts w:ascii="Arial" w:hAnsi="Arial" w:cs="Arial"/>
        <w:b/>
        <w:bCs/>
        <w:sz w:val="20"/>
      </w:rPr>
    </w:pPr>
  </w:p>
  <w:p w:rsidR="00EE500C" w:rsidRDefault="00EE500C">
    <w:pPr>
      <w:autoSpaceDE w:val="0"/>
      <w:autoSpaceDN w:val="0"/>
      <w:adjustRightInd w:val="0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D80"/>
    <w:multiLevelType w:val="hybridMultilevel"/>
    <w:tmpl w:val="74AA2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BC"/>
    <w:multiLevelType w:val="hybridMultilevel"/>
    <w:tmpl w:val="0FDCA6B6"/>
    <w:lvl w:ilvl="0" w:tplc="2C7AAA96">
      <w:start w:val="1"/>
      <w:numFmt w:val="decimal"/>
      <w:pStyle w:val="NormalCarCar"/>
      <w:lvlText w:val="%1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E4BF5"/>
    <w:multiLevelType w:val="hybridMultilevel"/>
    <w:tmpl w:val="584CF3E0"/>
    <w:lvl w:ilvl="0" w:tplc="356A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A55"/>
    <w:multiLevelType w:val="hybridMultilevel"/>
    <w:tmpl w:val="D81E8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58B"/>
    <w:multiLevelType w:val="hybridMultilevel"/>
    <w:tmpl w:val="E654E522"/>
    <w:lvl w:ilvl="0" w:tplc="080A000F">
      <w:start w:val="1"/>
      <w:numFmt w:val="decimal"/>
      <w:lvlText w:val="%1."/>
      <w:lvlJc w:val="left"/>
      <w:pPr>
        <w:ind w:left="773" w:hanging="360"/>
      </w:pPr>
    </w:lvl>
    <w:lvl w:ilvl="1" w:tplc="080A0019" w:tentative="1">
      <w:start w:val="1"/>
      <w:numFmt w:val="lowerLetter"/>
      <w:lvlText w:val="%2."/>
      <w:lvlJc w:val="left"/>
      <w:pPr>
        <w:ind w:left="1493" w:hanging="360"/>
      </w:pPr>
    </w:lvl>
    <w:lvl w:ilvl="2" w:tplc="080A001B" w:tentative="1">
      <w:start w:val="1"/>
      <w:numFmt w:val="lowerRoman"/>
      <w:lvlText w:val="%3."/>
      <w:lvlJc w:val="right"/>
      <w:pPr>
        <w:ind w:left="2213" w:hanging="180"/>
      </w:pPr>
    </w:lvl>
    <w:lvl w:ilvl="3" w:tplc="080A000F" w:tentative="1">
      <w:start w:val="1"/>
      <w:numFmt w:val="decimal"/>
      <w:lvlText w:val="%4."/>
      <w:lvlJc w:val="left"/>
      <w:pPr>
        <w:ind w:left="2933" w:hanging="360"/>
      </w:pPr>
    </w:lvl>
    <w:lvl w:ilvl="4" w:tplc="080A0019" w:tentative="1">
      <w:start w:val="1"/>
      <w:numFmt w:val="lowerLetter"/>
      <w:lvlText w:val="%5."/>
      <w:lvlJc w:val="left"/>
      <w:pPr>
        <w:ind w:left="3653" w:hanging="360"/>
      </w:pPr>
    </w:lvl>
    <w:lvl w:ilvl="5" w:tplc="080A001B" w:tentative="1">
      <w:start w:val="1"/>
      <w:numFmt w:val="lowerRoman"/>
      <w:lvlText w:val="%6."/>
      <w:lvlJc w:val="right"/>
      <w:pPr>
        <w:ind w:left="4373" w:hanging="180"/>
      </w:pPr>
    </w:lvl>
    <w:lvl w:ilvl="6" w:tplc="080A000F" w:tentative="1">
      <w:start w:val="1"/>
      <w:numFmt w:val="decimal"/>
      <w:lvlText w:val="%7."/>
      <w:lvlJc w:val="left"/>
      <w:pPr>
        <w:ind w:left="5093" w:hanging="360"/>
      </w:pPr>
    </w:lvl>
    <w:lvl w:ilvl="7" w:tplc="080A0019" w:tentative="1">
      <w:start w:val="1"/>
      <w:numFmt w:val="lowerLetter"/>
      <w:lvlText w:val="%8."/>
      <w:lvlJc w:val="left"/>
      <w:pPr>
        <w:ind w:left="5813" w:hanging="360"/>
      </w:pPr>
    </w:lvl>
    <w:lvl w:ilvl="8" w:tplc="08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71E7596"/>
    <w:multiLevelType w:val="multilevel"/>
    <w:tmpl w:val="907A0544"/>
    <w:name w:val="zzmpMD3||MD3|2|1|1|4|0|37||1|0|53||1|0|0||1|0|0||1|0|0||1|0|0||1|0|0||1|0|0||1|0|0||"/>
    <w:lvl w:ilvl="0">
      <w:start w:val="1"/>
      <w:numFmt w:val="decimal"/>
      <w:pStyle w:val="MD3L1"/>
      <w:suff w:val="nothing"/>
      <w:lvlText w:val="CLÁUSULA %1"/>
      <w:lvlJc w:val="left"/>
      <w:pPr>
        <w:ind w:left="0" w:firstLine="0"/>
      </w:pPr>
      <w:rPr>
        <w:rFonts w:hint="default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MD3L2"/>
      <w:isLgl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pStyle w:val="MD3L3"/>
      <w:lvlText w:val="(%3)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Roman"/>
      <w:pStyle w:val="MD3L4"/>
      <w:lvlText w:val="(%4)"/>
      <w:lvlJc w:val="left"/>
      <w:pPr>
        <w:tabs>
          <w:tab w:val="num" w:pos="1404"/>
        </w:tabs>
        <w:ind w:left="1404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upperLetter"/>
      <w:pStyle w:val="MD3L5"/>
      <w:lvlText w:val="(%5)"/>
      <w:lvlJc w:val="left"/>
      <w:pPr>
        <w:tabs>
          <w:tab w:val="num" w:pos="2160"/>
        </w:tabs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MD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decimal"/>
      <w:pStyle w:val="MD3L7"/>
      <w:lvlText w:val="%7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Letter"/>
      <w:pStyle w:val="MD3L8"/>
      <w:lvlText w:val="%8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lowerRoman"/>
      <w:pStyle w:val="MD3L9"/>
      <w:lvlText w:val="%9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6" w15:restartNumberingAfterBreak="0">
    <w:nsid w:val="31A53B1F"/>
    <w:multiLevelType w:val="hybridMultilevel"/>
    <w:tmpl w:val="A9CC64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1C07"/>
    <w:multiLevelType w:val="hybridMultilevel"/>
    <w:tmpl w:val="413032CC"/>
    <w:lvl w:ilvl="0" w:tplc="356A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60745"/>
    <w:multiLevelType w:val="hybridMultilevel"/>
    <w:tmpl w:val="2B84E8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654593"/>
    <w:multiLevelType w:val="hybridMultilevel"/>
    <w:tmpl w:val="C6240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6AEE"/>
    <w:multiLevelType w:val="hybridMultilevel"/>
    <w:tmpl w:val="B06CC682"/>
    <w:lvl w:ilvl="0" w:tplc="949C8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16A5"/>
    <w:multiLevelType w:val="hybridMultilevel"/>
    <w:tmpl w:val="DDB2732A"/>
    <w:lvl w:ilvl="0" w:tplc="080A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C43F0"/>
    <w:multiLevelType w:val="multilevel"/>
    <w:tmpl w:val="F19CA3BE"/>
    <w:lvl w:ilvl="0">
      <w:start w:val="1"/>
      <w:numFmt w:val="decimal"/>
      <w:lvlText w:val="%1."/>
      <w:lvlJc w:val="left"/>
      <w:pPr>
        <w:tabs>
          <w:tab w:val="num" w:pos="360"/>
        </w:tabs>
        <w:ind w:left="32" w:hanging="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612487"/>
    <w:multiLevelType w:val="hybridMultilevel"/>
    <w:tmpl w:val="180AC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69FC"/>
    <w:multiLevelType w:val="hybridMultilevel"/>
    <w:tmpl w:val="846C8D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7126F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4896"/>
        </w:tabs>
        <w:ind w:left="4536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57"/>
    <w:rsid w:val="000021B4"/>
    <w:rsid w:val="000063F2"/>
    <w:rsid w:val="000150AE"/>
    <w:rsid w:val="000152BC"/>
    <w:rsid w:val="000159B8"/>
    <w:rsid w:val="000233F3"/>
    <w:rsid w:val="00024F63"/>
    <w:rsid w:val="00025E44"/>
    <w:rsid w:val="000260DB"/>
    <w:rsid w:val="00026952"/>
    <w:rsid w:val="00027B30"/>
    <w:rsid w:val="00027FA4"/>
    <w:rsid w:val="000304D6"/>
    <w:rsid w:val="000311EB"/>
    <w:rsid w:val="00031BEB"/>
    <w:rsid w:val="000325C6"/>
    <w:rsid w:val="00032699"/>
    <w:rsid w:val="00033119"/>
    <w:rsid w:val="000346EF"/>
    <w:rsid w:val="000364FD"/>
    <w:rsid w:val="0003655B"/>
    <w:rsid w:val="00036C79"/>
    <w:rsid w:val="00037002"/>
    <w:rsid w:val="000373DE"/>
    <w:rsid w:val="00042563"/>
    <w:rsid w:val="00042F6A"/>
    <w:rsid w:val="000444AE"/>
    <w:rsid w:val="00044B73"/>
    <w:rsid w:val="0004518F"/>
    <w:rsid w:val="00045521"/>
    <w:rsid w:val="00047F6F"/>
    <w:rsid w:val="00050A14"/>
    <w:rsid w:val="000510D5"/>
    <w:rsid w:val="0005370C"/>
    <w:rsid w:val="0005432B"/>
    <w:rsid w:val="00061C88"/>
    <w:rsid w:val="0006240A"/>
    <w:rsid w:val="00066107"/>
    <w:rsid w:val="00066699"/>
    <w:rsid w:val="00074BE4"/>
    <w:rsid w:val="00083049"/>
    <w:rsid w:val="00083CFC"/>
    <w:rsid w:val="00083FDC"/>
    <w:rsid w:val="00084B0E"/>
    <w:rsid w:val="00086DD6"/>
    <w:rsid w:val="00090540"/>
    <w:rsid w:val="00092FE8"/>
    <w:rsid w:val="0009334F"/>
    <w:rsid w:val="000952FD"/>
    <w:rsid w:val="000957C9"/>
    <w:rsid w:val="00096042"/>
    <w:rsid w:val="0009672F"/>
    <w:rsid w:val="00097583"/>
    <w:rsid w:val="000A06FB"/>
    <w:rsid w:val="000A0743"/>
    <w:rsid w:val="000A3042"/>
    <w:rsid w:val="000A47A7"/>
    <w:rsid w:val="000A5DC0"/>
    <w:rsid w:val="000A7EB9"/>
    <w:rsid w:val="000A7F7F"/>
    <w:rsid w:val="000B29F7"/>
    <w:rsid w:val="000B31CB"/>
    <w:rsid w:val="000B34AC"/>
    <w:rsid w:val="000B3DB8"/>
    <w:rsid w:val="000B4875"/>
    <w:rsid w:val="000B7662"/>
    <w:rsid w:val="000C01C1"/>
    <w:rsid w:val="000C1680"/>
    <w:rsid w:val="000C2104"/>
    <w:rsid w:val="000C468A"/>
    <w:rsid w:val="000C60B2"/>
    <w:rsid w:val="000C69CF"/>
    <w:rsid w:val="000D2381"/>
    <w:rsid w:val="000D5A7E"/>
    <w:rsid w:val="000D5EC7"/>
    <w:rsid w:val="000D627D"/>
    <w:rsid w:val="000D75D4"/>
    <w:rsid w:val="000E3E35"/>
    <w:rsid w:val="000E506D"/>
    <w:rsid w:val="000F0F5C"/>
    <w:rsid w:val="000F1DB3"/>
    <w:rsid w:val="000F2E1F"/>
    <w:rsid w:val="000F33D2"/>
    <w:rsid w:val="000F5916"/>
    <w:rsid w:val="000F5C8A"/>
    <w:rsid w:val="000F79B2"/>
    <w:rsid w:val="001001D2"/>
    <w:rsid w:val="00104AD8"/>
    <w:rsid w:val="00105F5C"/>
    <w:rsid w:val="00110984"/>
    <w:rsid w:val="00111165"/>
    <w:rsid w:val="00115E13"/>
    <w:rsid w:val="00116480"/>
    <w:rsid w:val="00120595"/>
    <w:rsid w:val="0012198F"/>
    <w:rsid w:val="00121A6D"/>
    <w:rsid w:val="00122CCA"/>
    <w:rsid w:val="00126638"/>
    <w:rsid w:val="001314C9"/>
    <w:rsid w:val="00134545"/>
    <w:rsid w:val="00134547"/>
    <w:rsid w:val="0013772F"/>
    <w:rsid w:val="00140DE1"/>
    <w:rsid w:val="00142DAF"/>
    <w:rsid w:val="0014409F"/>
    <w:rsid w:val="00144225"/>
    <w:rsid w:val="001450E2"/>
    <w:rsid w:val="00145C3C"/>
    <w:rsid w:val="00146BBE"/>
    <w:rsid w:val="00146D18"/>
    <w:rsid w:val="001476F5"/>
    <w:rsid w:val="00151821"/>
    <w:rsid w:val="0015208A"/>
    <w:rsid w:val="001529FE"/>
    <w:rsid w:val="00156569"/>
    <w:rsid w:val="00163FE7"/>
    <w:rsid w:val="00164DD6"/>
    <w:rsid w:val="001700EE"/>
    <w:rsid w:val="0017497F"/>
    <w:rsid w:val="0017593B"/>
    <w:rsid w:val="00180136"/>
    <w:rsid w:val="00181AE5"/>
    <w:rsid w:val="00182DE4"/>
    <w:rsid w:val="00183938"/>
    <w:rsid w:val="0018426D"/>
    <w:rsid w:val="0018513A"/>
    <w:rsid w:val="0018514C"/>
    <w:rsid w:val="001856EE"/>
    <w:rsid w:val="00186AD0"/>
    <w:rsid w:val="001909E2"/>
    <w:rsid w:val="00190D99"/>
    <w:rsid w:val="00192060"/>
    <w:rsid w:val="00193D4E"/>
    <w:rsid w:val="00197A02"/>
    <w:rsid w:val="001A1B69"/>
    <w:rsid w:val="001A1F26"/>
    <w:rsid w:val="001A4AB8"/>
    <w:rsid w:val="001A6190"/>
    <w:rsid w:val="001B1769"/>
    <w:rsid w:val="001B2F65"/>
    <w:rsid w:val="001B30AF"/>
    <w:rsid w:val="001B4C90"/>
    <w:rsid w:val="001C0B9D"/>
    <w:rsid w:val="001C4558"/>
    <w:rsid w:val="001C63C9"/>
    <w:rsid w:val="001D0E4C"/>
    <w:rsid w:val="001D0F77"/>
    <w:rsid w:val="001D1B1C"/>
    <w:rsid w:val="001D3070"/>
    <w:rsid w:val="001D4C6A"/>
    <w:rsid w:val="001D51AC"/>
    <w:rsid w:val="001D6584"/>
    <w:rsid w:val="001E25B4"/>
    <w:rsid w:val="001E44D1"/>
    <w:rsid w:val="001E4AE6"/>
    <w:rsid w:val="001F1D52"/>
    <w:rsid w:val="001F48A1"/>
    <w:rsid w:val="001F6F55"/>
    <w:rsid w:val="001F71B2"/>
    <w:rsid w:val="0020096E"/>
    <w:rsid w:val="0020236E"/>
    <w:rsid w:val="002100EF"/>
    <w:rsid w:val="00213089"/>
    <w:rsid w:val="002142A3"/>
    <w:rsid w:val="002165C0"/>
    <w:rsid w:val="002166F2"/>
    <w:rsid w:val="00217252"/>
    <w:rsid w:val="002179BB"/>
    <w:rsid w:val="002200A5"/>
    <w:rsid w:val="002204D8"/>
    <w:rsid w:val="00220E6D"/>
    <w:rsid w:val="00222157"/>
    <w:rsid w:val="002232CC"/>
    <w:rsid w:val="002262A6"/>
    <w:rsid w:val="00226B66"/>
    <w:rsid w:val="002320A6"/>
    <w:rsid w:val="00232F47"/>
    <w:rsid w:val="002347F9"/>
    <w:rsid w:val="002452E8"/>
    <w:rsid w:val="00251222"/>
    <w:rsid w:val="002536A6"/>
    <w:rsid w:val="0025508D"/>
    <w:rsid w:val="00256CED"/>
    <w:rsid w:val="00257612"/>
    <w:rsid w:val="00257AF4"/>
    <w:rsid w:val="00260B62"/>
    <w:rsid w:val="002645EF"/>
    <w:rsid w:val="00265E21"/>
    <w:rsid w:val="002674AE"/>
    <w:rsid w:val="00270533"/>
    <w:rsid w:val="0027053F"/>
    <w:rsid w:val="00270CD0"/>
    <w:rsid w:val="00273712"/>
    <w:rsid w:val="00275C4D"/>
    <w:rsid w:val="00280E68"/>
    <w:rsid w:val="00290D72"/>
    <w:rsid w:val="00290FB1"/>
    <w:rsid w:val="00291CFF"/>
    <w:rsid w:val="00292390"/>
    <w:rsid w:val="002933F9"/>
    <w:rsid w:val="002944AC"/>
    <w:rsid w:val="0029694B"/>
    <w:rsid w:val="00297E3B"/>
    <w:rsid w:val="002A0C99"/>
    <w:rsid w:val="002A0ED2"/>
    <w:rsid w:val="002A219E"/>
    <w:rsid w:val="002A271C"/>
    <w:rsid w:val="002A55DA"/>
    <w:rsid w:val="002A695D"/>
    <w:rsid w:val="002B029A"/>
    <w:rsid w:val="002B0668"/>
    <w:rsid w:val="002B5500"/>
    <w:rsid w:val="002B6AEA"/>
    <w:rsid w:val="002B7FC9"/>
    <w:rsid w:val="002C0509"/>
    <w:rsid w:val="002C1F4D"/>
    <w:rsid w:val="002C410D"/>
    <w:rsid w:val="002C57EE"/>
    <w:rsid w:val="002C5E64"/>
    <w:rsid w:val="002D18D0"/>
    <w:rsid w:val="002D1BBA"/>
    <w:rsid w:val="002D3009"/>
    <w:rsid w:val="002D4146"/>
    <w:rsid w:val="002D7011"/>
    <w:rsid w:val="002E21B7"/>
    <w:rsid w:val="002E54A9"/>
    <w:rsid w:val="002E56D1"/>
    <w:rsid w:val="002E5733"/>
    <w:rsid w:val="002E626B"/>
    <w:rsid w:val="002F08C2"/>
    <w:rsid w:val="002F3DB7"/>
    <w:rsid w:val="002F505C"/>
    <w:rsid w:val="002F7E32"/>
    <w:rsid w:val="003001A7"/>
    <w:rsid w:val="00300C08"/>
    <w:rsid w:val="00300DB3"/>
    <w:rsid w:val="00305203"/>
    <w:rsid w:val="00307A8A"/>
    <w:rsid w:val="00311BA3"/>
    <w:rsid w:val="003136BD"/>
    <w:rsid w:val="00315970"/>
    <w:rsid w:val="00316A18"/>
    <w:rsid w:val="00320F14"/>
    <w:rsid w:val="00322204"/>
    <w:rsid w:val="003240BF"/>
    <w:rsid w:val="00324E90"/>
    <w:rsid w:val="00325204"/>
    <w:rsid w:val="00326E06"/>
    <w:rsid w:val="0032792A"/>
    <w:rsid w:val="0033017B"/>
    <w:rsid w:val="0033019F"/>
    <w:rsid w:val="00330A30"/>
    <w:rsid w:val="00334076"/>
    <w:rsid w:val="00335B21"/>
    <w:rsid w:val="00336783"/>
    <w:rsid w:val="003369B2"/>
    <w:rsid w:val="003376A0"/>
    <w:rsid w:val="00340F24"/>
    <w:rsid w:val="00341094"/>
    <w:rsid w:val="0034472C"/>
    <w:rsid w:val="003508B6"/>
    <w:rsid w:val="003511C7"/>
    <w:rsid w:val="003519B3"/>
    <w:rsid w:val="00351A55"/>
    <w:rsid w:val="00351F1A"/>
    <w:rsid w:val="00353A48"/>
    <w:rsid w:val="00366F14"/>
    <w:rsid w:val="003670BD"/>
    <w:rsid w:val="00367347"/>
    <w:rsid w:val="003726C6"/>
    <w:rsid w:val="003760D8"/>
    <w:rsid w:val="00376608"/>
    <w:rsid w:val="00376CEA"/>
    <w:rsid w:val="00382C27"/>
    <w:rsid w:val="003842BA"/>
    <w:rsid w:val="003871E2"/>
    <w:rsid w:val="00391013"/>
    <w:rsid w:val="003912A5"/>
    <w:rsid w:val="00392280"/>
    <w:rsid w:val="00394F45"/>
    <w:rsid w:val="003952D0"/>
    <w:rsid w:val="003961DB"/>
    <w:rsid w:val="003963C1"/>
    <w:rsid w:val="00396807"/>
    <w:rsid w:val="003975BC"/>
    <w:rsid w:val="003A1F29"/>
    <w:rsid w:val="003A3A0E"/>
    <w:rsid w:val="003A4338"/>
    <w:rsid w:val="003A43FE"/>
    <w:rsid w:val="003A5B6C"/>
    <w:rsid w:val="003B0583"/>
    <w:rsid w:val="003B1907"/>
    <w:rsid w:val="003B2FB3"/>
    <w:rsid w:val="003B4C6B"/>
    <w:rsid w:val="003B5DC8"/>
    <w:rsid w:val="003B7CD9"/>
    <w:rsid w:val="003C0097"/>
    <w:rsid w:val="003C07A5"/>
    <w:rsid w:val="003C0A19"/>
    <w:rsid w:val="003C2449"/>
    <w:rsid w:val="003C2FBC"/>
    <w:rsid w:val="003D0D3B"/>
    <w:rsid w:val="003D0E77"/>
    <w:rsid w:val="003D13F1"/>
    <w:rsid w:val="003D235C"/>
    <w:rsid w:val="003D2A4E"/>
    <w:rsid w:val="003D7881"/>
    <w:rsid w:val="003E0C93"/>
    <w:rsid w:val="003E1CFF"/>
    <w:rsid w:val="003E363D"/>
    <w:rsid w:val="003E3E11"/>
    <w:rsid w:val="003E76F1"/>
    <w:rsid w:val="003F2602"/>
    <w:rsid w:val="003F2D26"/>
    <w:rsid w:val="003F30D5"/>
    <w:rsid w:val="003F3514"/>
    <w:rsid w:val="003F3883"/>
    <w:rsid w:val="003F3A96"/>
    <w:rsid w:val="003F6937"/>
    <w:rsid w:val="00404A8B"/>
    <w:rsid w:val="00410673"/>
    <w:rsid w:val="004108F6"/>
    <w:rsid w:val="004109ED"/>
    <w:rsid w:val="00416CC7"/>
    <w:rsid w:val="004178A0"/>
    <w:rsid w:val="00417BFF"/>
    <w:rsid w:val="00420DC9"/>
    <w:rsid w:val="00423963"/>
    <w:rsid w:val="00423CAA"/>
    <w:rsid w:val="00431677"/>
    <w:rsid w:val="00433B2F"/>
    <w:rsid w:val="00435E9B"/>
    <w:rsid w:val="004426EB"/>
    <w:rsid w:val="00446BC9"/>
    <w:rsid w:val="004474B1"/>
    <w:rsid w:val="00447DFD"/>
    <w:rsid w:val="0045109E"/>
    <w:rsid w:val="00452EED"/>
    <w:rsid w:val="0045390C"/>
    <w:rsid w:val="00453BCE"/>
    <w:rsid w:val="00454478"/>
    <w:rsid w:val="004613F7"/>
    <w:rsid w:val="00462ADD"/>
    <w:rsid w:val="0046443E"/>
    <w:rsid w:val="00464F11"/>
    <w:rsid w:val="00471244"/>
    <w:rsid w:val="004716FE"/>
    <w:rsid w:val="00472AD2"/>
    <w:rsid w:val="00472F96"/>
    <w:rsid w:val="00473067"/>
    <w:rsid w:val="0047450C"/>
    <w:rsid w:val="004827FE"/>
    <w:rsid w:val="00484944"/>
    <w:rsid w:val="00485A2B"/>
    <w:rsid w:val="00487472"/>
    <w:rsid w:val="00493AB9"/>
    <w:rsid w:val="00493E2E"/>
    <w:rsid w:val="00493F13"/>
    <w:rsid w:val="00494960"/>
    <w:rsid w:val="004949C8"/>
    <w:rsid w:val="0049547A"/>
    <w:rsid w:val="004964D6"/>
    <w:rsid w:val="004A343A"/>
    <w:rsid w:val="004A5251"/>
    <w:rsid w:val="004A6220"/>
    <w:rsid w:val="004A7BB5"/>
    <w:rsid w:val="004A7C64"/>
    <w:rsid w:val="004B0681"/>
    <w:rsid w:val="004B0BAE"/>
    <w:rsid w:val="004B22FA"/>
    <w:rsid w:val="004B2955"/>
    <w:rsid w:val="004C0B70"/>
    <w:rsid w:val="004C1208"/>
    <w:rsid w:val="004C22A4"/>
    <w:rsid w:val="004C255D"/>
    <w:rsid w:val="004C2F9A"/>
    <w:rsid w:val="004C40BC"/>
    <w:rsid w:val="004C66E3"/>
    <w:rsid w:val="004D096D"/>
    <w:rsid w:val="004D1181"/>
    <w:rsid w:val="004D1D90"/>
    <w:rsid w:val="004D2979"/>
    <w:rsid w:val="004D4335"/>
    <w:rsid w:val="004D457B"/>
    <w:rsid w:val="004D4B82"/>
    <w:rsid w:val="004D5122"/>
    <w:rsid w:val="004D5467"/>
    <w:rsid w:val="004D7AA7"/>
    <w:rsid w:val="004E2561"/>
    <w:rsid w:val="004E4688"/>
    <w:rsid w:val="004E495F"/>
    <w:rsid w:val="004F071E"/>
    <w:rsid w:val="004F5C76"/>
    <w:rsid w:val="004F6877"/>
    <w:rsid w:val="004F7DC5"/>
    <w:rsid w:val="005000D6"/>
    <w:rsid w:val="0050077D"/>
    <w:rsid w:val="00501917"/>
    <w:rsid w:val="00506FF6"/>
    <w:rsid w:val="0050776E"/>
    <w:rsid w:val="00510B57"/>
    <w:rsid w:val="00513115"/>
    <w:rsid w:val="005166DF"/>
    <w:rsid w:val="00517F31"/>
    <w:rsid w:val="00522034"/>
    <w:rsid w:val="00524336"/>
    <w:rsid w:val="005250F4"/>
    <w:rsid w:val="00526129"/>
    <w:rsid w:val="00530ABD"/>
    <w:rsid w:val="00531BE0"/>
    <w:rsid w:val="00531EFC"/>
    <w:rsid w:val="00533088"/>
    <w:rsid w:val="0053350C"/>
    <w:rsid w:val="005336C8"/>
    <w:rsid w:val="005356C1"/>
    <w:rsid w:val="00535E74"/>
    <w:rsid w:val="005361AB"/>
    <w:rsid w:val="005369CB"/>
    <w:rsid w:val="005369F2"/>
    <w:rsid w:val="00536A0D"/>
    <w:rsid w:val="005404EA"/>
    <w:rsid w:val="0054081F"/>
    <w:rsid w:val="00540B58"/>
    <w:rsid w:val="00542285"/>
    <w:rsid w:val="00545846"/>
    <w:rsid w:val="00547378"/>
    <w:rsid w:val="00553DA6"/>
    <w:rsid w:val="00554CF4"/>
    <w:rsid w:val="00556D6E"/>
    <w:rsid w:val="00557E1D"/>
    <w:rsid w:val="0056008B"/>
    <w:rsid w:val="005650C6"/>
    <w:rsid w:val="00565897"/>
    <w:rsid w:val="0056646B"/>
    <w:rsid w:val="005671E9"/>
    <w:rsid w:val="005703C2"/>
    <w:rsid w:val="00572756"/>
    <w:rsid w:val="0057457B"/>
    <w:rsid w:val="00575BB2"/>
    <w:rsid w:val="005804E8"/>
    <w:rsid w:val="0058695B"/>
    <w:rsid w:val="0058725B"/>
    <w:rsid w:val="005872E3"/>
    <w:rsid w:val="00597EB8"/>
    <w:rsid w:val="005A5491"/>
    <w:rsid w:val="005A62E1"/>
    <w:rsid w:val="005A748E"/>
    <w:rsid w:val="005B2601"/>
    <w:rsid w:val="005B280F"/>
    <w:rsid w:val="005B4B92"/>
    <w:rsid w:val="005B75D9"/>
    <w:rsid w:val="005B7E5E"/>
    <w:rsid w:val="005C1BE8"/>
    <w:rsid w:val="005C31D4"/>
    <w:rsid w:val="005C40FB"/>
    <w:rsid w:val="005C566C"/>
    <w:rsid w:val="005C59A8"/>
    <w:rsid w:val="005C5AF1"/>
    <w:rsid w:val="005C6BC7"/>
    <w:rsid w:val="005D02DC"/>
    <w:rsid w:val="005D26C7"/>
    <w:rsid w:val="005D34A2"/>
    <w:rsid w:val="005D598A"/>
    <w:rsid w:val="005D5A6F"/>
    <w:rsid w:val="005D70E6"/>
    <w:rsid w:val="005E2E34"/>
    <w:rsid w:val="005E4AB6"/>
    <w:rsid w:val="005E7333"/>
    <w:rsid w:val="005F013A"/>
    <w:rsid w:val="005F1EB6"/>
    <w:rsid w:val="005F2E70"/>
    <w:rsid w:val="005F712F"/>
    <w:rsid w:val="005F7582"/>
    <w:rsid w:val="006014DA"/>
    <w:rsid w:val="00602F48"/>
    <w:rsid w:val="00605B28"/>
    <w:rsid w:val="00606F44"/>
    <w:rsid w:val="006116E6"/>
    <w:rsid w:val="00616921"/>
    <w:rsid w:val="00616D56"/>
    <w:rsid w:val="006171C8"/>
    <w:rsid w:val="0061786E"/>
    <w:rsid w:val="00620F73"/>
    <w:rsid w:val="00621455"/>
    <w:rsid w:val="00621662"/>
    <w:rsid w:val="00630FAA"/>
    <w:rsid w:val="00630FDB"/>
    <w:rsid w:val="00632756"/>
    <w:rsid w:val="00632B2D"/>
    <w:rsid w:val="00634BA7"/>
    <w:rsid w:val="00635601"/>
    <w:rsid w:val="006358AC"/>
    <w:rsid w:val="00637F53"/>
    <w:rsid w:val="006412D4"/>
    <w:rsid w:val="00641775"/>
    <w:rsid w:val="00642EF6"/>
    <w:rsid w:val="00644708"/>
    <w:rsid w:val="00644B85"/>
    <w:rsid w:val="00647524"/>
    <w:rsid w:val="006511D9"/>
    <w:rsid w:val="0065277A"/>
    <w:rsid w:val="006547FB"/>
    <w:rsid w:val="006574C8"/>
    <w:rsid w:val="006575AC"/>
    <w:rsid w:val="00660CAF"/>
    <w:rsid w:val="006636D4"/>
    <w:rsid w:val="00663A92"/>
    <w:rsid w:val="0067185C"/>
    <w:rsid w:val="00672697"/>
    <w:rsid w:val="0067417A"/>
    <w:rsid w:val="00674679"/>
    <w:rsid w:val="006754C3"/>
    <w:rsid w:val="00680E8A"/>
    <w:rsid w:val="0068121E"/>
    <w:rsid w:val="006850AF"/>
    <w:rsid w:val="0068648D"/>
    <w:rsid w:val="006900D4"/>
    <w:rsid w:val="0069091B"/>
    <w:rsid w:val="006921F5"/>
    <w:rsid w:val="00693383"/>
    <w:rsid w:val="0069468C"/>
    <w:rsid w:val="006A0704"/>
    <w:rsid w:val="006A08DF"/>
    <w:rsid w:val="006A0CCE"/>
    <w:rsid w:val="006A3E06"/>
    <w:rsid w:val="006A4882"/>
    <w:rsid w:val="006A4E02"/>
    <w:rsid w:val="006A53BE"/>
    <w:rsid w:val="006A5F8A"/>
    <w:rsid w:val="006A64AA"/>
    <w:rsid w:val="006A6AC2"/>
    <w:rsid w:val="006B02E0"/>
    <w:rsid w:val="006B10FA"/>
    <w:rsid w:val="006B209E"/>
    <w:rsid w:val="006B3BFD"/>
    <w:rsid w:val="006B51E3"/>
    <w:rsid w:val="006B532F"/>
    <w:rsid w:val="006C0EF4"/>
    <w:rsid w:val="006C1F98"/>
    <w:rsid w:val="006C2136"/>
    <w:rsid w:val="006C48F1"/>
    <w:rsid w:val="006C4CCB"/>
    <w:rsid w:val="006C5305"/>
    <w:rsid w:val="006C5C84"/>
    <w:rsid w:val="006C6B4C"/>
    <w:rsid w:val="006C75DA"/>
    <w:rsid w:val="006D02B2"/>
    <w:rsid w:val="006D03FC"/>
    <w:rsid w:val="006D17BB"/>
    <w:rsid w:val="006D1B3F"/>
    <w:rsid w:val="006D2C68"/>
    <w:rsid w:val="006D3F22"/>
    <w:rsid w:val="006D5004"/>
    <w:rsid w:val="006D6E40"/>
    <w:rsid w:val="006D769B"/>
    <w:rsid w:val="006D78BA"/>
    <w:rsid w:val="006D7F62"/>
    <w:rsid w:val="006E0DB4"/>
    <w:rsid w:val="006E0ECC"/>
    <w:rsid w:val="006E3BA1"/>
    <w:rsid w:val="006E4F27"/>
    <w:rsid w:val="006E6359"/>
    <w:rsid w:val="006E6A13"/>
    <w:rsid w:val="006F143B"/>
    <w:rsid w:val="006F4C1E"/>
    <w:rsid w:val="006F4F44"/>
    <w:rsid w:val="006F7115"/>
    <w:rsid w:val="006F74A9"/>
    <w:rsid w:val="007029F0"/>
    <w:rsid w:val="00702FBD"/>
    <w:rsid w:val="00703C07"/>
    <w:rsid w:val="00705793"/>
    <w:rsid w:val="007106A6"/>
    <w:rsid w:val="00713559"/>
    <w:rsid w:val="0071627D"/>
    <w:rsid w:val="00716B66"/>
    <w:rsid w:val="007172F6"/>
    <w:rsid w:val="00717F11"/>
    <w:rsid w:val="007209E7"/>
    <w:rsid w:val="007219BD"/>
    <w:rsid w:val="00722F23"/>
    <w:rsid w:val="0072372A"/>
    <w:rsid w:val="00723887"/>
    <w:rsid w:val="00724EEA"/>
    <w:rsid w:val="007267D9"/>
    <w:rsid w:val="00727EAD"/>
    <w:rsid w:val="0073155B"/>
    <w:rsid w:val="00733753"/>
    <w:rsid w:val="00733770"/>
    <w:rsid w:val="007355BC"/>
    <w:rsid w:val="00742EC2"/>
    <w:rsid w:val="00747E51"/>
    <w:rsid w:val="00751B00"/>
    <w:rsid w:val="0075471B"/>
    <w:rsid w:val="00760842"/>
    <w:rsid w:val="0076107E"/>
    <w:rsid w:val="0077088D"/>
    <w:rsid w:val="007727E5"/>
    <w:rsid w:val="0077369A"/>
    <w:rsid w:val="00773AC6"/>
    <w:rsid w:val="00773B1D"/>
    <w:rsid w:val="00774E80"/>
    <w:rsid w:val="00775569"/>
    <w:rsid w:val="007757F3"/>
    <w:rsid w:val="00776A0A"/>
    <w:rsid w:val="00776A52"/>
    <w:rsid w:val="0078030A"/>
    <w:rsid w:val="00784AFC"/>
    <w:rsid w:val="007851E0"/>
    <w:rsid w:val="0078661E"/>
    <w:rsid w:val="007870C0"/>
    <w:rsid w:val="00790267"/>
    <w:rsid w:val="0079114D"/>
    <w:rsid w:val="007923E8"/>
    <w:rsid w:val="00794C9C"/>
    <w:rsid w:val="0079549B"/>
    <w:rsid w:val="007959CC"/>
    <w:rsid w:val="00797AE7"/>
    <w:rsid w:val="007A2315"/>
    <w:rsid w:val="007A3D98"/>
    <w:rsid w:val="007A69A9"/>
    <w:rsid w:val="007A6EB6"/>
    <w:rsid w:val="007A786F"/>
    <w:rsid w:val="007A7D78"/>
    <w:rsid w:val="007B0A2E"/>
    <w:rsid w:val="007B0CAC"/>
    <w:rsid w:val="007B4594"/>
    <w:rsid w:val="007B4C0A"/>
    <w:rsid w:val="007B579F"/>
    <w:rsid w:val="007B6CC9"/>
    <w:rsid w:val="007B7F5C"/>
    <w:rsid w:val="007C3E73"/>
    <w:rsid w:val="007C4276"/>
    <w:rsid w:val="007C651D"/>
    <w:rsid w:val="007C74A3"/>
    <w:rsid w:val="007D0A38"/>
    <w:rsid w:val="007D4FDA"/>
    <w:rsid w:val="007D564A"/>
    <w:rsid w:val="007D789C"/>
    <w:rsid w:val="007E0F24"/>
    <w:rsid w:val="007E1108"/>
    <w:rsid w:val="007E1390"/>
    <w:rsid w:val="007E14ED"/>
    <w:rsid w:val="007E177E"/>
    <w:rsid w:val="007E2331"/>
    <w:rsid w:val="007E61ED"/>
    <w:rsid w:val="007E7925"/>
    <w:rsid w:val="007F1161"/>
    <w:rsid w:val="007F1546"/>
    <w:rsid w:val="007F5303"/>
    <w:rsid w:val="007F5667"/>
    <w:rsid w:val="007F7E8A"/>
    <w:rsid w:val="0080367A"/>
    <w:rsid w:val="008043F3"/>
    <w:rsid w:val="008062BC"/>
    <w:rsid w:val="00807391"/>
    <w:rsid w:val="00807FC7"/>
    <w:rsid w:val="00811F1B"/>
    <w:rsid w:val="008125E5"/>
    <w:rsid w:val="0081486D"/>
    <w:rsid w:val="00817380"/>
    <w:rsid w:val="008176F3"/>
    <w:rsid w:val="00822659"/>
    <w:rsid w:val="00826448"/>
    <w:rsid w:val="008308DB"/>
    <w:rsid w:val="00832392"/>
    <w:rsid w:val="00832F69"/>
    <w:rsid w:val="0083313E"/>
    <w:rsid w:val="00836237"/>
    <w:rsid w:val="00836995"/>
    <w:rsid w:val="00837134"/>
    <w:rsid w:val="00837B68"/>
    <w:rsid w:val="008405F1"/>
    <w:rsid w:val="0084145A"/>
    <w:rsid w:val="008419CC"/>
    <w:rsid w:val="00843132"/>
    <w:rsid w:val="00843A1F"/>
    <w:rsid w:val="00843E01"/>
    <w:rsid w:val="00844176"/>
    <w:rsid w:val="008442C9"/>
    <w:rsid w:val="0084513F"/>
    <w:rsid w:val="00845CD2"/>
    <w:rsid w:val="008466AB"/>
    <w:rsid w:val="0085042C"/>
    <w:rsid w:val="00851119"/>
    <w:rsid w:val="00851254"/>
    <w:rsid w:val="00851D64"/>
    <w:rsid w:val="00852F8D"/>
    <w:rsid w:val="00853E78"/>
    <w:rsid w:val="0085700C"/>
    <w:rsid w:val="00857E69"/>
    <w:rsid w:val="008601E1"/>
    <w:rsid w:val="00860337"/>
    <w:rsid w:val="00860EE6"/>
    <w:rsid w:val="008628D2"/>
    <w:rsid w:val="008634BD"/>
    <w:rsid w:val="008655EF"/>
    <w:rsid w:val="00866693"/>
    <w:rsid w:val="008751DA"/>
    <w:rsid w:val="0087713C"/>
    <w:rsid w:val="00877BDB"/>
    <w:rsid w:val="00877E2C"/>
    <w:rsid w:val="0088212F"/>
    <w:rsid w:val="00883FE4"/>
    <w:rsid w:val="00884BC7"/>
    <w:rsid w:val="00884E50"/>
    <w:rsid w:val="008853D9"/>
    <w:rsid w:val="00885637"/>
    <w:rsid w:val="00885798"/>
    <w:rsid w:val="00885AD3"/>
    <w:rsid w:val="00886259"/>
    <w:rsid w:val="008862D8"/>
    <w:rsid w:val="00886F56"/>
    <w:rsid w:val="008916A8"/>
    <w:rsid w:val="008926A8"/>
    <w:rsid w:val="008949EB"/>
    <w:rsid w:val="00895BFA"/>
    <w:rsid w:val="00896A53"/>
    <w:rsid w:val="008A5AA4"/>
    <w:rsid w:val="008A5BE1"/>
    <w:rsid w:val="008B0910"/>
    <w:rsid w:val="008B2792"/>
    <w:rsid w:val="008B3EA9"/>
    <w:rsid w:val="008B5C1E"/>
    <w:rsid w:val="008B6D68"/>
    <w:rsid w:val="008C23A3"/>
    <w:rsid w:val="008C65DC"/>
    <w:rsid w:val="008C6738"/>
    <w:rsid w:val="008C6D22"/>
    <w:rsid w:val="008C7CEC"/>
    <w:rsid w:val="008D0A7C"/>
    <w:rsid w:val="008D1109"/>
    <w:rsid w:val="008E0620"/>
    <w:rsid w:val="008E2FB2"/>
    <w:rsid w:val="008E4E70"/>
    <w:rsid w:val="008F1546"/>
    <w:rsid w:val="008F3863"/>
    <w:rsid w:val="008F69BF"/>
    <w:rsid w:val="008F7D5E"/>
    <w:rsid w:val="00902861"/>
    <w:rsid w:val="009045D3"/>
    <w:rsid w:val="009070F8"/>
    <w:rsid w:val="009116AD"/>
    <w:rsid w:val="00912DD5"/>
    <w:rsid w:val="00913EC9"/>
    <w:rsid w:val="009165FB"/>
    <w:rsid w:val="00916B9D"/>
    <w:rsid w:val="00917EE5"/>
    <w:rsid w:val="0092135E"/>
    <w:rsid w:val="009218A3"/>
    <w:rsid w:val="00923777"/>
    <w:rsid w:val="009243C7"/>
    <w:rsid w:val="0092513B"/>
    <w:rsid w:val="0092593C"/>
    <w:rsid w:val="00925CBF"/>
    <w:rsid w:val="0092664B"/>
    <w:rsid w:val="009337E8"/>
    <w:rsid w:val="00937845"/>
    <w:rsid w:val="00937A72"/>
    <w:rsid w:val="00941586"/>
    <w:rsid w:val="0094249F"/>
    <w:rsid w:val="00944071"/>
    <w:rsid w:val="00944096"/>
    <w:rsid w:val="00946E52"/>
    <w:rsid w:val="009539AD"/>
    <w:rsid w:val="00954CB2"/>
    <w:rsid w:val="009553DA"/>
    <w:rsid w:val="009637E8"/>
    <w:rsid w:val="009667ED"/>
    <w:rsid w:val="00967C04"/>
    <w:rsid w:val="00970426"/>
    <w:rsid w:val="0097195A"/>
    <w:rsid w:val="00974404"/>
    <w:rsid w:val="00975DE3"/>
    <w:rsid w:val="009773E0"/>
    <w:rsid w:val="00977B36"/>
    <w:rsid w:val="00981C7F"/>
    <w:rsid w:val="00984631"/>
    <w:rsid w:val="00984CC9"/>
    <w:rsid w:val="0098791A"/>
    <w:rsid w:val="00990043"/>
    <w:rsid w:val="009933DB"/>
    <w:rsid w:val="009948EF"/>
    <w:rsid w:val="00994C1A"/>
    <w:rsid w:val="009A098B"/>
    <w:rsid w:val="009A2FA3"/>
    <w:rsid w:val="009A463C"/>
    <w:rsid w:val="009A4AC0"/>
    <w:rsid w:val="009A5F7C"/>
    <w:rsid w:val="009A6A21"/>
    <w:rsid w:val="009A78AB"/>
    <w:rsid w:val="009B006E"/>
    <w:rsid w:val="009B1E90"/>
    <w:rsid w:val="009B2F0B"/>
    <w:rsid w:val="009B407E"/>
    <w:rsid w:val="009B4F53"/>
    <w:rsid w:val="009C281A"/>
    <w:rsid w:val="009C2871"/>
    <w:rsid w:val="009C3DF1"/>
    <w:rsid w:val="009C5C63"/>
    <w:rsid w:val="009D0591"/>
    <w:rsid w:val="009D0CDF"/>
    <w:rsid w:val="009D20B1"/>
    <w:rsid w:val="009D259D"/>
    <w:rsid w:val="009D2CE9"/>
    <w:rsid w:val="009D48C0"/>
    <w:rsid w:val="009D729C"/>
    <w:rsid w:val="009D7A71"/>
    <w:rsid w:val="009E048F"/>
    <w:rsid w:val="009E2C51"/>
    <w:rsid w:val="009E3383"/>
    <w:rsid w:val="009E77EF"/>
    <w:rsid w:val="009F3478"/>
    <w:rsid w:val="00A00041"/>
    <w:rsid w:val="00A0051D"/>
    <w:rsid w:val="00A00FA5"/>
    <w:rsid w:val="00A018CF"/>
    <w:rsid w:val="00A01F25"/>
    <w:rsid w:val="00A0241A"/>
    <w:rsid w:val="00A025C9"/>
    <w:rsid w:val="00A0275D"/>
    <w:rsid w:val="00A066FF"/>
    <w:rsid w:val="00A0706D"/>
    <w:rsid w:val="00A073E8"/>
    <w:rsid w:val="00A07B21"/>
    <w:rsid w:val="00A113B9"/>
    <w:rsid w:val="00A12928"/>
    <w:rsid w:val="00A138B6"/>
    <w:rsid w:val="00A140D6"/>
    <w:rsid w:val="00A15E60"/>
    <w:rsid w:val="00A175B0"/>
    <w:rsid w:val="00A2461A"/>
    <w:rsid w:val="00A2686E"/>
    <w:rsid w:val="00A27B2E"/>
    <w:rsid w:val="00A303AA"/>
    <w:rsid w:val="00A32F59"/>
    <w:rsid w:val="00A338FA"/>
    <w:rsid w:val="00A33B78"/>
    <w:rsid w:val="00A34D4B"/>
    <w:rsid w:val="00A41C52"/>
    <w:rsid w:val="00A41C71"/>
    <w:rsid w:val="00A4250F"/>
    <w:rsid w:val="00A43585"/>
    <w:rsid w:val="00A43894"/>
    <w:rsid w:val="00A45B9A"/>
    <w:rsid w:val="00A47A59"/>
    <w:rsid w:val="00A55B4C"/>
    <w:rsid w:val="00A57585"/>
    <w:rsid w:val="00A639CB"/>
    <w:rsid w:val="00A64DA2"/>
    <w:rsid w:val="00A66ED7"/>
    <w:rsid w:val="00A67C18"/>
    <w:rsid w:val="00A71CB2"/>
    <w:rsid w:val="00A72B00"/>
    <w:rsid w:val="00A72D09"/>
    <w:rsid w:val="00A74DD2"/>
    <w:rsid w:val="00A758E7"/>
    <w:rsid w:val="00A75BEC"/>
    <w:rsid w:val="00A772B4"/>
    <w:rsid w:val="00A84002"/>
    <w:rsid w:val="00A845E8"/>
    <w:rsid w:val="00A84C7B"/>
    <w:rsid w:val="00A85D3A"/>
    <w:rsid w:val="00A867DA"/>
    <w:rsid w:val="00A878CE"/>
    <w:rsid w:val="00A9005B"/>
    <w:rsid w:val="00A90E7A"/>
    <w:rsid w:val="00A92F53"/>
    <w:rsid w:val="00A9396D"/>
    <w:rsid w:val="00A95AEC"/>
    <w:rsid w:val="00A95F95"/>
    <w:rsid w:val="00A963CF"/>
    <w:rsid w:val="00A968EE"/>
    <w:rsid w:val="00A96D9A"/>
    <w:rsid w:val="00A972D4"/>
    <w:rsid w:val="00A97378"/>
    <w:rsid w:val="00A97F45"/>
    <w:rsid w:val="00AA012F"/>
    <w:rsid w:val="00AA4C0B"/>
    <w:rsid w:val="00AA50B0"/>
    <w:rsid w:val="00AA5780"/>
    <w:rsid w:val="00AA6ACF"/>
    <w:rsid w:val="00AA6E28"/>
    <w:rsid w:val="00AB3B1A"/>
    <w:rsid w:val="00AC0211"/>
    <w:rsid w:val="00AC0E5A"/>
    <w:rsid w:val="00AC1DAF"/>
    <w:rsid w:val="00AC1F23"/>
    <w:rsid w:val="00AC2DA4"/>
    <w:rsid w:val="00AC3604"/>
    <w:rsid w:val="00AC4179"/>
    <w:rsid w:val="00AC64F7"/>
    <w:rsid w:val="00AC67CD"/>
    <w:rsid w:val="00AC7B6F"/>
    <w:rsid w:val="00AC7E46"/>
    <w:rsid w:val="00AD0286"/>
    <w:rsid w:val="00AD17C2"/>
    <w:rsid w:val="00AD2B84"/>
    <w:rsid w:val="00AD31EE"/>
    <w:rsid w:val="00AD3A39"/>
    <w:rsid w:val="00AD76CB"/>
    <w:rsid w:val="00AD7811"/>
    <w:rsid w:val="00AD7EFB"/>
    <w:rsid w:val="00AE01CF"/>
    <w:rsid w:val="00AE0615"/>
    <w:rsid w:val="00AE4268"/>
    <w:rsid w:val="00AE560A"/>
    <w:rsid w:val="00AE5D68"/>
    <w:rsid w:val="00AE5F40"/>
    <w:rsid w:val="00AE7CD6"/>
    <w:rsid w:val="00AF35A8"/>
    <w:rsid w:val="00AF3863"/>
    <w:rsid w:val="00AF5758"/>
    <w:rsid w:val="00AF6389"/>
    <w:rsid w:val="00AF7088"/>
    <w:rsid w:val="00B00D1A"/>
    <w:rsid w:val="00B01722"/>
    <w:rsid w:val="00B02B77"/>
    <w:rsid w:val="00B0449C"/>
    <w:rsid w:val="00B0488E"/>
    <w:rsid w:val="00B05138"/>
    <w:rsid w:val="00B067DE"/>
    <w:rsid w:val="00B06CEF"/>
    <w:rsid w:val="00B143E5"/>
    <w:rsid w:val="00B249A6"/>
    <w:rsid w:val="00B24C83"/>
    <w:rsid w:val="00B25D32"/>
    <w:rsid w:val="00B25E48"/>
    <w:rsid w:val="00B25F97"/>
    <w:rsid w:val="00B26B7E"/>
    <w:rsid w:val="00B27FD2"/>
    <w:rsid w:val="00B32260"/>
    <w:rsid w:val="00B343B3"/>
    <w:rsid w:val="00B34592"/>
    <w:rsid w:val="00B34B24"/>
    <w:rsid w:val="00B37C58"/>
    <w:rsid w:val="00B406A5"/>
    <w:rsid w:val="00B42FD0"/>
    <w:rsid w:val="00B44524"/>
    <w:rsid w:val="00B45F62"/>
    <w:rsid w:val="00B4754B"/>
    <w:rsid w:val="00B52F24"/>
    <w:rsid w:val="00B5332E"/>
    <w:rsid w:val="00B5505D"/>
    <w:rsid w:val="00B55BC1"/>
    <w:rsid w:val="00B56076"/>
    <w:rsid w:val="00B57BB0"/>
    <w:rsid w:val="00B633C0"/>
    <w:rsid w:val="00B63A5A"/>
    <w:rsid w:val="00B6464C"/>
    <w:rsid w:val="00B6532B"/>
    <w:rsid w:val="00B66201"/>
    <w:rsid w:val="00B6631E"/>
    <w:rsid w:val="00B74285"/>
    <w:rsid w:val="00B754D0"/>
    <w:rsid w:val="00B75754"/>
    <w:rsid w:val="00B77110"/>
    <w:rsid w:val="00B77E7A"/>
    <w:rsid w:val="00B80E5D"/>
    <w:rsid w:val="00B817FB"/>
    <w:rsid w:val="00B81FC3"/>
    <w:rsid w:val="00B82FAB"/>
    <w:rsid w:val="00B83A4B"/>
    <w:rsid w:val="00B85D90"/>
    <w:rsid w:val="00B862C5"/>
    <w:rsid w:val="00B91B0B"/>
    <w:rsid w:val="00B9303A"/>
    <w:rsid w:val="00B94F35"/>
    <w:rsid w:val="00B957D8"/>
    <w:rsid w:val="00BA01DE"/>
    <w:rsid w:val="00BA1466"/>
    <w:rsid w:val="00BA14CA"/>
    <w:rsid w:val="00BA3B62"/>
    <w:rsid w:val="00BB0141"/>
    <w:rsid w:val="00BB0694"/>
    <w:rsid w:val="00BB215F"/>
    <w:rsid w:val="00BB41DF"/>
    <w:rsid w:val="00BB540C"/>
    <w:rsid w:val="00BB7750"/>
    <w:rsid w:val="00BB7FC1"/>
    <w:rsid w:val="00BC033B"/>
    <w:rsid w:val="00BC119F"/>
    <w:rsid w:val="00BC1367"/>
    <w:rsid w:val="00BC194C"/>
    <w:rsid w:val="00BC1AF7"/>
    <w:rsid w:val="00BC3F06"/>
    <w:rsid w:val="00BC7E3C"/>
    <w:rsid w:val="00BD09A4"/>
    <w:rsid w:val="00BD3C0D"/>
    <w:rsid w:val="00BD54C7"/>
    <w:rsid w:val="00BD5DF8"/>
    <w:rsid w:val="00BD5E0D"/>
    <w:rsid w:val="00BD7DF9"/>
    <w:rsid w:val="00BE00EA"/>
    <w:rsid w:val="00BE696E"/>
    <w:rsid w:val="00BE6CFF"/>
    <w:rsid w:val="00BF5078"/>
    <w:rsid w:val="00BF5C48"/>
    <w:rsid w:val="00C01984"/>
    <w:rsid w:val="00C01AED"/>
    <w:rsid w:val="00C022D3"/>
    <w:rsid w:val="00C032C2"/>
    <w:rsid w:val="00C04335"/>
    <w:rsid w:val="00C04CAE"/>
    <w:rsid w:val="00C0507B"/>
    <w:rsid w:val="00C05177"/>
    <w:rsid w:val="00C07879"/>
    <w:rsid w:val="00C11566"/>
    <w:rsid w:val="00C12CE7"/>
    <w:rsid w:val="00C1305D"/>
    <w:rsid w:val="00C1373E"/>
    <w:rsid w:val="00C137ED"/>
    <w:rsid w:val="00C158A2"/>
    <w:rsid w:val="00C16DEC"/>
    <w:rsid w:val="00C173D3"/>
    <w:rsid w:val="00C20C80"/>
    <w:rsid w:val="00C30B3A"/>
    <w:rsid w:val="00C31637"/>
    <w:rsid w:val="00C32063"/>
    <w:rsid w:val="00C33413"/>
    <w:rsid w:val="00C34524"/>
    <w:rsid w:val="00C348A5"/>
    <w:rsid w:val="00C34D82"/>
    <w:rsid w:val="00C35808"/>
    <w:rsid w:val="00C361DC"/>
    <w:rsid w:val="00C367DC"/>
    <w:rsid w:val="00C36895"/>
    <w:rsid w:val="00C36C8B"/>
    <w:rsid w:val="00C41CC8"/>
    <w:rsid w:val="00C42146"/>
    <w:rsid w:val="00C455DF"/>
    <w:rsid w:val="00C51CFB"/>
    <w:rsid w:val="00C53709"/>
    <w:rsid w:val="00C55BF6"/>
    <w:rsid w:val="00C575CB"/>
    <w:rsid w:val="00C579B1"/>
    <w:rsid w:val="00C57B9B"/>
    <w:rsid w:val="00C63C45"/>
    <w:rsid w:val="00C65629"/>
    <w:rsid w:val="00C6641F"/>
    <w:rsid w:val="00C67E8D"/>
    <w:rsid w:val="00C71259"/>
    <w:rsid w:val="00C772DB"/>
    <w:rsid w:val="00C77C27"/>
    <w:rsid w:val="00C80B57"/>
    <w:rsid w:val="00C83657"/>
    <w:rsid w:val="00C86D07"/>
    <w:rsid w:val="00C90338"/>
    <w:rsid w:val="00C90459"/>
    <w:rsid w:val="00C91801"/>
    <w:rsid w:val="00C943DA"/>
    <w:rsid w:val="00C944B3"/>
    <w:rsid w:val="00C96746"/>
    <w:rsid w:val="00C969B2"/>
    <w:rsid w:val="00C96A80"/>
    <w:rsid w:val="00CA07E2"/>
    <w:rsid w:val="00CA0C4F"/>
    <w:rsid w:val="00CA5F4F"/>
    <w:rsid w:val="00CB06BD"/>
    <w:rsid w:val="00CB14BF"/>
    <w:rsid w:val="00CB390A"/>
    <w:rsid w:val="00CB3C70"/>
    <w:rsid w:val="00CB407D"/>
    <w:rsid w:val="00CB5443"/>
    <w:rsid w:val="00CB5E61"/>
    <w:rsid w:val="00CB6017"/>
    <w:rsid w:val="00CB653D"/>
    <w:rsid w:val="00CC0910"/>
    <w:rsid w:val="00CC3FF0"/>
    <w:rsid w:val="00CC5162"/>
    <w:rsid w:val="00CC5E0E"/>
    <w:rsid w:val="00CC6AF3"/>
    <w:rsid w:val="00CC73E8"/>
    <w:rsid w:val="00CC7D60"/>
    <w:rsid w:val="00CD255B"/>
    <w:rsid w:val="00CD4E56"/>
    <w:rsid w:val="00CD5882"/>
    <w:rsid w:val="00CD6CBF"/>
    <w:rsid w:val="00CE07E6"/>
    <w:rsid w:val="00CE138A"/>
    <w:rsid w:val="00CE68C1"/>
    <w:rsid w:val="00CE7753"/>
    <w:rsid w:val="00CF5110"/>
    <w:rsid w:val="00CF5270"/>
    <w:rsid w:val="00CF5319"/>
    <w:rsid w:val="00CF5C31"/>
    <w:rsid w:val="00CF5E2A"/>
    <w:rsid w:val="00CF68B1"/>
    <w:rsid w:val="00CF7BA0"/>
    <w:rsid w:val="00D007E6"/>
    <w:rsid w:val="00D00D89"/>
    <w:rsid w:val="00D017D2"/>
    <w:rsid w:val="00D0335D"/>
    <w:rsid w:val="00D055A9"/>
    <w:rsid w:val="00D076BF"/>
    <w:rsid w:val="00D07A5E"/>
    <w:rsid w:val="00D11FB5"/>
    <w:rsid w:val="00D20131"/>
    <w:rsid w:val="00D20A17"/>
    <w:rsid w:val="00D222C6"/>
    <w:rsid w:val="00D30809"/>
    <w:rsid w:val="00D309EF"/>
    <w:rsid w:val="00D315FA"/>
    <w:rsid w:val="00D318C2"/>
    <w:rsid w:val="00D3212B"/>
    <w:rsid w:val="00D3247B"/>
    <w:rsid w:val="00D327BA"/>
    <w:rsid w:val="00D33600"/>
    <w:rsid w:val="00D33D0E"/>
    <w:rsid w:val="00D34E47"/>
    <w:rsid w:val="00D3566F"/>
    <w:rsid w:val="00D4025C"/>
    <w:rsid w:val="00D40842"/>
    <w:rsid w:val="00D41811"/>
    <w:rsid w:val="00D448B9"/>
    <w:rsid w:val="00D467D1"/>
    <w:rsid w:val="00D50AEC"/>
    <w:rsid w:val="00D52C0B"/>
    <w:rsid w:val="00D54B02"/>
    <w:rsid w:val="00D613FC"/>
    <w:rsid w:val="00D61D9E"/>
    <w:rsid w:val="00D62733"/>
    <w:rsid w:val="00D6451A"/>
    <w:rsid w:val="00D65576"/>
    <w:rsid w:val="00D65641"/>
    <w:rsid w:val="00D673C9"/>
    <w:rsid w:val="00D679F2"/>
    <w:rsid w:val="00D7061F"/>
    <w:rsid w:val="00D70AAC"/>
    <w:rsid w:val="00D72838"/>
    <w:rsid w:val="00D72BDA"/>
    <w:rsid w:val="00D73CEC"/>
    <w:rsid w:val="00D8096F"/>
    <w:rsid w:val="00D81D3A"/>
    <w:rsid w:val="00D854E1"/>
    <w:rsid w:val="00D85EE6"/>
    <w:rsid w:val="00D874D3"/>
    <w:rsid w:val="00D91A78"/>
    <w:rsid w:val="00D91B57"/>
    <w:rsid w:val="00D9249B"/>
    <w:rsid w:val="00D93E6D"/>
    <w:rsid w:val="00D940E4"/>
    <w:rsid w:val="00D942F5"/>
    <w:rsid w:val="00D97F2F"/>
    <w:rsid w:val="00DA110E"/>
    <w:rsid w:val="00DA3464"/>
    <w:rsid w:val="00DA3EA5"/>
    <w:rsid w:val="00DA6163"/>
    <w:rsid w:val="00DA62D3"/>
    <w:rsid w:val="00DA63E7"/>
    <w:rsid w:val="00DA7F37"/>
    <w:rsid w:val="00DB18C8"/>
    <w:rsid w:val="00DB27D1"/>
    <w:rsid w:val="00DB34A5"/>
    <w:rsid w:val="00DB65CE"/>
    <w:rsid w:val="00DC14FA"/>
    <w:rsid w:val="00DC1842"/>
    <w:rsid w:val="00DC730A"/>
    <w:rsid w:val="00DC7382"/>
    <w:rsid w:val="00DD0905"/>
    <w:rsid w:val="00DD3EE3"/>
    <w:rsid w:val="00DD49B1"/>
    <w:rsid w:val="00DD5077"/>
    <w:rsid w:val="00DD788E"/>
    <w:rsid w:val="00DE0291"/>
    <w:rsid w:val="00DE205B"/>
    <w:rsid w:val="00DE28C8"/>
    <w:rsid w:val="00DE5F88"/>
    <w:rsid w:val="00DE7564"/>
    <w:rsid w:val="00DF3E00"/>
    <w:rsid w:val="00DF3E88"/>
    <w:rsid w:val="00DF5D63"/>
    <w:rsid w:val="00E00CC3"/>
    <w:rsid w:val="00E02484"/>
    <w:rsid w:val="00E037C8"/>
    <w:rsid w:val="00E043D0"/>
    <w:rsid w:val="00E051B4"/>
    <w:rsid w:val="00E0614D"/>
    <w:rsid w:val="00E06DCD"/>
    <w:rsid w:val="00E075AB"/>
    <w:rsid w:val="00E117ED"/>
    <w:rsid w:val="00E12AFD"/>
    <w:rsid w:val="00E143A4"/>
    <w:rsid w:val="00E16C7C"/>
    <w:rsid w:val="00E253B1"/>
    <w:rsid w:val="00E26E9E"/>
    <w:rsid w:val="00E309EE"/>
    <w:rsid w:val="00E31295"/>
    <w:rsid w:val="00E31DB3"/>
    <w:rsid w:val="00E32DD6"/>
    <w:rsid w:val="00E3323C"/>
    <w:rsid w:val="00E36CFE"/>
    <w:rsid w:val="00E46BB5"/>
    <w:rsid w:val="00E50334"/>
    <w:rsid w:val="00E519F7"/>
    <w:rsid w:val="00E53196"/>
    <w:rsid w:val="00E61A55"/>
    <w:rsid w:val="00E62EFA"/>
    <w:rsid w:val="00E63201"/>
    <w:rsid w:val="00E66E71"/>
    <w:rsid w:val="00E67CC6"/>
    <w:rsid w:val="00E70778"/>
    <w:rsid w:val="00E70B09"/>
    <w:rsid w:val="00E714CB"/>
    <w:rsid w:val="00E723EB"/>
    <w:rsid w:val="00E73419"/>
    <w:rsid w:val="00E75F09"/>
    <w:rsid w:val="00E76B03"/>
    <w:rsid w:val="00E80F0A"/>
    <w:rsid w:val="00E824A2"/>
    <w:rsid w:val="00E87A8F"/>
    <w:rsid w:val="00E91333"/>
    <w:rsid w:val="00E937CA"/>
    <w:rsid w:val="00E93ECE"/>
    <w:rsid w:val="00E96277"/>
    <w:rsid w:val="00E97236"/>
    <w:rsid w:val="00E97C69"/>
    <w:rsid w:val="00E97F60"/>
    <w:rsid w:val="00EA0807"/>
    <w:rsid w:val="00EA3205"/>
    <w:rsid w:val="00EA4AA3"/>
    <w:rsid w:val="00EA59BE"/>
    <w:rsid w:val="00EA7917"/>
    <w:rsid w:val="00EB1032"/>
    <w:rsid w:val="00EB14CA"/>
    <w:rsid w:val="00EB6BEF"/>
    <w:rsid w:val="00EB7564"/>
    <w:rsid w:val="00EB75B4"/>
    <w:rsid w:val="00EB7CDF"/>
    <w:rsid w:val="00EC2851"/>
    <w:rsid w:val="00EC2CE1"/>
    <w:rsid w:val="00EC3578"/>
    <w:rsid w:val="00EC40D4"/>
    <w:rsid w:val="00EC4A86"/>
    <w:rsid w:val="00EC5128"/>
    <w:rsid w:val="00EC6D5A"/>
    <w:rsid w:val="00EC7A54"/>
    <w:rsid w:val="00ED22D4"/>
    <w:rsid w:val="00ED4B3B"/>
    <w:rsid w:val="00ED5B0F"/>
    <w:rsid w:val="00ED69B0"/>
    <w:rsid w:val="00EE255C"/>
    <w:rsid w:val="00EE2B01"/>
    <w:rsid w:val="00EE2EF1"/>
    <w:rsid w:val="00EE500C"/>
    <w:rsid w:val="00EE7D7D"/>
    <w:rsid w:val="00EF048B"/>
    <w:rsid w:val="00EF0969"/>
    <w:rsid w:val="00EF1A5B"/>
    <w:rsid w:val="00EF5352"/>
    <w:rsid w:val="00EF73A4"/>
    <w:rsid w:val="00EF785A"/>
    <w:rsid w:val="00F0164F"/>
    <w:rsid w:val="00F017F7"/>
    <w:rsid w:val="00F01C29"/>
    <w:rsid w:val="00F05A2F"/>
    <w:rsid w:val="00F077E2"/>
    <w:rsid w:val="00F1190F"/>
    <w:rsid w:val="00F120EC"/>
    <w:rsid w:val="00F139B9"/>
    <w:rsid w:val="00F20475"/>
    <w:rsid w:val="00F2680A"/>
    <w:rsid w:val="00F279A0"/>
    <w:rsid w:val="00F312D9"/>
    <w:rsid w:val="00F32CD1"/>
    <w:rsid w:val="00F32E97"/>
    <w:rsid w:val="00F35141"/>
    <w:rsid w:val="00F41A56"/>
    <w:rsid w:val="00F42AB0"/>
    <w:rsid w:val="00F45B66"/>
    <w:rsid w:val="00F5244A"/>
    <w:rsid w:val="00F5391C"/>
    <w:rsid w:val="00F550AD"/>
    <w:rsid w:val="00F55129"/>
    <w:rsid w:val="00F55E92"/>
    <w:rsid w:val="00F64671"/>
    <w:rsid w:val="00F6543E"/>
    <w:rsid w:val="00F65E79"/>
    <w:rsid w:val="00F66658"/>
    <w:rsid w:val="00F6709B"/>
    <w:rsid w:val="00F67BF8"/>
    <w:rsid w:val="00F67C17"/>
    <w:rsid w:val="00F70266"/>
    <w:rsid w:val="00F7597C"/>
    <w:rsid w:val="00F75C4D"/>
    <w:rsid w:val="00F767D3"/>
    <w:rsid w:val="00F8111D"/>
    <w:rsid w:val="00F82BE4"/>
    <w:rsid w:val="00F8374A"/>
    <w:rsid w:val="00F86630"/>
    <w:rsid w:val="00F86AF0"/>
    <w:rsid w:val="00F90602"/>
    <w:rsid w:val="00F93846"/>
    <w:rsid w:val="00F9492E"/>
    <w:rsid w:val="00F94D7D"/>
    <w:rsid w:val="00F96423"/>
    <w:rsid w:val="00F97719"/>
    <w:rsid w:val="00F979FF"/>
    <w:rsid w:val="00FA2274"/>
    <w:rsid w:val="00FA34F6"/>
    <w:rsid w:val="00FA43C9"/>
    <w:rsid w:val="00FA49DE"/>
    <w:rsid w:val="00FA57DC"/>
    <w:rsid w:val="00FA7E84"/>
    <w:rsid w:val="00FB2250"/>
    <w:rsid w:val="00FB22CC"/>
    <w:rsid w:val="00FB3ABC"/>
    <w:rsid w:val="00FB4CF1"/>
    <w:rsid w:val="00FB5C28"/>
    <w:rsid w:val="00FC1622"/>
    <w:rsid w:val="00FC253C"/>
    <w:rsid w:val="00FC4102"/>
    <w:rsid w:val="00FC6757"/>
    <w:rsid w:val="00FD0678"/>
    <w:rsid w:val="00FD2459"/>
    <w:rsid w:val="00FD416C"/>
    <w:rsid w:val="00FD4EBD"/>
    <w:rsid w:val="00FD6E52"/>
    <w:rsid w:val="00FE00F9"/>
    <w:rsid w:val="00FE0523"/>
    <w:rsid w:val="00FE09CB"/>
    <w:rsid w:val="00FE18C6"/>
    <w:rsid w:val="00FE5705"/>
    <w:rsid w:val="00FE5B75"/>
    <w:rsid w:val="00FE5F20"/>
    <w:rsid w:val="00FE6632"/>
    <w:rsid w:val="00FF0FA8"/>
    <w:rsid w:val="00FF2521"/>
    <w:rsid w:val="00FF3310"/>
    <w:rsid w:val="00FF360B"/>
    <w:rsid w:val="00FF4469"/>
    <w:rsid w:val="00FF4AC9"/>
    <w:rsid w:val="00FF5003"/>
    <w:rsid w:val="00FF5D0D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29BAB5"/>
  <w15:docId w15:val="{01FF84A1-7017-4C27-9240-6F5C43DE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5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B2250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rsid w:val="00FB2250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qFormat/>
    <w:rsid w:val="00FB2250"/>
    <w:pPr>
      <w:keepNext/>
      <w:jc w:val="center"/>
      <w:outlineLvl w:val="2"/>
    </w:pPr>
    <w:rPr>
      <w:rFonts w:ascii="Arial" w:hAnsi="Arial" w:cs="Arial"/>
      <w:b/>
      <w:bCs/>
      <w:color w:val="000000"/>
      <w:sz w:val="20"/>
      <w:szCs w:val="10"/>
      <w:lang w:eastAsia="en-US"/>
    </w:rPr>
  </w:style>
  <w:style w:type="paragraph" w:styleId="Ttulo4">
    <w:name w:val="heading 4"/>
    <w:basedOn w:val="Normal"/>
    <w:next w:val="Normal"/>
    <w:qFormat/>
    <w:rsid w:val="00FB2250"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color w:val="000000"/>
      <w:szCs w:val="20"/>
    </w:rPr>
  </w:style>
  <w:style w:type="paragraph" w:styleId="Ttulo5">
    <w:name w:val="heading 5"/>
    <w:basedOn w:val="Normal"/>
    <w:next w:val="Normal"/>
    <w:qFormat/>
    <w:rsid w:val="00FB2250"/>
    <w:pPr>
      <w:keepNext/>
      <w:tabs>
        <w:tab w:val="left" w:pos="759"/>
      </w:tabs>
      <w:spacing w:line="360" w:lineRule="auto"/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FB2250"/>
    <w:pPr>
      <w:keepNext/>
      <w:tabs>
        <w:tab w:val="left" w:pos="759"/>
      </w:tabs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B2250"/>
    <w:pPr>
      <w:keepNext/>
      <w:outlineLvl w:val="6"/>
    </w:pPr>
    <w:rPr>
      <w:rFonts w:ascii="Arial" w:hAnsi="Arial" w:cs="Arial"/>
      <w:i/>
      <w:iCs/>
      <w:color w:val="000000"/>
      <w:sz w:val="18"/>
      <w:szCs w:val="9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FB2250"/>
    <w:pPr>
      <w:jc w:val="both"/>
    </w:pPr>
    <w:rPr>
      <w:rFonts w:ascii="Arial" w:hAnsi="Arial" w:cs="Arial"/>
      <w:b/>
      <w:bCs/>
      <w:color w:val="000000"/>
      <w:sz w:val="20"/>
      <w:szCs w:val="10"/>
      <w:lang w:eastAsia="en-US"/>
    </w:rPr>
  </w:style>
  <w:style w:type="paragraph" w:styleId="Encabezado">
    <w:name w:val="header"/>
    <w:aliases w:val="Encabezado 8n"/>
    <w:basedOn w:val="Normal"/>
    <w:link w:val="EncabezadoCar"/>
    <w:uiPriority w:val="99"/>
    <w:rsid w:val="00FB225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225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FB2250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styleId="Refdecomentario">
    <w:name w:val="annotation reference"/>
    <w:basedOn w:val="Fuentedeprrafopredeter"/>
    <w:semiHidden/>
    <w:rsid w:val="00FB2250"/>
    <w:rPr>
      <w:sz w:val="16"/>
      <w:szCs w:val="16"/>
    </w:rPr>
  </w:style>
  <w:style w:type="paragraph" w:styleId="Textocomentario">
    <w:name w:val="annotation text"/>
    <w:basedOn w:val="Normal"/>
    <w:semiHidden/>
    <w:rsid w:val="00FB2250"/>
    <w:rPr>
      <w:sz w:val="20"/>
      <w:szCs w:val="20"/>
    </w:rPr>
  </w:style>
  <w:style w:type="paragraph" w:styleId="Textodeglobo">
    <w:name w:val="Balloon Text"/>
    <w:basedOn w:val="Normal"/>
    <w:semiHidden/>
    <w:rsid w:val="00FB2250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FB2250"/>
    <w:pPr>
      <w:ind w:left="-900" w:right="-882"/>
      <w:jc w:val="both"/>
    </w:pPr>
    <w:rPr>
      <w:sz w:val="20"/>
    </w:rPr>
  </w:style>
  <w:style w:type="paragraph" w:styleId="Textoindependiente2">
    <w:name w:val="Body Text 2"/>
    <w:basedOn w:val="Normal"/>
    <w:rsid w:val="00FB2250"/>
    <w:pPr>
      <w:ind w:right="18"/>
      <w:jc w:val="both"/>
    </w:pPr>
    <w:rPr>
      <w:rFonts w:ascii="Arial" w:hAnsi="Arial" w:cs="Arial"/>
      <w:sz w:val="20"/>
    </w:rPr>
  </w:style>
  <w:style w:type="table" w:styleId="Tablaconcuadrcula">
    <w:name w:val="Table Grid"/>
    <w:basedOn w:val="Tablanormal"/>
    <w:rsid w:val="00CB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arCar">
    <w:name w:val="Normal Car Car"/>
    <w:basedOn w:val="Normal"/>
    <w:autoRedefine/>
    <w:rsid w:val="00CB407D"/>
    <w:pPr>
      <w:numPr>
        <w:numId w:val="7"/>
      </w:numPr>
    </w:pPr>
    <w:rPr>
      <w:rFonts w:ascii="Arial" w:hAnsi="Arial" w:cs="Arial"/>
      <w:snapToGrid w:val="0"/>
      <w:sz w:val="20"/>
      <w:szCs w:val="14"/>
      <w:lang w:val="es-ES_tradnl"/>
    </w:rPr>
  </w:style>
  <w:style w:type="paragraph" w:customStyle="1" w:styleId="Car1CarCarCar">
    <w:name w:val="Car1 Car Car Car"/>
    <w:basedOn w:val="Normal"/>
    <w:rsid w:val="00D61D9E"/>
    <w:pPr>
      <w:spacing w:after="160" w:line="240" w:lineRule="exact"/>
    </w:pPr>
    <w:rPr>
      <w:rFonts w:ascii="Tahoma" w:hAnsi="Tahoma"/>
      <w:snapToGrid w:val="0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1355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F14"/>
    <w:rPr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06A6"/>
    <w:rPr>
      <w:rFonts w:ascii="Arial" w:hAnsi="Arial" w:cs="Arial"/>
      <w:b/>
      <w:bCs/>
      <w:color w:val="000000"/>
      <w:szCs w:val="10"/>
      <w:lang w:eastAsia="en-US"/>
    </w:rPr>
  </w:style>
  <w:style w:type="paragraph" w:styleId="Ttulo">
    <w:name w:val="Title"/>
    <w:basedOn w:val="Normal"/>
    <w:next w:val="Normal"/>
    <w:link w:val="TtuloCar"/>
    <w:qFormat/>
    <w:rsid w:val="007106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7106A6"/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7106A6"/>
    <w:rPr>
      <w:b/>
      <w:bCs/>
    </w:rPr>
  </w:style>
  <w:style w:type="character" w:customStyle="1" w:styleId="EncabezadoCar">
    <w:name w:val="Encabezado Car"/>
    <w:aliases w:val="Encabezado 8n Car"/>
    <w:basedOn w:val="Fuentedeprrafopredeter"/>
    <w:link w:val="Encabezado"/>
    <w:uiPriority w:val="99"/>
    <w:locked/>
    <w:rsid w:val="005361AB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FF360B"/>
    <w:pPr>
      <w:ind w:left="3402" w:hanging="3402"/>
      <w:jc w:val="both"/>
    </w:pPr>
    <w:rPr>
      <w:rFonts w:ascii="Arial" w:hAnsi="Arial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360B"/>
    <w:rPr>
      <w:rFonts w:ascii="Arial" w:hAnsi="Arial"/>
      <w:lang w:val="es-ES" w:eastAsia="es-ES"/>
    </w:rPr>
  </w:style>
  <w:style w:type="paragraph" w:customStyle="1" w:styleId="ROMANOS">
    <w:name w:val="ROMANOS"/>
    <w:basedOn w:val="Normal"/>
    <w:rsid w:val="00843E01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texto">
    <w:name w:val="texto"/>
    <w:basedOn w:val="Normal"/>
    <w:rsid w:val="00843E0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MD3L4">
    <w:name w:val="MD3_L4"/>
    <w:basedOn w:val="Normal"/>
    <w:rsid w:val="0079549B"/>
    <w:pPr>
      <w:numPr>
        <w:ilvl w:val="3"/>
        <w:numId w:val="16"/>
      </w:numPr>
      <w:tabs>
        <w:tab w:val="clear" w:pos="1404"/>
        <w:tab w:val="left" w:pos="2087"/>
      </w:tabs>
      <w:spacing w:after="240"/>
      <w:ind w:left="2086"/>
      <w:jc w:val="both"/>
      <w:outlineLvl w:val="3"/>
    </w:pPr>
    <w:rPr>
      <w:rFonts w:ascii="Arial" w:hAnsi="Arial"/>
      <w:sz w:val="20"/>
      <w:szCs w:val="20"/>
      <w:lang w:val="es-ES_tradnl"/>
    </w:rPr>
  </w:style>
  <w:style w:type="paragraph" w:customStyle="1" w:styleId="MD3L3">
    <w:name w:val="MD3_L3"/>
    <w:basedOn w:val="Normal"/>
    <w:rsid w:val="0079549B"/>
    <w:pPr>
      <w:numPr>
        <w:ilvl w:val="2"/>
        <w:numId w:val="16"/>
      </w:numPr>
      <w:spacing w:after="240"/>
      <w:jc w:val="both"/>
      <w:outlineLvl w:val="2"/>
    </w:pPr>
    <w:rPr>
      <w:rFonts w:ascii="Arial" w:hAnsi="Arial"/>
      <w:sz w:val="20"/>
      <w:szCs w:val="20"/>
      <w:lang w:val="es-ES_tradnl"/>
    </w:rPr>
  </w:style>
  <w:style w:type="paragraph" w:customStyle="1" w:styleId="MD3L2">
    <w:name w:val="MD3_L2"/>
    <w:basedOn w:val="Normal"/>
    <w:rsid w:val="0079549B"/>
    <w:pPr>
      <w:keepNext/>
      <w:numPr>
        <w:ilvl w:val="1"/>
        <w:numId w:val="16"/>
      </w:numPr>
      <w:spacing w:after="240"/>
      <w:jc w:val="both"/>
      <w:outlineLvl w:val="1"/>
    </w:pPr>
    <w:rPr>
      <w:rFonts w:ascii="Times New Roman Bold" w:hAnsi="Times New Roman Bold"/>
      <w:b/>
      <w:smallCaps/>
      <w:sz w:val="20"/>
      <w:szCs w:val="20"/>
      <w:u w:val="single"/>
      <w:lang w:val="es-ES_tradnl"/>
    </w:rPr>
  </w:style>
  <w:style w:type="paragraph" w:customStyle="1" w:styleId="MD3L1">
    <w:name w:val="MD3_L1"/>
    <w:basedOn w:val="Normal"/>
    <w:next w:val="MD3L2"/>
    <w:rsid w:val="0079549B"/>
    <w:pPr>
      <w:keepNext/>
      <w:numPr>
        <w:numId w:val="16"/>
      </w:numPr>
      <w:spacing w:after="240"/>
      <w:jc w:val="center"/>
      <w:outlineLvl w:val="0"/>
    </w:pPr>
    <w:rPr>
      <w:rFonts w:ascii="Arial" w:hAnsi="Arial"/>
      <w:b/>
      <w:sz w:val="20"/>
      <w:szCs w:val="20"/>
      <w:u w:val="single"/>
    </w:rPr>
  </w:style>
  <w:style w:type="paragraph" w:customStyle="1" w:styleId="MD3L5">
    <w:name w:val="MD3_L5"/>
    <w:basedOn w:val="Normal"/>
    <w:rsid w:val="0079549B"/>
    <w:pPr>
      <w:numPr>
        <w:ilvl w:val="4"/>
        <w:numId w:val="16"/>
      </w:numPr>
      <w:spacing w:after="240"/>
      <w:jc w:val="both"/>
      <w:outlineLvl w:val="4"/>
    </w:pPr>
    <w:rPr>
      <w:rFonts w:ascii="Arial" w:hAnsi="Arial"/>
      <w:sz w:val="20"/>
      <w:szCs w:val="20"/>
      <w:lang w:val="es-ES_tradnl"/>
    </w:rPr>
  </w:style>
  <w:style w:type="paragraph" w:customStyle="1" w:styleId="MD3L9">
    <w:name w:val="MD3_L9"/>
    <w:basedOn w:val="Normal"/>
    <w:rsid w:val="0079549B"/>
    <w:pPr>
      <w:numPr>
        <w:ilvl w:val="8"/>
        <w:numId w:val="16"/>
      </w:numPr>
      <w:spacing w:after="240"/>
      <w:jc w:val="center"/>
      <w:outlineLvl w:val="8"/>
    </w:pPr>
    <w:rPr>
      <w:rFonts w:ascii="Arial" w:hAnsi="Arial"/>
      <w:sz w:val="20"/>
      <w:szCs w:val="20"/>
      <w:lang w:val="en-US"/>
    </w:rPr>
  </w:style>
  <w:style w:type="paragraph" w:customStyle="1" w:styleId="MD3L8">
    <w:name w:val="MD3_L8"/>
    <w:basedOn w:val="Normal"/>
    <w:rsid w:val="0079549B"/>
    <w:pPr>
      <w:numPr>
        <w:ilvl w:val="7"/>
        <w:numId w:val="16"/>
      </w:numPr>
      <w:spacing w:after="240"/>
      <w:jc w:val="center"/>
      <w:outlineLvl w:val="7"/>
    </w:pPr>
    <w:rPr>
      <w:rFonts w:ascii="Arial" w:hAnsi="Arial"/>
      <w:sz w:val="20"/>
      <w:szCs w:val="20"/>
      <w:lang w:val="en-US"/>
    </w:rPr>
  </w:style>
  <w:style w:type="paragraph" w:customStyle="1" w:styleId="MD3L7">
    <w:name w:val="MD3_L7"/>
    <w:basedOn w:val="Normal"/>
    <w:rsid w:val="0079549B"/>
    <w:pPr>
      <w:numPr>
        <w:ilvl w:val="6"/>
        <w:numId w:val="16"/>
      </w:numPr>
      <w:spacing w:after="240"/>
      <w:jc w:val="center"/>
      <w:outlineLvl w:val="6"/>
    </w:pPr>
    <w:rPr>
      <w:rFonts w:ascii="Arial" w:hAnsi="Arial"/>
      <w:sz w:val="20"/>
      <w:szCs w:val="20"/>
      <w:lang w:val="en-US"/>
    </w:rPr>
  </w:style>
  <w:style w:type="paragraph" w:customStyle="1" w:styleId="MD3L6">
    <w:name w:val="MD3_L6"/>
    <w:basedOn w:val="Normal"/>
    <w:rsid w:val="0079549B"/>
    <w:pPr>
      <w:numPr>
        <w:ilvl w:val="5"/>
        <w:numId w:val="16"/>
      </w:numPr>
      <w:spacing w:after="240"/>
      <w:jc w:val="center"/>
      <w:outlineLvl w:val="5"/>
    </w:pPr>
    <w:rPr>
      <w:rFonts w:ascii="Arial" w:hAnsi="Arial"/>
      <w:sz w:val="20"/>
      <w:szCs w:val="20"/>
      <w:lang w:val="en-US"/>
    </w:rPr>
  </w:style>
  <w:style w:type="character" w:customStyle="1" w:styleId="yiv625687693mark">
    <w:name w:val="yiv625687693mark"/>
    <w:basedOn w:val="Fuentedeprrafopredeter"/>
    <w:rsid w:val="0075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3EA8-372A-4731-A267-5421C38E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SUBDIRECCIÓN REGIÓN (anotar la Región que corresponde)</vt:lpstr>
    </vt:vector>
  </TitlesOfParts>
  <Company>Pemex Exploración y Producción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SUBDIRECCIÓN REGIÓN (anotar la Región que corresponde)</dc:title>
  <dc:creator>ARSanchez</dc:creator>
  <cp:lastModifiedBy>SPF</cp:lastModifiedBy>
  <cp:revision>29</cp:revision>
  <cp:lastPrinted>2024-04-17T16:06:00Z</cp:lastPrinted>
  <dcterms:created xsi:type="dcterms:W3CDTF">2016-10-03T14:26:00Z</dcterms:created>
  <dcterms:modified xsi:type="dcterms:W3CDTF">2024-06-11T15:52:00Z</dcterms:modified>
</cp:coreProperties>
</file>